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0A45F" w14:textId="77777777" w:rsidR="0053077E" w:rsidRDefault="0053077E" w:rsidP="0053077E">
      <w:pPr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 w14:anchorId="58727C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6pt;margin-top:-3.7pt;width:63.6pt;height:78.15pt;z-index:251657728;visibility:visible" filled="t" fillcolor="#4f81bd">
            <v:imagedata r:id="rId5" o:title="gerb"/>
          </v:shape>
        </w:pict>
      </w:r>
    </w:p>
    <w:p w14:paraId="63CE8E2D" w14:textId="77777777" w:rsidR="0053077E" w:rsidRDefault="0053077E" w:rsidP="0053077E">
      <w:pPr>
        <w:rPr>
          <w:b/>
          <w:sz w:val="28"/>
          <w:szCs w:val="28"/>
        </w:rPr>
      </w:pPr>
    </w:p>
    <w:p w14:paraId="063140FF" w14:textId="77777777" w:rsidR="0053077E" w:rsidRDefault="0053077E" w:rsidP="0053077E">
      <w:pPr>
        <w:rPr>
          <w:b/>
          <w:sz w:val="28"/>
          <w:szCs w:val="28"/>
        </w:rPr>
      </w:pPr>
    </w:p>
    <w:p w14:paraId="2A9738A6" w14:textId="77777777" w:rsidR="0053077E" w:rsidRPr="00510509" w:rsidRDefault="0053077E" w:rsidP="00A46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50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665131F" w14:textId="77777777" w:rsidR="0053077E" w:rsidRPr="00510509" w:rsidRDefault="0053077E" w:rsidP="00A46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509">
        <w:rPr>
          <w:rFonts w:ascii="Times New Roman" w:hAnsi="Times New Roman"/>
          <w:b/>
          <w:sz w:val="28"/>
          <w:szCs w:val="28"/>
        </w:rPr>
        <w:t>ГАВРИЛОВО-ПОСАДСКИЙ РАЙОННЫЙ СОВЕТ ДЕПУТАТОВ</w:t>
      </w:r>
    </w:p>
    <w:p w14:paraId="6E9B456E" w14:textId="77777777" w:rsidR="0053077E" w:rsidRPr="00510509" w:rsidRDefault="0053077E" w:rsidP="00A46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509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55C37D81" w14:textId="77777777" w:rsidR="0053077E" w:rsidRPr="00510509" w:rsidRDefault="00C133A0" w:rsidP="00A46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ЧЕТВЕРТОГО </w:t>
      </w:r>
      <w:r w:rsidR="0053077E" w:rsidRPr="00510509">
        <w:rPr>
          <w:rFonts w:ascii="Times New Roman" w:hAnsi="Times New Roman"/>
          <w:b/>
          <w:sz w:val="28"/>
          <w:szCs w:val="28"/>
        </w:rPr>
        <w:t>СОЗЫВА</w:t>
      </w:r>
    </w:p>
    <w:p w14:paraId="47B2911C" w14:textId="77777777" w:rsidR="0053077E" w:rsidRPr="00510509" w:rsidRDefault="0053077E" w:rsidP="00A46E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0509">
        <w:rPr>
          <w:rFonts w:ascii="Times New Roman" w:hAnsi="Times New Roman"/>
          <w:b/>
          <w:sz w:val="28"/>
          <w:szCs w:val="28"/>
        </w:rPr>
        <w:t>Р Е Ш Е Н И Е</w:t>
      </w:r>
    </w:p>
    <w:p w14:paraId="2875B172" w14:textId="77777777" w:rsidR="0053077E" w:rsidRPr="00510509" w:rsidRDefault="0053077E" w:rsidP="005307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0509">
        <w:rPr>
          <w:rFonts w:ascii="Times New Roman" w:hAnsi="Times New Roman" w:cs="Times New Roman"/>
          <w:b w:val="0"/>
          <w:sz w:val="28"/>
          <w:szCs w:val="28"/>
        </w:rPr>
        <w:t xml:space="preserve">Принято </w:t>
      </w:r>
      <w:r w:rsidR="00986421">
        <w:rPr>
          <w:rFonts w:ascii="Times New Roman" w:hAnsi="Times New Roman" w:cs="Times New Roman"/>
          <w:b w:val="0"/>
          <w:sz w:val="28"/>
          <w:szCs w:val="28"/>
        </w:rPr>
        <w:t>14 июля 2010 года</w:t>
      </w:r>
    </w:p>
    <w:p w14:paraId="462526D3" w14:textId="77777777" w:rsidR="0053077E" w:rsidRPr="00510509" w:rsidRDefault="0053077E" w:rsidP="005307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A4F4046" w14:textId="77777777" w:rsidR="00060A0A" w:rsidRDefault="00060A0A" w:rsidP="00060A0A">
      <w:pPr>
        <w:pStyle w:val="ConsPlusTitle"/>
        <w:widowControl/>
        <w:tabs>
          <w:tab w:val="left" w:pos="0"/>
          <w:tab w:val="left" w:pos="142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общественном Совете при администрации Гаврилово-Посадского муниципального района</w:t>
      </w:r>
    </w:p>
    <w:p w14:paraId="6D618C2D" w14:textId="77777777" w:rsidR="00060A0A" w:rsidRDefault="00060A0A" w:rsidP="00060A0A">
      <w:pPr>
        <w:pStyle w:val="ConsPlusTitle"/>
        <w:widowControl/>
        <w:tabs>
          <w:tab w:val="left" w:pos="0"/>
          <w:tab w:val="left" w:pos="142"/>
        </w:tabs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24B96E1" w14:textId="77777777" w:rsidR="00060A0A" w:rsidRDefault="00060A0A" w:rsidP="00060A0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8E80B62" w14:textId="77777777" w:rsidR="00060A0A" w:rsidRDefault="00060A0A" w:rsidP="00060A0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эффективного взаимодействия органов местного самоуправления   с гражданами, общественными объединениями, трудовыми коллективами,  в соответствии с Федеральном законом от 06.10.2003 №131-ФЗ «Об общих принципах организации местного самоуправления в Российской Федерации»,  районный Совет депутатов РЕШИЛ:</w:t>
      </w:r>
    </w:p>
    <w:p w14:paraId="390979AE" w14:textId="77777777" w:rsidR="00060A0A" w:rsidRDefault="00060A0A" w:rsidP="00060A0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общественный Совет при администрации Гаврилово-Посадского муниципального района (далее – Совет).  Утвердить Положение об общественном Совете  при администрации Гаврилово-Посадского муниципального района согласно приложению.</w:t>
      </w:r>
    </w:p>
    <w:p w14:paraId="3B8DE233" w14:textId="77777777" w:rsidR="00A064D2" w:rsidRDefault="001719A0" w:rsidP="00A064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2.Организационно-техническое обеспечение деятельности  Совета</w:t>
      </w:r>
      <w:r w:rsidR="00A064D2">
        <w:rPr>
          <w:rFonts w:ascii="Times New Roman" w:hAnsi="Times New Roman"/>
          <w:sz w:val="28"/>
          <w:szCs w:val="28"/>
        </w:rPr>
        <w:t xml:space="preserve"> возложить на администрацию </w:t>
      </w:r>
      <w:r w:rsidR="00956F10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A064D2">
        <w:rPr>
          <w:rFonts w:ascii="Times New Roman" w:hAnsi="Times New Roman"/>
          <w:sz w:val="28"/>
          <w:szCs w:val="28"/>
        </w:rPr>
        <w:t>.</w:t>
      </w:r>
    </w:p>
    <w:p w14:paraId="4D2B9E23" w14:textId="77777777" w:rsidR="001719A0" w:rsidRDefault="00A064D2" w:rsidP="00A064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 момента вступления в силу новой редакции Устава Гаврилово-Посадского муниципального района.</w:t>
      </w:r>
      <w:r w:rsidR="001719A0">
        <w:rPr>
          <w:rFonts w:ascii="Times New Roman" w:hAnsi="Times New Roman"/>
          <w:sz w:val="28"/>
          <w:szCs w:val="28"/>
        </w:rPr>
        <w:t xml:space="preserve"> </w:t>
      </w:r>
    </w:p>
    <w:p w14:paraId="1D5E75DD" w14:textId="77777777" w:rsidR="004C61B1" w:rsidRDefault="004C61B1" w:rsidP="00A064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4.Опубликовать настоящее решение в районной газете «Сельская правда», сборнике «Вестник Гаврилово-Посадского муниципального района».</w:t>
      </w:r>
    </w:p>
    <w:p w14:paraId="4BDC6E42" w14:textId="77777777" w:rsidR="00FE6181" w:rsidRPr="00721EA6" w:rsidRDefault="00FE6181" w:rsidP="00FE61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627EC50C" w14:textId="77777777" w:rsidR="00FE6181" w:rsidRPr="00721EA6" w:rsidRDefault="00FE6181" w:rsidP="00FE61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721EA6">
        <w:rPr>
          <w:rFonts w:ascii="Times New Roman" w:hAnsi="Times New Roman"/>
          <w:b/>
          <w:sz w:val="28"/>
          <w:szCs w:val="28"/>
        </w:rPr>
        <w:tab/>
      </w:r>
      <w:r w:rsidRPr="00721EA6">
        <w:rPr>
          <w:rFonts w:ascii="Times New Roman" w:hAnsi="Times New Roman"/>
          <w:b/>
          <w:sz w:val="28"/>
          <w:szCs w:val="28"/>
        </w:rPr>
        <w:tab/>
      </w:r>
      <w:r w:rsidRPr="00721EA6">
        <w:rPr>
          <w:rFonts w:ascii="Times New Roman" w:hAnsi="Times New Roman"/>
          <w:b/>
          <w:sz w:val="28"/>
          <w:szCs w:val="28"/>
        </w:rPr>
        <w:tab/>
      </w:r>
      <w:r w:rsidRPr="00721EA6">
        <w:rPr>
          <w:rFonts w:ascii="Times New Roman" w:hAnsi="Times New Roman"/>
          <w:b/>
          <w:sz w:val="28"/>
          <w:szCs w:val="28"/>
        </w:rPr>
        <w:tab/>
      </w:r>
      <w:r w:rsidRPr="00721EA6">
        <w:rPr>
          <w:rFonts w:ascii="Times New Roman" w:hAnsi="Times New Roman"/>
          <w:b/>
          <w:sz w:val="28"/>
          <w:szCs w:val="28"/>
        </w:rPr>
        <w:tab/>
        <w:t xml:space="preserve">         С.Сухов</w:t>
      </w:r>
    </w:p>
    <w:p w14:paraId="345A4CDB" w14:textId="77777777" w:rsidR="00FE6181" w:rsidRDefault="00FE6181" w:rsidP="00FE61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432BD4" w14:textId="77777777" w:rsidR="00FE6181" w:rsidRPr="00721EA6" w:rsidRDefault="00FE6181" w:rsidP="00FE61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1EA6">
        <w:rPr>
          <w:rFonts w:ascii="Times New Roman" w:hAnsi="Times New Roman"/>
          <w:sz w:val="24"/>
          <w:szCs w:val="24"/>
        </w:rPr>
        <w:t>г.Гаврилов Посад</w:t>
      </w:r>
    </w:p>
    <w:p w14:paraId="36F51552" w14:textId="77777777" w:rsidR="00FE6181" w:rsidRPr="00721EA6" w:rsidRDefault="00FE6181" w:rsidP="00FE61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1EA6">
        <w:rPr>
          <w:rFonts w:ascii="Times New Roman" w:hAnsi="Times New Roman"/>
          <w:sz w:val="24"/>
          <w:szCs w:val="24"/>
        </w:rPr>
        <w:t>14 июля  2010 года</w:t>
      </w:r>
    </w:p>
    <w:p w14:paraId="733FB231" w14:textId="77777777" w:rsidR="00FE6181" w:rsidRPr="00721EA6" w:rsidRDefault="00FE6181" w:rsidP="00FE61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</w:t>
      </w:r>
      <w:r w:rsidR="008F3CAD">
        <w:rPr>
          <w:rFonts w:ascii="Times New Roman" w:hAnsi="Times New Roman"/>
          <w:sz w:val="24"/>
          <w:szCs w:val="24"/>
        </w:rPr>
        <w:t>1</w:t>
      </w:r>
    </w:p>
    <w:p w14:paraId="6DA405F9" w14:textId="77777777" w:rsidR="00A46E47" w:rsidRDefault="00A46E47" w:rsidP="00A064D2">
      <w:pPr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8860B2E" w14:textId="77777777" w:rsidR="0053077E" w:rsidRDefault="00A064D2" w:rsidP="00A064D2">
      <w:pPr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</w:p>
    <w:p w14:paraId="5967C8F0" w14:textId="77777777" w:rsidR="00A064D2" w:rsidRDefault="00A064D2" w:rsidP="00A064D2">
      <w:pPr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решению Гаврилово-Посадского </w:t>
      </w:r>
    </w:p>
    <w:p w14:paraId="7D94883C" w14:textId="77777777" w:rsidR="00A064D2" w:rsidRDefault="00A064D2" w:rsidP="00A064D2">
      <w:pPr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районного Совета депутатов </w:t>
      </w:r>
    </w:p>
    <w:p w14:paraId="463B58F6" w14:textId="77777777" w:rsidR="00A064D2" w:rsidRPr="00A064D2" w:rsidRDefault="00A46E47" w:rsidP="00A064D2">
      <w:pPr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14.07.2010 №21</w:t>
      </w:r>
    </w:p>
    <w:p w14:paraId="6DD0B63F" w14:textId="77777777" w:rsidR="0053077E" w:rsidRDefault="0053077E" w:rsidP="002F7A9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AEC89C4" w14:textId="77777777" w:rsidR="0053077E" w:rsidRDefault="0053077E" w:rsidP="002F7A9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F6E2035" w14:textId="77777777" w:rsidR="00FE6181" w:rsidRDefault="004D6530" w:rsidP="002F7A9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  <w:r w:rsidR="00FE61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1ED682C6" w14:textId="77777777" w:rsidR="004D6530" w:rsidRPr="00A11FF4" w:rsidRDefault="004D6530" w:rsidP="002F7A9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ОБЩЕСТВЕННОМ СОВЕТЕ</w:t>
      </w:r>
      <w:r w:rsidR="00FE61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1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 </w:t>
      </w:r>
      <w:r w:rsidR="000E2B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</w:t>
      </w:r>
      <w:r w:rsidRPr="00A11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10B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ГАВРИЛОВО-ПОСАДСКОГО МУНИЦИПАЛЬНОГО РАЙОНА</w:t>
      </w:r>
    </w:p>
    <w:p w14:paraId="2663A087" w14:textId="77777777" w:rsidR="004D6530" w:rsidRPr="00A11FF4" w:rsidRDefault="004D6530" w:rsidP="002F7A9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12102B" w14:textId="77777777" w:rsidR="004D6530" w:rsidRDefault="007E421C" w:rsidP="002F7A9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 Общие положения</w:t>
      </w:r>
    </w:p>
    <w:p w14:paraId="6B031324" w14:textId="77777777" w:rsidR="00A11FF4" w:rsidRPr="00A11FF4" w:rsidRDefault="00A11FF4" w:rsidP="002F7A9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023DE4" w14:textId="77777777" w:rsidR="00EF7560" w:rsidRDefault="004D6530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Общественный Совет при </w:t>
      </w:r>
      <w:r w:rsidR="0080318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F7937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810BAF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="00EF7560">
        <w:rPr>
          <w:rFonts w:ascii="Times New Roman" w:eastAsia="Times New Roman" w:hAnsi="Times New Roman"/>
          <w:sz w:val="28"/>
          <w:szCs w:val="28"/>
          <w:lang w:eastAsia="ru-RU"/>
        </w:rPr>
        <w:t>(далее по тексту – Совет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) является коллегиальным совещательным </w:t>
      </w:r>
      <w:r w:rsidR="000E2BC9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консультативным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органом, </w:t>
      </w:r>
      <w:r w:rsidR="000E2BC9">
        <w:rPr>
          <w:rFonts w:ascii="Times New Roman" w:eastAsia="Times New Roman" w:hAnsi="Times New Roman"/>
          <w:sz w:val="28"/>
          <w:szCs w:val="28"/>
          <w:lang w:eastAsia="ru-RU"/>
        </w:rPr>
        <w:t>действующим на постоянной основе для создания благоприятной социальной среды для функционирования гражданского общества и улучшения качества жизни населения Гаврилово-Посадского района. Совет образован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обеспечения эффективного взаимодействия органов местного самоупр</w:t>
      </w:r>
      <w:r w:rsidR="00904F93">
        <w:rPr>
          <w:rFonts w:ascii="Times New Roman" w:eastAsia="Times New Roman" w:hAnsi="Times New Roman"/>
          <w:sz w:val="28"/>
          <w:szCs w:val="28"/>
          <w:lang w:eastAsia="ru-RU"/>
        </w:rPr>
        <w:t>авления</w:t>
      </w:r>
      <w:r w:rsidR="0065538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904F9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4F93">
        <w:rPr>
          <w:rFonts w:ascii="Times New Roman" w:eastAsia="Times New Roman" w:hAnsi="Times New Roman"/>
          <w:sz w:val="28"/>
          <w:szCs w:val="28"/>
          <w:lang w:eastAsia="ru-RU"/>
        </w:rPr>
        <w:t>гражданами,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4F9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общественными объединениями, </w:t>
      </w:r>
      <w:r w:rsidR="00665934">
        <w:rPr>
          <w:rFonts w:ascii="Times New Roman" w:eastAsia="Times New Roman" w:hAnsi="Times New Roman"/>
          <w:sz w:val="28"/>
          <w:szCs w:val="28"/>
          <w:lang w:eastAsia="ru-RU"/>
        </w:rPr>
        <w:t>трудовыми коллективами,</w:t>
      </w:r>
      <w:r w:rsidR="00810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осуществляющими свою деятельность в соответствии с действующим законодательств</w:t>
      </w:r>
      <w:r w:rsidR="003F7937">
        <w:rPr>
          <w:rFonts w:ascii="Times New Roman" w:eastAsia="Times New Roman" w:hAnsi="Times New Roman"/>
          <w:sz w:val="28"/>
          <w:szCs w:val="28"/>
          <w:lang w:eastAsia="ru-RU"/>
        </w:rPr>
        <w:t>ом на территории Гаврилово-По</w:t>
      </w:r>
      <w:r w:rsidR="00EF7560">
        <w:rPr>
          <w:rFonts w:ascii="Times New Roman" w:eastAsia="Times New Roman" w:hAnsi="Times New Roman"/>
          <w:sz w:val="28"/>
          <w:szCs w:val="28"/>
          <w:lang w:eastAsia="ru-RU"/>
        </w:rPr>
        <w:t>садского муниципального района.</w:t>
      </w:r>
      <w:r w:rsidR="003F7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10D50BC" w14:textId="77777777" w:rsidR="004D6530" w:rsidRDefault="004D6530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является постоянно действующим органом для открытого и гласного обсуждения различных вопросо</w:t>
      </w:r>
      <w:r w:rsidR="003F7937">
        <w:rPr>
          <w:rFonts w:ascii="Times New Roman" w:eastAsia="Times New Roman" w:hAnsi="Times New Roman"/>
          <w:sz w:val="28"/>
          <w:szCs w:val="28"/>
          <w:lang w:eastAsia="ru-RU"/>
        </w:rPr>
        <w:t>в развития Гаврилово-Посадского муниципального района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, содействия процессу активного включения гра</w:t>
      </w:r>
      <w:r w:rsidR="003F7937">
        <w:rPr>
          <w:rFonts w:ascii="Times New Roman" w:eastAsia="Times New Roman" w:hAnsi="Times New Roman"/>
          <w:sz w:val="28"/>
          <w:szCs w:val="28"/>
          <w:lang w:eastAsia="ru-RU"/>
        </w:rPr>
        <w:t xml:space="preserve">ждан – жителей Гаврилово-Посадского района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участие в местном самоуправлении.</w:t>
      </w:r>
      <w:r w:rsidR="000E2BC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обеспечивает эффективное взаимодействие Администрации  Гаврилово-Посадского муниципального района и общественности, консолидацию усилий в решении актуальных проблем района, создание механизма обратной связи между органами местного самоуправления и общественными объединениями путем проведения консультаций по общественно значимым вопросам.</w:t>
      </w:r>
    </w:p>
    <w:p w14:paraId="16DF0E59" w14:textId="77777777" w:rsidR="000E2BC9" w:rsidRPr="00A11FF4" w:rsidRDefault="000E2BC9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AE7442">
        <w:rPr>
          <w:rFonts w:ascii="Times New Roman" w:eastAsia="Times New Roman" w:hAnsi="Times New Roman"/>
          <w:sz w:val="28"/>
          <w:szCs w:val="28"/>
          <w:lang w:eastAsia="ru-RU"/>
        </w:rPr>
        <w:t>Деятельность Совета основывается на принципах добровольности, законности, гуманизма, уважения прав человека, гласности, согласования интересов различных социальных групп и населения района.</w:t>
      </w:r>
    </w:p>
    <w:p w14:paraId="06361BD7" w14:textId="77777777" w:rsidR="004D6530" w:rsidRPr="00A11FF4" w:rsidRDefault="000E2BC9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своей деятельности Совет руководствуется Конституцией РФ, действующим законодательством Российск</w:t>
      </w:r>
      <w:r w:rsidR="003F7937">
        <w:rPr>
          <w:rFonts w:ascii="Times New Roman" w:eastAsia="Times New Roman" w:hAnsi="Times New Roman"/>
          <w:sz w:val="28"/>
          <w:szCs w:val="28"/>
          <w:lang w:eastAsia="ru-RU"/>
        </w:rPr>
        <w:t>ой Федерации и Ивановской области, Уставом Гаврилово-Посадского муниципального района Ивановской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области, настоящим Положением.</w:t>
      </w:r>
    </w:p>
    <w:p w14:paraId="64D6C0B9" w14:textId="77777777" w:rsidR="004D6530" w:rsidRPr="00A11FF4" w:rsidRDefault="000E2BC9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не является юридическим лицом, члены Совета осуществляют свою деятельность на общественных началах.</w:t>
      </w:r>
    </w:p>
    <w:p w14:paraId="1DAC6D33" w14:textId="77777777" w:rsidR="00AE7442" w:rsidRDefault="00AE7442" w:rsidP="002F7A96">
      <w:pPr>
        <w:spacing w:after="0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AE5F7E5" w14:textId="77777777" w:rsidR="004D6530" w:rsidRDefault="007E421C" w:rsidP="002F7A96">
      <w:pPr>
        <w:spacing w:after="0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 Задачи</w:t>
      </w:r>
      <w:r w:rsidR="005C07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Совета</w:t>
      </w:r>
    </w:p>
    <w:p w14:paraId="6363F923" w14:textId="77777777" w:rsidR="00A11FF4" w:rsidRPr="00A11FF4" w:rsidRDefault="00A11FF4" w:rsidP="002F7A96">
      <w:pPr>
        <w:spacing w:after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5991C1" w14:textId="77777777" w:rsidR="004D6530" w:rsidRPr="00A11FF4" w:rsidRDefault="004D6530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задачами </w:t>
      </w:r>
      <w:r w:rsidR="00AE7442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Совета являются:</w:t>
      </w:r>
    </w:p>
    <w:p w14:paraId="40394B04" w14:textId="77777777" w:rsidR="004D6530" w:rsidRPr="00A11FF4" w:rsidRDefault="007E421C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595F" w:rsidRPr="00E959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95F" w:rsidRPr="00A11FF4">
        <w:rPr>
          <w:rFonts w:ascii="Times New Roman" w:eastAsia="Times New Roman" w:hAnsi="Times New Roman"/>
          <w:sz w:val="28"/>
          <w:szCs w:val="28"/>
          <w:lang w:eastAsia="ru-RU"/>
        </w:rPr>
        <w:t>Содействие достижению общественного согласия при решении важнейших социальных и политических вопросов жи</w:t>
      </w:r>
      <w:r w:rsidR="00E9595F">
        <w:rPr>
          <w:rFonts w:ascii="Times New Roman" w:eastAsia="Times New Roman" w:hAnsi="Times New Roman"/>
          <w:sz w:val="28"/>
          <w:szCs w:val="28"/>
          <w:lang w:eastAsia="ru-RU"/>
        </w:rPr>
        <w:t>зни Гаврилово-Посадского муниципального района</w:t>
      </w:r>
      <w:r w:rsidR="00AE744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0FFB13E" w14:textId="77777777" w:rsidR="004D6530" w:rsidRPr="00A11FF4" w:rsidRDefault="004D6530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роли общественности в процессе выработки проектов решений органов местного самоуправления;</w:t>
      </w:r>
    </w:p>
    <w:p w14:paraId="1C3F7ABB" w14:textId="77777777" w:rsidR="004D6530" w:rsidRPr="00A11FF4" w:rsidRDefault="004D6530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595F" w:rsidRPr="00E959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95F" w:rsidRPr="00A11FF4">
        <w:rPr>
          <w:rFonts w:ascii="Times New Roman" w:eastAsia="Times New Roman" w:hAnsi="Times New Roman"/>
          <w:sz w:val="28"/>
          <w:szCs w:val="28"/>
          <w:lang w:eastAsia="ru-RU"/>
        </w:rPr>
        <w:t>Содействие развитию институтов общественного самоуправлен</w:t>
      </w:r>
      <w:r w:rsidR="00E9595F">
        <w:rPr>
          <w:rFonts w:ascii="Times New Roman" w:eastAsia="Times New Roman" w:hAnsi="Times New Roman"/>
          <w:sz w:val="28"/>
          <w:szCs w:val="28"/>
          <w:lang w:eastAsia="ru-RU"/>
        </w:rPr>
        <w:t>ия в Гаврилово-Посадском муниципальном районе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A541E4A" w14:textId="77777777" w:rsidR="004D6530" w:rsidRPr="00A11FF4" w:rsidRDefault="004D6530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595F" w:rsidRPr="00E959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95F" w:rsidRPr="00A11FF4">
        <w:rPr>
          <w:rFonts w:ascii="Times New Roman" w:eastAsia="Times New Roman" w:hAnsi="Times New Roman"/>
          <w:sz w:val="28"/>
          <w:szCs w:val="28"/>
          <w:lang w:eastAsia="ru-RU"/>
        </w:rPr>
        <w:t>Выработка рекомендаций органам местного самоуправле</w:t>
      </w:r>
      <w:r w:rsidR="00E9595F">
        <w:rPr>
          <w:rFonts w:ascii="Times New Roman" w:eastAsia="Times New Roman" w:hAnsi="Times New Roman"/>
          <w:sz w:val="28"/>
          <w:szCs w:val="28"/>
          <w:lang w:eastAsia="ru-RU"/>
        </w:rPr>
        <w:t>ния Гаврилово-Посадского муниципального района</w:t>
      </w:r>
      <w:r w:rsidR="00E9595F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политическим, правовым и социально-экономическим вопросам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81AEC3B" w14:textId="77777777" w:rsidR="004D6530" w:rsidRPr="00A11FF4" w:rsidRDefault="004D6530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595F" w:rsidRPr="00E959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95F">
        <w:rPr>
          <w:rFonts w:ascii="Times New Roman" w:eastAsia="Times New Roman" w:hAnsi="Times New Roman"/>
          <w:sz w:val="28"/>
          <w:szCs w:val="28"/>
          <w:lang w:eastAsia="ru-RU"/>
        </w:rPr>
        <w:t>Анализ и оценка  проектов муниципальных правовых актов по регулированию отношений в социальной и экономический сферах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BE543C3" w14:textId="77777777" w:rsidR="004D6530" w:rsidRDefault="004D6530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2.6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595F" w:rsidRPr="00E959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95F" w:rsidRPr="00A11FF4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механизмов защиты и реализации законных прав и интересов жите</w:t>
      </w:r>
      <w:r w:rsidR="00E9595F">
        <w:rPr>
          <w:rFonts w:ascii="Times New Roman" w:eastAsia="Times New Roman" w:hAnsi="Times New Roman"/>
          <w:sz w:val="28"/>
          <w:szCs w:val="28"/>
          <w:lang w:eastAsia="ru-RU"/>
        </w:rPr>
        <w:t>лей Гаврилово-Посадского муниципального района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5656FC1" w14:textId="77777777" w:rsidR="00AE7442" w:rsidRDefault="00AE7442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2.7.Обсуждение принятых органами государственной власти и органами местного самоуправления</w:t>
      </w:r>
      <w:r w:rsidR="005C0794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решений по наиболее социально значимым вопросам.</w:t>
      </w:r>
      <w:r w:rsidR="001936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F7CDF69" w14:textId="77777777" w:rsidR="002F7A96" w:rsidRPr="00A11FF4" w:rsidRDefault="002F7A96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937DA3" w14:textId="77777777" w:rsidR="004D6530" w:rsidRDefault="007E421C" w:rsidP="002F7A96">
      <w:pPr>
        <w:spacing w:after="0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="005C07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Цели деятельности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Совета</w:t>
      </w:r>
    </w:p>
    <w:p w14:paraId="79479C6B" w14:textId="77777777" w:rsidR="00A11FF4" w:rsidRPr="00A11FF4" w:rsidRDefault="00A11FF4" w:rsidP="002F7A96">
      <w:pPr>
        <w:spacing w:after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48BCA4" w14:textId="77777777" w:rsidR="004D6530" w:rsidRPr="00A11FF4" w:rsidRDefault="004D6530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выработке и осуществлении согласованных и целенаправленных совместных действ</w:t>
      </w:r>
      <w:r w:rsidR="00C530C5">
        <w:rPr>
          <w:rFonts w:ascii="Times New Roman" w:eastAsia="Times New Roman" w:hAnsi="Times New Roman"/>
          <w:sz w:val="28"/>
          <w:szCs w:val="28"/>
          <w:lang w:eastAsia="ru-RU"/>
        </w:rPr>
        <w:t xml:space="preserve">ий органов местного самоуправления Гаврилово-Посадского муниципального района и </w:t>
      </w:r>
      <w:r w:rsidR="00E84EC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объединений, </w:t>
      </w:r>
      <w:r w:rsidR="00C530C5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реализации программ социально-экономиче</w:t>
      </w:r>
      <w:r w:rsidR="00C530C5">
        <w:rPr>
          <w:rFonts w:ascii="Times New Roman" w:eastAsia="Times New Roman" w:hAnsi="Times New Roman"/>
          <w:sz w:val="28"/>
          <w:szCs w:val="28"/>
          <w:lang w:eastAsia="ru-RU"/>
        </w:rPr>
        <w:t>ского развития муниципального района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79BE83" w14:textId="77777777" w:rsidR="00C530C5" w:rsidRDefault="004D6530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и проведение общественной экспертизы проектов нормативных правовых актов органов местного самоуправлен</w:t>
      </w:r>
      <w:r w:rsidR="00C530C5">
        <w:rPr>
          <w:rFonts w:ascii="Times New Roman" w:eastAsia="Times New Roman" w:hAnsi="Times New Roman"/>
          <w:sz w:val="28"/>
          <w:szCs w:val="28"/>
          <w:lang w:eastAsia="ru-RU"/>
        </w:rPr>
        <w:t xml:space="preserve">ия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по  вопросам социально-экономи</w:t>
      </w:r>
      <w:r w:rsidR="00C530C5">
        <w:rPr>
          <w:rFonts w:ascii="Times New Roman" w:eastAsia="Times New Roman" w:hAnsi="Times New Roman"/>
          <w:sz w:val="28"/>
          <w:szCs w:val="28"/>
          <w:lang w:eastAsia="ru-RU"/>
        </w:rPr>
        <w:t>ческого развития Гаврилово-Посадского муниципального района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8E86C0" w14:textId="77777777" w:rsidR="004D6530" w:rsidRPr="00A11FF4" w:rsidRDefault="00C530C5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Изучение и обобщение общественного мнения, содействие в определении приоритетов социал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ьной политики в районе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D44174" w14:textId="77777777" w:rsidR="004D6530" w:rsidRPr="00A11FF4" w:rsidRDefault="00C530C5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 Информирование жите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лей муниципального района о 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DFC07A" w14:textId="77777777" w:rsidR="004D6530" w:rsidRDefault="00C530C5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взаимодействия с Общественной 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латой при Губернаторе Ивановской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</w:p>
    <w:p w14:paraId="6AE7F125" w14:textId="77777777" w:rsidR="00A11FF4" w:rsidRDefault="005C0794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3.6. </w:t>
      </w:r>
      <w:r w:rsidR="00AE7442" w:rsidRPr="00A11FF4">
        <w:rPr>
          <w:rFonts w:ascii="Times New Roman" w:eastAsia="Times New Roman" w:hAnsi="Times New Roman"/>
          <w:sz w:val="28"/>
          <w:szCs w:val="28"/>
          <w:lang w:eastAsia="ru-RU"/>
        </w:rPr>
        <w:t>Обеспечение взаимодействия органов местног</w:t>
      </w:r>
      <w:r w:rsidR="00AE7442">
        <w:rPr>
          <w:rFonts w:ascii="Times New Roman" w:eastAsia="Times New Roman" w:hAnsi="Times New Roman"/>
          <w:sz w:val="28"/>
          <w:szCs w:val="28"/>
          <w:lang w:eastAsia="ru-RU"/>
        </w:rPr>
        <w:t>о самоуправления Гаврилово-Посадского муниципального района  с жителями района</w:t>
      </w:r>
      <w:r w:rsidR="00AE7442" w:rsidRPr="00A11FF4">
        <w:rPr>
          <w:rFonts w:ascii="Times New Roman" w:eastAsia="Times New Roman" w:hAnsi="Times New Roman"/>
          <w:sz w:val="28"/>
          <w:szCs w:val="28"/>
          <w:lang w:eastAsia="ru-RU"/>
        </w:rPr>
        <w:t>, общественными объединениями, пол</w:t>
      </w:r>
      <w:r w:rsidR="00AE7442">
        <w:rPr>
          <w:rFonts w:ascii="Times New Roman" w:eastAsia="Times New Roman" w:hAnsi="Times New Roman"/>
          <w:sz w:val="28"/>
          <w:szCs w:val="28"/>
          <w:lang w:eastAsia="ru-RU"/>
        </w:rPr>
        <w:t>итическими партиями,</w:t>
      </w:r>
      <w:r w:rsidR="00AE7442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7442" w:rsidRPr="00A11F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некоммерческими организациями в решении задач социально-экономиче</w:t>
      </w:r>
      <w:r w:rsidR="00AE7442">
        <w:rPr>
          <w:rFonts w:ascii="Times New Roman" w:eastAsia="Times New Roman" w:hAnsi="Times New Roman"/>
          <w:sz w:val="28"/>
          <w:szCs w:val="28"/>
          <w:lang w:eastAsia="ru-RU"/>
        </w:rPr>
        <w:t>ского развития муниципального района</w:t>
      </w:r>
      <w:r w:rsidR="00AE7442" w:rsidRPr="00A11F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F1AF6B3" w14:textId="77777777" w:rsidR="005C0794" w:rsidRDefault="005C0794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3.7. Создание максимально благоприятной социальной среды функционирования гражданского общества и улучшения качества жизни населения.</w:t>
      </w:r>
    </w:p>
    <w:p w14:paraId="28771E59" w14:textId="77777777" w:rsidR="00E84ECA" w:rsidRDefault="00E84ECA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3.8. Выражение интересов различных социальных групп населения по важнейшим вопросам жизнедеятельности района и достижение социально-политической стабильности.</w:t>
      </w:r>
    </w:p>
    <w:p w14:paraId="7CD416B1" w14:textId="77777777" w:rsidR="00E84ECA" w:rsidRPr="00A11FF4" w:rsidRDefault="00E84ECA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7786C0" w14:textId="77777777" w:rsidR="004D6530" w:rsidRDefault="007E421C" w:rsidP="002F7A96">
      <w:pPr>
        <w:spacing w:after="0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 Порядок формирования Совета</w:t>
      </w:r>
      <w:r w:rsidR="005B4F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Состав Совета.</w:t>
      </w:r>
    </w:p>
    <w:p w14:paraId="577956BB" w14:textId="77777777" w:rsidR="001849FD" w:rsidRDefault="001849FD" w:rsidP="002F7A96">
      <w:pPr>
        <w:spacing w:after="0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5011BD3" w14:textId="77777777" w:rsidR="00E84ECA" w:rsidRDefault="00E84ECA" w:rsidP="002F7A96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4.1.Основными принципами формирования Совета являются:</w:t>
      </w:r>
    </w:p>
    <w:p w14:paraId="769549F6" w14:textId="77777777" w:rsidR="00E84ECA" w:rsidRDefault="00E84ECA" w:rsidP="002F7A96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1)добровольность участия в формировании Совета;</w:t>
      </w:r>
    </w:p>
    <w:p w14:paraId="58435A2D" w14:textId="77777777" w:rsidR="00E84ECA" w:rsidRDefault="00E84ECA" w:rsidP="002F7A96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2)право организаций на выдвижение только одного кандидата из своего состава  в члены Совета вне зависимости от организационно-правовой формы, численности, территории деятельности;</w:t>
      </w:r>
    </w:p>
    <w:p w14:paraId="2AE75B46" w14:textId="77777777" w:rsidR="00E84ECA" w:rsidRDefault="00E84ECA" w:rsidP="002F7A96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3)не вмешательство органов местного самоуправления в процесс выдвижения  кандидатов в члены Совета.</w:t>
      </w:r>
    </w:p>
    <w:p w14:paraId="08A547A0" w14:textId="77777777" w:rsidR="00674066" w:rsidRDefault="00CB6F8E" w:rsidP="002F7A96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4.2.Правом </w:t>
      </w:r>
      <w:r w:rsidR="00A06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выдвижения кандидатов в члены 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бщественного Совета обладают</w:t>
      </w:r>
      <w:r w:rsidR="00674066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7B98BA2" w14:textId="77777777" w:rsidR="00CB6F8E" w:rsidRDefault="00674066" w:rsidP="002F7A96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1)</w:t>
      </w:r>
      <w:r w:rsidR="00CB6F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организации, осуществляющие свою деятельность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B6F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как на всей территории района, так и на территории отдельный поселений, в том числе территориальные отделения всероссийских и межрегиональных организаций, зарегистрированные в установленном законодательством порядке </w:t>
      </w:r>
    </w:p>
    <w:p w14:paraId="342E9CC5" w14:textId="77777777" w:rsidR="00E84ECA" w:rsidRDefault="00674066" w:rsidP="002F7A96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2)общественные и профессиональные объединения;</w:t>
      </w:r>
    </w:p>
    <w:p w14:paraId="7B410003" w14:textId="77777777" w:rsidR="00674066" w:rsidRDefault="00674066" w:rsidP="002F7A96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3)собрания граждан, самовыдвижение граждан.</w:t>
      </w:r>
    </w:p>
    <w:p w14:paraId="07AA7A1D" w14:textId="77777777" w:rsidR="009E71EE" w:rsidRDefault="00674066" w:rsidP="002F7A96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4.3.Информационное  сообщение о начале формирования нового состава Совета публикуется Главой </w:t>
      </w:r>
      <w:r w:rsidR="00E16710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 районной газете «Сельская правда»,</w:t>
      </w:r>
      <w:r w:rsidR="00AF2E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сборнике «Вестник Гаврилово-Посадского муниципального района»,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734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размещается 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официальном сайте Администрации Гаврилово-Посадского муниципального района (</w:t>
      </w:r>
      <w:hyperlink r:id="rId6" w:history="1">
        <w:r w:rsidR="00386478" w:rsidRPr="00D47BAF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http</w:t>
        </w:r>
        <w:r w:rsidR="00386478" w:rsidRPr="00D47BAF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://</w:t>
        </w:r>
        <w:r w:rsidR="00386478" w:rsidRPr="00D47BAF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www</w:t>
        </w:r>
        <w:r w:rsidR="00386478" w:rsidRPr="00D47BAF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.adm-gavrilovposad.</w:t>
        </w:r>
        <w:r w:rsidR="00386478" w:rsidRPr="00D47BAF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</w:hyperlink>
      <w:r w:rsidR="00386478" w:rsidRPr="003864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) </w:t>
      </w:r>
      <w:r w:rsidR="00386478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чем за 30 дней до истечения срока полномочий действующего состава Совета.</w:t>
      </w:r>
    </w:p>
    <w:p w14:paraId="321B6A4D" w14:textId="77777777" w:rsidR="00674066" w:rsidRDefault="002045AD" w:rsidP="002F7A96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4.4. </w:t>
      </w:r>
      <w:r w:rsidR="0066674B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Организации, общественные и профессиональные объединения, изъявившие</w:t>
      </w:r>
      <w:r w:rsidR="009E71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желание выдвинуть своего кандидата (представителя)</w:t>
      </w:r>
      <w:r w:rsidR="00386478" w:rsidRPr="003864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6674B">
        <w:rPr>
          <w:rFonts w:ascii="Times New Roman" w:eastAsia="Times New Roman" w:hAnsi="Times New Roman"/>
          <w:bCs/>
          <w:sz w:val="28"/>
          <w:szCs w:val="28"/>
          <w:lang w:eastAsia="ru-RU"/>
        </w:rPr>
        <w:t>в Совет</w:t>
      </w:r>
      <w:r w:rsidR="009E71EE">
        <w:rPr>
          <w:rFonts w:ascii="Times New Roman" w:eastAsia="Times New Roman" w:hAnsi="Times New Roman"/>
          <w:bCs/>
          <w:sz w:val="28"/>
          <w:szCs w:val="28"/>
          <w:lang w:eastAsia="ru-RU"/>
        </w:rPr>
        <w:t>, в месячный срок со дня официального опубликования информационного сообщения  о формировании нового состава Совета</w:t>
      </w:r>
      <w:r w:rsidR="006667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9E71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направляет  </w:t>
      </w:r>
      <w:r w:rsidR="004C61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Главе района и (или) </w:t>
      </w:r>
      <w:r w:rsidR="009E71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Главе </w:t>
      </w:r>
      <w:r w:rsidR="00E16710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</w:t>
      </w:r>
      <w:r w:rsidR="009E71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заявление о рассмотрении кандидатуры для включения  своего представителя в состав Совета, оформленное решением руководящего органа. К заявлению прикладываются: копии свидетельств о государственной регистрации организации</w:t>
      </w:r>
      <w:r w:rsidR="004F77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(кроме общественных объединений и профессиональных союзов, не являющихся юридическими лицами)</w:t>
      </w:r>
      <w:r w:rsidR="009E71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решения полномочного в соответствии с уставом </w:t>
      </w:r>
      <w:r w:rsidR="009E71E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организации</w:t>
      </w:r>
      <w:r w:rsidR="004F7719">
        <w:rPr>
          <w:rFonts w:ascii="Times New Roman" w:eastAsia="Times New Roman" w:hAnsi="Times New Roman"/>
          <w:bCs/>
          <w:sz w:val="28"/>
          <w:szCs w:val="28"/>
          <w:lang w:eastAsia="ru-RU"/>
        </w:rPr>
        <w:t>, общественного объединения, профессионального союза</w:t>
      </w:r>
      <w:r w:rsidR="009E71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органа о выдвижении кандидата в члены Совета, сведений о кандидате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E71EE">
        <w:rPr>
          <w:rFonts w:ascii="Times New Roman" w:eastAsia="Times New Roman" w:hAnsi="Times New Roman"/>
          <w:bCs/>
          <w:sz w:val="28"/>
          <w:szCs w:val="28"/>
          <w:lang w:eastAsia="ru-RU"/>
        </w:rPr>
        <w:t>и письменное согласие кандидата на участие в работе Совета.</w:t>
      </w:r>
    </w:p>
    <w:p w14:paraId="60C9D58D" w14:textId="77777777" w:rsidR="00E84ECA" w:rsidRDefault="002045AD" w:rsidP="004F7719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4.5. </w:t>
      </w:r>
      <w:r w:rsidR="004F7719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Граждане (группа граждан)  подают заявление о выд</w:t>
      </w:r>
      <w:r w:rsidR="00A064D2">
        <w:rPr>
          <w:rFonts w:ascii="Times New Roman" w:eastAsia="Times New Roman" w:hAnsi="Times New Roman"/>
          <w:bCs/>
          <w:sz w:val="28"/>
          <w:szCs w:val="28"/>
          <w:lang w:eastAsia="ru-RU"/>
        </w:rPr>
        <w:t>вижении в члены о</w:t>
      </w:r>
      <w:r w:rsidR="004F7719">
        <w:rPr>
          <w:rFonts w:ascii="Times New Roman" w:eastAsia="Times New Roman" w:hAnsi="Times New Roman"/>
          <w:bCs/>
          <w:sz w:val="28"/>
          <w:szCs w:val="28"/>
          <w:lang w:eastAsia="ru-RU"/>
        </w:rPr>
        <w:t>бщественного Совета и прилагают к нему копию документа, удост</w:t>
      </w:r>
      <w:r w:rsidR="00D734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оверяющего личность.  В случае </w:t>
      </w:r>
      <w:r w:rsidR="004F7719">
        <w:rPr>
          <w:rFonts w:ascii="Times New Roman" w:eastAsia="Times New Roman" w:hAnsi="Times New Roman"/>
          <w:bCs/>
          <w:sz w:val="28"/>
          <w:szCs w:val="28"/>
          <w:lang w:eastAsia="ru-RU"/>
        </w:rPr>
        <w:t>если гражданин выдвинут группой граждан, то представляется протокол собрания граждан.</w:t>
      </w:r>
    </w:p>
    <w:p w14:paraId="3A126A4C" w14:textId="77777777" w:rsidR="001849FD" w:rsidRDefault="004F7719" w:rsidP="002F7A96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4.6</w:t>
      </w:r>
      <w:r w:rsidR="001849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.Членом Совета может быть гражданин Российской Федерации, достигший возраста  восемнадцати лет, проживающий на территории  Гаврилово-Посадского </w:t>
      </w:r>
      <w:r w:rsidR="0065538B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района.</w:t>
      </w:r>
    </w:p>
    <w:p w14:paraId="6F84CAE9" w14:textId="77777777" w:rsidR="00050D0C" w:rsidRDefault="004F7719" w:rsidP="002F7A96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4.7</w:t>
      </w:r>
      <w:r w:rsidR="0065538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04F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</w:t>
      </w:r>
      <w:r w:rsidR="003A26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вет формируется </w:t>
      </w:r>
      <w:r w:rsidR="0073364B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3A26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количестве 20 </w:t>
      </w:r>
      <w:r w:rsidR="00904F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человек. Половина состава утверждается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</w:t>
      </w:r>
      <w:r w:rsidR="00904F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904F93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дминистрации муниципального района, другая</w:t>
      </w:r>
      <w:r w:rsidR="007336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</w:t>
      </w:r>
      <w:r w:rsidR="00904F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F2E79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Главы района</w:t>
      </w:r>
      <w:r w:rsidR="00904F9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4693CA9" w14:textId="77777777" w:rsidR="004D6530" w:rsidRPr="001C0C30" w:rsidRDefault="00AF2E79" w:rsidP="002F7A96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4.8</w:t>
      </w:r>
      <w:r w:rsidR="006553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члена Совета начинаются со дня издания соответствующего </w:t>
      </w:r>
      <w:r w:rsidR="00D7347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7B47F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акта. </w:t>
      </w:r>
    </w:p>
    <w:p w14:paraId="64490E83" w14:textId="77777777" w:rsidR="00904F93" w:rsidRDefault="00AF2E79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4.9</w:t>
      </w:r>
      <w:r w:rsidR="0065538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>Срок полномочий членов С</w:t>
      </w:r>
      <w:r w:rsidR="0065538B">
        <w:rPr>
          <w:rFonts w:ascii="Times New Roman" w:eastAsia="Times New Roman" w:hAnsi="Times New Roman"/>
          <w:sz w:val="28"/>
          <w:szCs w:val="28"/>
          <w:lang w:eastAsia="ru-RU"/>
        </w:rPr>
        <w:t>овета ус</w:t>
      </w:r>
      <w:r w:rsidR="00486C48">
        <w:rPr>
          <w:rFonts w:ascii="Times New Roman" w:eastAsia="Times New Roman" w:hAnsi="Times New Roman"/>
          <w:sz w:val="28"/>
          <w:szCs w:val="28"/>
          <w:lang w:eastAsia="ru-RU"/>
        </w:rPr>
        <w:t>танавливается  на 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</w:t>
      </w:r>
      <w:r w:rsidR="00D73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действующего Г</w:t>
      </w:r>
      <w:r w:rsidR="0065538B">
        <w:rPr>
          <w:rFonts w:ascii="Times New Roman" w:eastAsia="Times New Roman" w:hAnsi="Times New Roman"/>
          <w:sz w:val="28"/>
          <w:szCs w:val="28"/>
          <w:lang w:eastAsia="ru-RU"/>
        </w:rPr>
        <w:t>лавы администрации муниципального района</w:t>
      </w:r>
      <w:r w:rsidR="00486C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4F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полномочий Главы администрации района, Совет  прекращает свою работу.</w:t>
      </w:r>
    </w:p>
    <w:p w14:paraId="61BE9FBD" w14:textId="77777777" w:rsidR="00904F93" w:rsidRDefault="00AF2E79" w:rsidP="002F7A9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4.10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0C30">
        <w:rPr>
          <w:rFonts w:ascii="Times New Roman" w:eastAsia="Times New Roman" w:hAnsi="Times New Roman"/>
          <w:sz w:val="28"/>
          <w:szCs w:val="28"/>
          <w:lang w:eastAsia="ru-RU"/>
        </w:rPr>
        <w:t xml:space="preserve"> Чл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енами Совета не могут быть лица:</w:t>
      </w:r>
    </w:p>
    <w:p w14:paraId="690301EE" w14:textId="77777777" w:rsidR="00904F93" w:rsidRDefault="00904F93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C0C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признанные недееспособными на основании решения суда; </w:t>
      </w:r>
    </w:p>
    <w:p w14:paraId="336DF35C" w14:textId="77777777" w:rsidR="001C0C30" w:rsidRDefault="00904F93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0C30">
        <w:rPr>
          <w:rFonts w:ascii="Times New Roman" w:eastAsia="Times New Roman" w:hAnsi="Times New Roman"/>
          <w:sz w:val="28"/>
          <w:szCs w:val="28"/>
          <w:lang w:eastAsia="ru-RU"/>
        </w:rPr>
        <w:t>имеющие непо</w:t>
      </w:r>
      <w:r w:rsidR="00FD1143">
        <w:rPr>
          <w:rFonts w:ascii="Times New Roman" w:eastAsia="Times New Roman" w:hAnsi="Times New Roman"/>
          <w:sz w:val="28"/>
          <w:szCs w:val="28"/>
          <w:lang w:eastAsia="ru-RU"/>
        </w:rPr>
        <w:t>гашенную или неснятую судимость;</w:t>
      </w:r>
    </w:p>
    <w:p w14:paraId="1C1DD97B" w14:textId="77777777" w:rsidR="00904F93" w:rsidRDefault="00904F93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замещающие государственные должности Ивановской области;</w:t>
      </w:r>
    </w:p>
    <w:p w14:paraId="402CFAFB" w14:textId="77777777" w:rsidR="00904F93" w:rsidRDefault="00904F93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замещающие должности государственной гражданской службы Ивановской области;</w:t>
      </w:r>
    </w:p>
    <w:p w14:paraId="18A54AF9" w14:textId="77777777" w:rsidR="00904F93" w:rsidRDefault="00904F93" w:rsidP="00AF2E7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замещающие</w:t>
      </w:r>
      <w:r w:rsidR="00D7347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муниципальной службы;</w:t>
      </w:r>
    </w:p>
    <w:p w14:paraId="1839F97E" w14:textId="77777777" w:rsidR="00D7347A" w:rsidRDefault="00D7347A" w:rsidP="00AF2E7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избранные депутатами представительных органов поселений, входящих в состав муниципального района, депутатами Ивановской областной Думы.</w:t>
      </w:r>
    </w:p>
    <w:p w14:paraId="032511BF" w14:textId="77777777" w:rsidR="005B4F40" w:rsidRDefault="00AF2E79" w:rsidP="00AF2E79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4.11.Правовые акты об утверждении состава Совета публикуются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районной газете «Сельская правда», сборнике «Вестник Гаврилово-Посадского муниципального района», </w:t>
      </w:r>
      <w:r w:rsidR="00B171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размещаются 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официальном сайте Администрации Гаврилово-Посадского муниципального района (</w:t>
      </w:r>
      <w:hyperlink r:id="rId7" w:history="1">
        <w:r w:rsidRPr="00D47BAF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http</w:t>
        </w:r>
        <w:r w:rsidRPr="00D47BAF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://</w:t>
        </w:r>
        <w:r w:rsidRPr="00D47BAF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www</w:t>
        </w:r>
        <w:r w:rsidRPr="00D47BAF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.adm-gavrilovposad.</w:t>
        </w:r>
        <w:r w:rsidRPr="00D47BAF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</w:hyperlink>
      <w:r w:rsidRPr="003864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0267DFD" w14:textId="77777777" w:rsidR="005B4F40" w:rsidRDefault="005B4F40" w:rsidP="00AF2E79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4.12.Замена и  (или) отзыв своего представителя производится общественным объединением, профессиональным союзом, организацией путем представления в Совет выписки из решения руководящего органа.</w:t>
      </w:r>
    </w:p>
    <w:p w14:paraId="1FBC3632" w14:textId="77777777" w:rsidR="00AF2E79" w:rsidRDefault="005B4F40" w:rsidP="00AF2E79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4.13.</w:t>
      </w:r>
      <w:r w:rsidR="00AF2E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случае досрочного прекращения полномочий члена Общественного Совета, утверждение кандидатуры нового члена Совета вместо выбывшего, производится органом, утвердившим члена Совета, полномочия которого досрочно прекращены.</w:t>
      </w:r>
    </w:p>
    <w:p w14:paraId="1277DA22" w14:textId="77777777" w:rsidR="00A064D2" w:rsidRDefault="00A064D2" w:rsidP="00AF2E79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AF80626" w14:textId="77777777" w:rsidR="005B4F40" w:rsidRDefault="007E421C" w:rsidP="002F7A96">
      <w:pPr>
        <w:spacing w:after="0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 w:rsidR="005B4F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42A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Обеспечение</w:t>
      </w:r>
      <w:r w:rsidR="005B4F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деятельности Совета</w:t>
      </w:r>
    </w:p>
    <w:p w14:paraId="38109155" w14:textId="77777777" w:rsidR="00E42A8D" w:rsidRDefault="00E42A8D" w:rsidP="002F7A96">
      <w:pPr>
        <w:spacing w:after="0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EA44630" w14:textId="77777777" w:rsidR="005B4F40" w:rsidRDefault="005B4F40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5.1.Общественный Совет нового состава собирается на первое заседание не позднее чем через 30 дней со дня утверждения не менее двух третей от установленного настоящим Положение</w:t>
      </w:r>
      <w:r w:rsidR="00B17198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состава Совета.</w:t>
      </w:r>
    </w:p>
    <w:p w14:paraId="2F259740" w14:textId="77777777" w:rsidR="005B4F40" w:rsidRDefault="005B4F40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5.2.Созыв и организацию подготовки ведения первого заседания</w:t>
      </w:r>
      <w:r w:rsidR="00E42A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Совета осуществляет Глава администрации Гаврилово-Посадского муниципального района.</w:t>
      </w:r>
    </w:p>
    <w:p w14:paraId="502836CF" w14:textId="77777777" w:rsidR="00E42A8D" w:rsidRDefault="00E42A8D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5.3.Обществен</w:t>
      </w:r>
      <w:r w:rsidR="00A064D2">
        <w:rPr>
          <w:rFonts w:ascii="Times New Roman" w:eastAsia="Times New Roman" w:hAnsi="Times New Roman"/>
          <w:bCs/>
          <w:sz w:val="28"/>
          <w:szCs w:val="28"/>
          <w:lang w:eastAsia="ru-RU"/>
        </w:rPr>
        <w:t>ный Совет утверждает регламент 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бщественного Совета (далее Регламент), где устанавливаются:</w:t>
      </w:r>
    </w:p>
    <w:p w14:paraId="31CB84C2" w14:textId="77777777" w:rsidR="00E42A8D" w:rsidRDefault="00E42A8D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1)порядок участи членов Совета в его деятельности;</w:t>
      </w:r>
    </w:p>
    <w:p w14:paraId="67B0CCFB" w14:textId="77777777" w:rsidR="00E42A8D" w:rsidRDefault="00E42A8D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2)сроки и порядок проведения заседаний Совета;</w:t>
      </w:r>
    </w:p>
    <w:p w14:paraId="04B4B678" w14:textId="77777777" w:rsidR="00E42A8D" w:rsidRDefault="00E42A8D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3)порядок формирования и деятельности комиссий и рабочих групп;</w:t>
      </w:r>
    </w:p>
    <w:p w14:paraId="23C8C1AF" w14:textId="77777777" w:rsidR="00E42A8D" w:rsidRDefault="00E42A8D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4)формы и порядок принятия решений Совета;</w:t>
      </w:r>
    </w:p>
    <w:p w14:paraId="67BB10DE" w14:textId="77777777" w:rsidR="00E42A8D" w:rsidRDefault="00E42A8D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 подготовки и публикации ежегодного доклада Совета;</w:t>
      </w:r>
    </w:p>
    <w:p w14:paraId="0E82FAA1" w14:textId="77777777" w:rsidR="00E42A8D" w:rsidRDefault="00E42A8D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5)иные вопросы внутренней организации и порядка деятельности Совета.</w:t>
      </w:r>
    </w:p>
    <w:p w14:paraId="51D5AE21" w14:textId="77777777" w:rsidR="00E42A8D" w:rsidRDefault="00E42A8D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5.4.Руководство деятельностью Совета осуществляет председатель Совета.</w:t>
      </w:r>
      <w:r w:rsidR="00E959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3077E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  избирается на первом заседании Совета открытым голосованием простым большинством голосов.</w:t>
      </w:r>
    </w:p>
    <w:p w14:paraId="0D86184F" w14:textId="77777777" w:rsidR="0085642E" w:rsidRDefault="0085642E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Совета:</w:t>
      </w:r>
    </w:p>
    <w:p w14:paraId="6C5F4CE3" w14:textId="77777777" w:rsidR="0085642E" w:rsidRDefault="0085642E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1)осуществляет общее руководство деятельности Совета;</w:t>
      </w:r>
    </w:p>
    <w:p w14:paraId="1F159787" w14:textId="77777777" w:rsidR="0085642E" w:rsidRDefault="0085642E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2)ведет заседания Совета;</w:t>
      </w:r>
    </w:p>
    <w:p w14:paraId="1A62E1A6" w14:textId="77777777" w:rsidR="0085642E" w:rsidRDefault="0085642E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3)определяет направления работы Совета;</w:t>
      </w:r>
    </w:p>
    <w:p w14:paraId="5E775B58" w14:textId="77777777" w:rsidR="0085642E" w:rsidRDefault="0085642E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4)выполняет иные функции в соответс</w:t>
      </w:r>
      <w:r w:rsidR="00C460F4">
        <w:rPr>
          <w:rFonts w:ascii="Times New Roman" w:eastAsia="Times New Roman" w:hAnsi="Times New Roman"/>
          <w:bCs/>
          <w:sz w:val="28"/>
          <w:szCs w:val="28"/>
          <w:lang w:eastAsia="ru-RU"/>
        </w:rPr>
        <w:t>твии с настоящим Положением;</w:t>
      </w:r>
    </w:p>
    <w:p w14:paraId="23F82818" w14:textId="77777777" w:rsidR="00C460F4" w:rsidRPr="00A11FF4" w:rsidRDefault="00C460F4" w:rsidP="00C460F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организует работу Совета в соответствии с планом, дает поручения членам Совета;</w:t>
      </w:r>
    </w:p>
    <w:p w14:paraId="0226F47E" w14:textId="77777777" w:rsidR="00C460F4" w:rsidRPr="00A11FF4" w:rsidRDefault="00C460F4" w:rsidP="00C460F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представляет Совет во взаимоотношениях с учреждениями, организациями, Общественной 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атой при Губернаторе Ивановской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области, дает поручения на такое представительство;</w:t>
      </w:r>
    </w:p>
    <w:p w14:paraId="2B7E3C19" w14:textId="77777777" w:rsidR="00C460F4" w:rsidRDefault="00C460F4" w:rsidP="00C460F4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имени Совета распространяет информацию о деятельности Совета, в том числе и в средствах массовой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D45903" w14:textId="77777777" w:rsidR="00C460F4" w:rsidRDefault="00C460F4" w:rsidP="00C460F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предсе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дателя Совета избирается на первом заседании Совета открытым голосование простым большинством голосов.</w:t>
      </w:r>
    </w:p>
    <w:p w14:paraId="01678EFA" w14:textId="77777777" w:rsidR="00C460F4" w:rsidRPr="00A11FF4" w:rsidRDefault="00C460F4" w:rsidP="00C460F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5.6. Заместитель председателя Совета:    </w:t>
      </w:r>
    </w:p>
    <w:p w14:paraId="7CE4B9D9" w14:textId="77777777" w:rsidR="00C460F4" w:rsidRPr="00A11FF4" w:rsidRDefault="00C460F4" w:rsidP="00C460F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замещает председателя в случае его отсутствия или невозможности исполнения им своих обязанностей и полномочий, определенных настоящим Положением;</w:t>
      </w:r>
    </w:p>
    <w:p w14:paraId="6DBAC067" w14:textId="77777777" w:rsidR="00C460F4" w:rsidRPr="00A11FF4" w:rsidRDefault="00C460F4" w:rsidP="00C460F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исполняет поручения председателя Совета.</w:t>
      </w:r>
    </w:p>
    <w:p w14:paraId="30741D7D" w14:textId="77777777" w:rsidR="0085642E" w:rsidRDefault="00C460F4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5.7</w:t>
      </w:r>
      <w:r w:rsidR="0085642E">
        <w:rPr>
          <w:rFonts w:ascii="Times New Roman" w:eastAsia="Times New Roman" w:hAnsi="Times New Roman"/>
          <w:bCs/>
          <w:sz w:val="28"/>
          <w:szCs w:val="28"/>
          <w:lang w:eastAsia="ru-RU"/>
        </w:rPr>
        <w:t>.Секретарь Совета избирается на первом заседании Совета. Секретарь обеспечивает:</w:t>
      </w:r>
    </w:p>
    <w:p w14:paraId="719C17CD" w14:textId="77777777" w:rsidR="0085642E" w:rsidRDefault="0085642E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1)ведение делопроизводства Совета;</w:t>
      </w:r>
    </w:p>
    <w:p w14:paraId="0C4A1A0C" w14:textId="77777777" w:rsidR="0085642E" w:rsidRDefault="0085642E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2)по поручению </w:t>
      </w:r>
      <w:r w:rsidR="00E16710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председателя Совета уведомляет членов Совета о дате и времени проведения заседаний и выносимых на них вопросах.</w:t>
      </w:r>
    </w:p>
    <w:p w14:paraId="11D5FA88" w14:textId="77777777" w:rsidR="00E42A8D" w:rsidRDefault="00C460F4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5.8</w:t>
      </w:r>
      <w:r w:rsidR="00E16710">
        <w:rPr>
          <w:rFonts w:ascii="Times New Roman" w:eastAsia="Times New Roman" w:hAnsi="Times New Roman"/>
          <w:bCs/>
          <w:sz w:val="28"/>
          <w:szCs w:val="28"/>
          <w:lang w:eastAsia="ru-RU"/>
        </w:rPr>
        <w:t>. Члены Совета:</w:t>
      </w:r>
    </w:p>
    <w:p w14:paraId="58F8E169" w14:textId="77777777" w:rsidR="00E16710" w:rsidRDefault="00E16710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1)обеспечивают взаимодействие Совета с общественными объединениями, рекомендовавшими их в состав Совета;</w:t>
      </w:r>
    </w:p>
    <w:p w14:paraId="5EEC6736" w14:textId="77777777" w:rsidR="00E16710" w:rsidRDefault="00E16710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2)представляют на заседаниях Совета мнение общественных объединений по наиболее актуальным, значимым вопросам.</w:t>
      </w:r>
    </w:p>
    <w:p w14:paraId="2E407C4D" w14:textId="77777777" w:rsidR="00E16710" w:rsidRDefault="00C460F4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5.9</w:t>
      </w:r>
      <w:r w:rsidR="00E16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Никто </w:t>
      </w:r>
      <w:r w:rsidR="004D01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может выступать  от имени Совета</w:t>
      </w:r>
      <w:r w:rsidR="00B1719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D01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имея на то специальное решение Совета.</w:t>
      </w:r>
    </w:p>
    <w:p w14:paraId="7AED6F35" w14:textId="77777777" w:rsidR="00E16710" w:rsidRPr="005B4F40" w:rsidRDefault="00E16710" w:rsidP="005B4F4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1D05146" w14:textId="77777777" w:rsidR="004D6530" w:rsidRDefault="00C460F4" w:rsidP="002F7A96">
      <w:pPr>
        <w:spacing w:after="0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</w:t>
      </w:r>
      <w:r w:rsidR="007E42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Полномочия Совета</w:t>
      </w:r>
    </w:p>
    <w:p w14:paraId="2FCA9836" w14:textId="77777777" w:rsidR="00A11FF4" w:rsidRPr="00A11FF4" w:rsidRDefault="00A11FF4" w:rsidP="002F7A96">
      <w:pPr>
        <w:spacing w:after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3E28CA" w14:textId="77777777" w:rsidR="004D6530" w:rsidRPr="00A11FF4" w:rsidRDefault="00C460F4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обладает следующими полномочиями:</w:t>
      </w:r>
    </w:p>
    <w:p w14:paraId="0DAF7759" w14:textId="77777777" w:rsidR="004D6530" w:rsidRPr="00A11FF4" w:rsidRDefault="00C460F4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>.1.1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Принимать решения рекомендательного характера для органов местного самоуправле</w:t>
      </w:r>
      <w:r w:rsidR="0050152C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Гаврилово-Посадского муниципального района 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вопросам, вытекающим из целей и задач Совета.</w:t>
      </w:r>
      <w:r w:rsidR="00FD114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принимаются в форме заключений, предложений, обращений.</w:t>
      </w:r>
    </w:p>
    <w:p w14:paraId="1F823A05" w14:textId="77777777" w:rsidR="004D6530" w:rsidRPr="00A11FF4" w:rsidRDefault="00C460F4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>.1.2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>Готовить и вносить предложения в органы местного самоуправлен</w:t>
      </w:r>
      <w:r w:rsidR="0050152C">
        <w:rPr>
          <w:rFonts w:ascii="Times New Roman" w:eastAsia="Times New Roman" w:hAnsi="Times New Roman"/>
          <w:sz w:val="28"/>
          <w:szCs w:val="28"/>
          <w:lang w:eastAsia="ru-RU"/>
        </w:rPr>
        <w:t xml:space="preserve">ия муниципального района 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>по вопросам, решение которых служит  достижению целей и решению задач Совета, определенных настоящим Положением.</w:t>
      </w:r>
    </w:p>
    <w:p w14:paraId="61F89D7E" w14:textId="77777777" w:rsidR="004D6530" w:rsidRPr="00A11FF4" w:rsidRDefault="00C460F4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>.1.3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Запрашивать в установленном порядке у органов местно</w:t>
      </w:r>
      <w:r w:rsidR="0050152C">
        <w:rPr>
          <w:rFonts w:ascii="Times New Roman" w:eastAsia="Times New Roman" w:hAnsi="Times New Roman"/>
          <w:sz w:val="28"/>
          <w:szCs w:val="28"/>
          <w:lang w:eastAsia="ru-RU"/>
        </w:rPr>
        <w:t xml:space="preserve">го самоуправления Гаврилово-Посадского муниципального района 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>информацию, необходимую  для работы Совета.</w:t>
      </w:r>
    </w:p>
    <w:p w14:paraId="19BED626" w14:textId="77777777" w:rsidR="004D6530" w:rsidRPr="00A11FF4" w:rsidRDefault="00C460F4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>.1.4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Приглашать на свои заседания представителей органов местного самоуправле</w:t>
      </w:r>
      <w:r w:rsidR="0050152C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Гаврилово-Посадского муниципального района 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>при обсуждении вопросов, входящих в их компетенцию.</w:t>
      </w:r>
    </w:p>
    <w:p w14:paraId="492A2E72" w14:textId="77777777" w:rsidR="004D6530" w:rsidRPr="00A11FF4" w:rsidRDefault="00C460F4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>.1.5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</w:t>
      </w:r>
      <w:r w:rsidR="00EF756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общественные слушания по вопросам, вытекающим из целей и задач Совета, определенных настоящим Положением.</w:t>
      </w:r>
    </w:p>
    <w:p w14:paraId="72449F8E" w14:textId="77777777" w:rsidR="0050152C" w:rsidRDefault="00C460F4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>.1.6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Создавать комиссии и рабочие группы по направлениям деятельности Совета.</w:t>
      </w:r>
    </w:p>
    <w:p w14:paraId="4DAA0A1D" w14:textId="77777777" w:rsidR="004D6530" w:rsidRPr="00A11FF4" w:rsidRDefault="00C460F4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0152C">
        <w:rPr>
          <w:rFonts w:ascii="Times New Roman" w:eastAsia="Times New Roman" w:hAnsi="Times New Roman"/>
          <w:sz w:val="28"/>
          <w:szCs w:val="28"/>
          <w:lang w:eastAsia="ru-RU"/>
        </w:rPr>
        <w:t>.1.7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планировать, организовывать и проводить социально значимые мероприятия, реализовывать собственные программы, направленные на достижение целей и реализацию задач, определенных настоящим Положением; привлекать к своей работе на добровольной основе жите</w:t>
      </w:r>
      <w:r w:rsidR="0050152C">
        <w:rPr>
          <w:rFonts w:ascii="Times New Roman" w:eastAsia="Times New Roman" w:hAnsi="Times New Roman"/>
          <w:sz w:val="28"/>
          <w:szCs w:val="28"/>
          <w:lang w:eastAsia="ru-RU"/>
        </w:rPr>
        <w:t>лей Гаврилово-Посадского муниципального района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52DA5F" w14:textId="77777777" w:rsidR="004D6530" w:rsidRDefault="00C460F4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0152C">
        <w:rPr>
          <w:rFonts w:ascii="Times New Roman" w:eastAsia="Times New Roman" w:hAnsi="Times New Roman"/>
          <w:sz w:val="28"/>
          <w:szCs w:val="28"/>
          <w:lang w:eastAsia="ru-RU"/>
        </w:rPr>
        <w:t>.1.8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Свободно распространять информацию о своей деятельности в средствах массовой </w:t>
      </w:r>
      <w:r w:rsidR="007B47F6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среди жите</w:t>
      </w:r>
      <w:r w:rsidR="0050152C">
        <w:rPr>
          <w:rFonts w:ascii="Times New Roman" w:eastAsia="Times New Roman" w:hAnsi="Times New Roman"/>
          <w:sz w:val="28"/>
          <w:szCs w:val="28"/>
          <w:lang w:eastAsia="ru-RU"/>
        </w:rPr>
        <w:t>лей Гаврилово-Посадского муниципального района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902E33" w14:textId="77777777" w:rsidR="00C07975" w:rsidRDefault="00C07975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6.1.9.Общественный Совет вправе по решению Совета либо в связи с обращением Главы района, главы администрации проводить общественную экспертизу проектов муниципальных  нормативных правовых актов.</w:t>
      </w:r>
    </w:p>
    <w:p w14:paraId="4E494380" w14:textId="77777777" w:rsidR="00C07975" w:rsidRDefault="00803188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6.1.10.</w:t>
      </w:r>
      <w:r w:rsidR="00C07975">
        <w:rPr>
          <w:rFonts w:ascii="Times New Roman" w:eastAsia="Times New Roman" w:hAnsi="Times New Roman"/>
          <w:sz w:val="28"/>
          <w:szCs w:val="28"/>
          <w:lang w:eastAsia="ru-RU"/>
        </w:rPr>
        <w:t>Для проведения экспертизы общественный Совет создает рабочую группу, которая вправе:</w:t>
      </w:r>
    </w:p>
    <w:p w14:paraId="6BAF71C5" w14:textId="77777777" w:rsidR="00C07975" w:rsidRDefault="00C07975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1)привлекать экспертов;</w:t>
      </w:r>
    </w:p>
    <w:p w14:paraId="44AC7E77" w14:textId="77777777" w:rsidR="00C07975" w:rsidRDefault="00C07975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2)предлагать общественному Совета направить членов Совета для участия в работе комиссии администрации района при рассмотрении проектов, являющихся объектами экспертизы.</w:t>
      </w:r>
    </w:p>
    <w:p w14:paraId="287C644A" w14:textId="77777777" w:rsidR="00C07975" w:rsidRPr="00A11FF4" w:rsidRDefault="00C07975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188">
        <w:rPr>
          <w:rFonts w:ascii="Times New Roman" w:eastAsia="Times New Roman" w:hAnsi="Times New Roman"/>
          <w:sz w:val="28"/>
          <w:szCs w:val="28"/>
          <w:lang w:eastAsia="ru-RU"/>
        </w:rPr>
        <w:t>Заключение общественного Совета по результатам экспертизы проектов  муниципальных нормативных правовых актов подлежат обязательному  рассмотрению.</w:t>
      </w:r>
    </w:p>
    <w:p w14:paraId="4720222E" w14:textId="77777777" w:rsidR="0050152C" w:rsidRDefault="00C460F4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210">
        <w:rPr>
          <w:rFonts w:ascii="Times New Roman" w:eastAsia="Times New Roman" w:hAnsi="Times New Roman"/>
          <w:sz w:val="28"/>
          <w:szCs w:val="28"/>
          <w:lang w:eastAsia="ru-RU"/>
        </w:rPr>
        <w:t>Члены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имеют право:</w:t>
      </w:r>
    </w:p>
    <w:p w14:paraId="36CC1A80" w14:textId="77777777" w:rsidR="004D6530" w:rsidRPr="00A11FF4" w:rsidRDefault="00C460F4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0152C">
        <w:rPr>
          <w:rFonts w:ascii="Times New Roman" w:eastAsia="Times New Roman" w:hAnsi="Times New Roman"/>
          <w:sz w:val="28"/>
          <w:szCs w:val="28"/>
          <w:lang w:eastAsia="ru-RU"/>
        </w:rPr>
        <w:t>.2.1</w:t>
      </w:r>
      <w:r w:rsidR="00486C48">
        <w:rPr>
          <w:rFonts w:ascii="Times New Roman" w:eastAsia="Times New Roman" w:hAnsi="Times New Roman"/>
          <w:sz w:val="28"/>
          <w:szCs w:val="28"/>
          <w:lang w:eastAsia="ru-RU"/>
        </w:rPr>
        <w:t>. Участвовать в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собраниях и встречах жител</w:t>
      </w:r>
      <w:r w:rsidR="0050152C">
        <w:rPr>
          <w:rFonts w:ascii="Times New Roman" w:eastAsia="Times New Roman" w:hAnsi="Times New Roman"/>
          <w:sz w:val="28"/>
          <w:szCs w:val="28"/>
          <w:lang w:eastAsia="ru-RU"/>
        </w:rPr>
        <w:t xml:space="preserve">ей Гаврилово-Посадского муниципального района 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с руководителями органов местного </w:t>
      </w:r>
      <w:r w:rsidR="0050152C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муниципального района, депутатами </w:t>
      </w:r>
      <w:r w:rsidR="00D00210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</w:t>
      </w:r>
      <w:r w:rsidR="0050152C">
        <w:rPr>
          <w:rFonts w:ascii="Times New Roman" w:eastAsia="Times New Roman" w:hAnsi="Times New Roman"/>
          <w:sz w:val="28"/>
          <w:szCs w:val="28"/>
          <w:lang w:eastAsia="ru-RU"/>
        </w:rPr>
        <w:t>Советов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депутатов.</w:t>
      </w:r>
    </w:p>
    <w:p w14:paraId="4F216788" w14:textId="77777777" w:rsidR="004D6530" w:rsidRPr="00A11FF4" w:rsidRDefault="00C460F4" w:rsidP="002F7A9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0152C">
        <w:rPr>
          <w:rFonts w:ascii="Times New Roman" w:eastAsia="Times New Roman" w:hAnsi="Times New Roman"/>
          <w:sz w:val="28"/>
          <w:szCs w:val="28"/>
          <w:lang w:eastAsia="ru-RU"/>
        </w:rPr>
        <w:t>.2.2</w:t>
      </w:r>
      <w:r w:rsidR="0073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Взаимодействовать с руководителями органов местного самоуправле</w:t>
      </w:r>
      <w:r w:rsidR="0050152C">
        <w:rPr>
          <w:rFonts w:ascii="Times New Roman" w:eastAsia="Times New Roman" w:hAnsi="Times New Roman"/>
          <w:sz w:val="28"/>
          <w:szCs w:val="28"/>
          <w:lang w:eastAsia="ru-RU"/>
        </w:rPr>
        <w:t>ния Гаврилово-Посадского муниципального района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средствами массовой </w:t>
      </w:r>
      <w:r w:rsidR="007B47F6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="004D6530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соответствующих поручений, данных Советом.</w:t>
      </w:r>
    </w:p>
    <w:p w14:paraId="4F8DADBD" w14:textId="77777777" w:rsidR="00D00210" w:rsidRDefault="00D00210" w:rsidP="00D00210">
      <w:pPr>
        <w:spacing w:after="0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 Порядок работы Совета</w:t>
      </w:r>
    </w:p>
    <w:p w14:paraId="094F03A1" w14:textId="77777777" w:rsidR="00D00210" w:rsidRPr="00A11FF4" w:rsidRDefault="00D00210" w:rsidP="00D00210">
      <w:pPr>
        <w:spacing w:after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4AF468" w14:textId="77777777" w:rsidR="00D00210" w:rsidRPr="00A11FF4" w:rsidRDefault="00D00210" w:rsidP="00D00210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7.1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Основными формами работы Совета являются:</w:t>
      </w:r>
    </w:p>
    <w:p w14:paraId="518F071B" w14:textId="77777777" w:rsidR="00D00210" w:rsidRPr="00A11FF4" w:rsidRDefault="00D00210" w:rsidP="00D00210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- заседания Совета;</w:t>
      </w:r>
    </w:p>
    <w:p w14:paraId="77108207" w14:textId="77777777" w:rsidR="00D00210" w:rsidRPr="00A11FF4" w:rsidRDefault="00D00210" w:rsidP="00D00210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- мероприятия, организуемые и проводимые Советом.</w:t>
      </w:r>
    </w:p>
    <w:p w14:paraId="4F5943F9" w14:textId="77777777" w:rsidR="00D00210" w:rsidRDefault="00D00210" w:rsidP="00D00210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Заседания Совета созываются не реже одного раза в квартал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 Заседания Совета созываются председателем Совета, а в случае его отсутствия или невозможности исполнения им своих обязанностей – заместителем председателя Совета.</w:t>
      </w:r>
    </w:p>
    <w:p w14:paraId="2E9183FF" w14:textId="77777777" w:rsidR="00D00210" w:rsidRPr="00A11FF4" w:rsidRDefault="00D00210" w:rsidP="00D00210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Совета правомочно при участии в его работе более половины членов Совета. </w:t>
      </w:r>
    </w:p>
    <w:p w14:paraId="1F818DA1" w14:textId="77777777" w:rsidR="00D00210" w:rsidRPr="00A11FF4" w:rsidRDefault="00D00210" w:rsidP="00D00210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Совета принимаются открытым голосованием простым большинством голосов от числа присутствующих на заседании при условии наличия большинства, необходимого для принятия решений (кворума).</w:t>
      </w:r>
    </w:p>
    <w:p w14:paraId="4823119C" w14:textId="77777777" w:rsidR="00D00210" w:rsidRPr="00A11FF4" w:rsidRDefault="00D00210" w:rsidP="00D00210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7.5.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По итогам заседаний Совета оформляется протокол.</w:t>
      </w:r>
      <w:r w:rsidR="00C079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подписывается председательствующим и секретарем.</w:t>
      </w:r>
    </w:p>
    <w:p w14:paraId="04676963" w14:textId="77777777" w:rsidR="00D00210" w:rsidRDefault="00D00210" w:rsidP="00D00210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7.6.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Совет  самостоятельно определяет свой порядок работы, регламент и повестку дня на своем заседании.</w:t>
      </w:r>
    </w:p>
    <w:p w14:paraId="0E42BB08" w14:textId="77777777" w:rsidR="00803188" w:rsidRPr="00A11FF4" w:rsidRDefault="00803188" w:rsidP="00D00210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0DE0FF" w14:textId="77777777" w:rsidR="00C07975" w:rsidRDefault="00C07975" w:rsidP="00C07975">
      <w:pPr>
        <w:spacing w:after="0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 Обеспечение работы Совета</w:t>
      </w:r>
    </w:p>
    <w:p w14:paraId="7C7D6E39" w14:textId="77777777" w:rsidR="00C07975" w:rsidRPr="00A11FF4" w:rsidRDefault="00C07975" w:rsidP="00C07975">
      <w:pPr>
        <w:spacing w:after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FA8DDF" w14:textId="77777777" w:rsidR="00C07975" w:rsidRPr="00A11FF4" w:rsidRDefault="00C07975" w:rsidP="00C07975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8.1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текущих расходов по работе Совета осу</w:t>
      </w:r>
      <w:r w:rsidR="00B17198">
        <w:rPr>
          <w:rFonts w:ascii="Times New Roman" w:eastAsia="Times New Roman" w:hAnsi="Times New Roman"/>
          <w:sz w:val="28"/>
          <w:szCs w:val="28"/>
          <w:lang w:eastAsia="ru-RU"/>
        </w:rPr>
        <w:t>ществляет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дминистрация Гаврилово-Посадского м</w:t>
      </w:r>
      <w:r w:rsidR="00B17198">
        <w:rPr>
          <w:rFonts w:ascii="Times New Roman" w:eastAsia="Times New Roman" w:hAnsi="Times New Roman"/>
          <w:sz w:val="28"/>
          <w:szCs w:val="28"/>
          <w:lang w:eastAsia="ru-RU"/>
        </w:rPr>
        <w:t>униципального района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2185F2" w14:textId="77777777" w:rsidR="00C07975" w:rsidRPr="00A11FF4" w:rsidRDefault="00C07975" w:rsidP="00C07975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8.2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вправе использовать на проведение своих мероприятий, реализацию программ и проектов средства, получаемые из помощи  и добровольных пожертвований физических и юридических лиц.</w:t>
      </w:r>
    </w:p>
    <w:p w14:paraId="4E1C57F9" w14:textId="77777777" w:rsidR="00A11FF4" w:rsidRPr="00C07975" w:rsidRDefault="00C07975" w:rsidP="00803188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7975">
        <w:rPr>
          <w:rFonts w:ascii="Times New Roman" w:eastAsia="Times New Roman" w:hAnsi="Times New Roman"/>
          <w:bCs/>
          <w:sz w:val="28"/>
          <w:szCs w:val="28"/>
          <w:lang w:eastAsia="ru-RU"/>
        </w:rPr>
        <w:t>8.3.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Гаврилово-Посадский районный Совет депутатов, администрация Гаврилово-Посадского муниципального района, структурные подразделения администрации района при поступлении запросов общественного Совета</w:t>
      </w:r>
      <w:r w:rsidR="00803188">
        <w:rPr>
          <w:rFonts w:ascii="Times New Roman" w:eastAsia="Times New Roman" w:hAnsi="Times New Roman"/>
          <w:bCs/>
          <w:sz w:val="28"/>
          <w:szCs w:val="28"/>
          <w:lang w:eastAsia="ru-RU"/>
        </w:rPr>
        <w:t>, обязаны предоставить необходимые проекты решений, указанных в запросе, со всеми сопутствующими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1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документами и материалами.</w:t>
      </w:r>
    </w:p>
    <w:p w14:paraId="3067DB1A" w14:textId="77777777" w:rsidR="00C07975" w:rsidRDefault="00C07975" w:rsidP="002F7A96">
      <w:pPr>
        <w:spacing w:after="0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B4D40A6" w14:textId="77777777" w:rsidR="00C07975" w:rsidRDefault="00C07975" w:rsidP="00C07975">
      <w:pPr>
        <w:spacing w:after="0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 Прочие положения</w:t>
      </w:r>
    </w:p>
    <w:p w14:paraId="7DB5EFBA" w14:textId="77777777" w:rsidR="00C07975" w:rsidRPr="00A11FF4" w:rsidRDefault="00C07975" w:rsidP="00C07975">
      <w:pPr>
        <w:spacing w:after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BAA117" w14:textId="77777777" w:rsidR="00C07975" w:rsidRPr="00A11FF4" w:rsidRDefault="00C07975" w:rsidP="00C07975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9.1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Положение могут быть внесены дополнения и изменения. Предложения по внесению изменений или дополнений к настоящему Положению вправе вносить:</w:t>
      </w:r>
    </w:p>
    <w:p w14:paraId="5DC2C632" w14:textId="77777777" w:rsidR="00C07975" w:rsidRDefault="00B17198" w:rsidP="00C07975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0797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Гаврилово-Посадского муниципального района Ивановской </w:t>
      </w:r>
      <w:r w:rsidR="00C07975" w:rsidRPr="00A11FF4">
        <w:rPr>
          <w:rFonts w:ascii="Times New Roman" w:eastAsia="Times New Roman" w:hAnsi="Times New Roman"/>
          <w:sz w:val="28"/>
          <w:szCs w:val="28"/>
          <w:lang w:eastAsia="ru-RU"/>
        </w:rPr>
        <w:t>области;</w:t>
      </w:r>
    </w:p>
    <w:p w14:paraId="143A5A03" w14:textId="77777777" w:rsidR="00B17198" w:rsidRPr="00A11FF4" w:rsidRDefault="00B17198" w:rsidP="00C07975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Глава  Гаврилово-Посадского муниципального района;</w:t>
      </w:r>
    </w:p>
    <w:p w14:paraId="1D9BE382" w14:textId="77777777" w:rsidR="00C07975" w:rsidRDefault="004C61B1" w:rsidP="00C07975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C07975" w:rsidRPr="00A11FF4">
        <w:rPr>
          <w:rFonts w:ascii="Times New Roman" w:eastAsia="Times New Roman" w:hAnsi="Times New Roman"/>
          <w:sz w:val="28"/>
          <w:szCs w:val="28"/>
          <w:lang w:eastAsia="ru-RU"/>
        </w:rPr>
        <w:t>епутаты</w:t>
      </w:r>
      <w:r w:rsidR="00C079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642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</w:t>
      </w:r>
      <w:r w:rsidR="00C07975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073B178" w14:textId="77777777" w:rsidR="004C61B1" w:rsidRPr="00A11FF4" w:rsidRDefault="004C61B1" w:rsidP="00C07975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члены общественного Совета.</w:t>
      </w:r>
    </w:p>
    <w:p w14:paraId="716C07C1" w14:textId="77777777" w:rsidR="00C07975" w:rsidRPr="00A11FF4" w:rsidRDefault="00C07975" w:rsidP="00C07975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sectPr w:rsidR="00C07975" w:rsidRPr="00A11FF4" w:rsidSect="00FE618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530"/>
    <w:rsid w:val="00050D0C"/>
    <w:rsid w:val="00060A0A"/>
    <w:rsid w:val="000C6853"/>
    <w:rsid w:val="000E2BC9"/>
    <w:rsid w:val="001719A0"/>
    <w:rsid w:val="001849FD"/>
    <w:rsid w:val="001936C8"/>
    <w:rsid w:val="001C0C30"/>
    <w:rsid w:val="002045AD"/>
    <w:rsid w:val="00277832"/>
    <w:rsid w:val="002F7A96"/>
    <w:rsid w:val="00307785"/>
    <w:rsid w:val="00355497"/>
    <w:rsid w:val="00386478"/>
    <w:rsid w:val="003A263C"/>
    <w:rsid w:val="003D78B0"/>
    <w:rsid w:val="003F7937"/>
    <w:rsid w:val="00486C48"/>
    <w:rsid w:val="004C61B1"/>
    <w:rsid w:val="004D01DD"/>
    <w:rsid w:val="004D6530"/>
    <w:rsid w:val="004F7719"/>
    <w:rsid w:val="0050152C"/>
    <w:rsid w:val="00504D0F"/>
    <w:rsid w:val="0053077E"/>
    <w:rsid w:val="005B4F40"/>
    <w:rsid w:val="005C0794"/>
    <w:rsid w:val="0065538B"/>
    <w:rsid w:val="00665934"/>
    <w:rsid w:val="0066674B"/>
    <w:rsid w:val="00674066"/>
    <w:rsid w:val="0073364B"/>
    <w:rsid w:val="00773E6B"/>
    <w:rsid w:val="007B47F6"/>
    <w:rsid w:val="007D3A43"/>
    <w:rsid w:val="007E421C"/>
    <w:rsid w:val="00803188"/>
    <w:rsid w:val="008065A1"/>
    <w:rsid w:val="00810BAF"/>
    <w:rsid w:val="0081100E"/>
    <w:rsid w:val="0085642E"/>
    <w:rsid w:val="00870FF0"/>
    <w:rsid w:val="008F3CAD"/>
    <w:rsid w:val="00904F93"/>
    <w:rsid w:val="00956F10"/>
    <w:rsid w:val="00986421"/>
    <w:rsid w:val="009E71EE"/>
    <w:rsid w:val="00A064D2"/>
    <w:rsid w:val="00A11FF4"/>
    <w:rsid w:val="00A46E47"/>
    <w:rsid w:val="00AE7442"/>
    <w:rsid w:val="00AF2E79"/>
    <w:rsid w:val="00B17198"/>
    <w:rsid w:val="00BA390E"/>
    <w:rsid w:val="00BF7A5B"/>
    <w:rsid w:val="00C07975"/>
    <w:rsid w:val="00C133A0"/>
    <w:rsid w:val="00C460F4"/>
    <w:rsid w:val="00C530C5"/>
    <w:rsid w:val="00C56718"/>
    <w:rsid w:val="00C9784C"/>
    <w:rsid w:val="00CB6F8E"/>
    <w:rsid w:val="00D00210"/>
    <w:rsid w:val="00D5700F"/>
    <w:rsid w:val="00D71E35"/>
    <w:rsid w:val="00D7347A"/>
    <w:rsid w:val="00E16710"/>
    <w:rsid w:val="00E422B1"/>
    <w:rsid w:val="00E42A8D"/>
    <w:rsid w:val="00E84ECA"/>
    <w:rsid w:val="00E9595F"/>
    <w:rsid w:val="00EF7560"/>
    <w:rsid w:val="00FD1143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87481E"/>
  <w15:chartTrackingRefBased/>
  <w15:docId w15:val="{151A9157-5F8C-4269-BC46-3453BFEF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8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530"/>
    <w:rPr>
      <w:b/>
      <w:bCs/>
    </w:rPr>
  </w:style>
  <w:style w:type="paragraph" w:styleId="a4">
    <w:name w:val="Обычный (веб)"/>
    <w:basedOn w:val="a"/>
    <w:uiPriority w:val="99"/>
    <w:semiHidden/>
    <w:unhideWhenUsed/>
    <w:rsid w:val="004D6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D65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D653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D6530"/>
  </w:style>
  <w:style w:type="character" w:styleId="a5">
    <w:name w:val="Hyperlink"/>
    <w:basedOn w:val="a0"/>
    <w:uiPriority w:val="99"/>
    <w:unhideWhenUsed/>
    <w:rsid w:val="00386478"/>
    <w:rPr>
      <w:color w:val="0000FF"/>
      <w:u w:val="single"/>
    </w:rPr>
  </w:style>
  <w:style w:type="paragraph" w:customStyle="1" w:styleId="ConsPlusTitle">
    <w:name w:val="ConsPlusTitle"/>
    <w:uiPriority w:val="99"/>
    <w:rsid w:val="005307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4767">
                          <w:marLeft w:val="3005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gavrilovposa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gavrilovposa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29EE-B474-447F-B433-FC469917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17092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Данила Белов</cp:lastModifiedBy>
  <cp:revision>2</cp:revision>
  <cp:lastPrinted>2010-03-17T10:44:00Z</cp:lastPrinted>
  <dcterms:created xsi:type="dcterms:W3CDTF">2024-11-22T10:27:00Z</dcterms:created>
  <dcterms:modified xsi:type="dcterms:W3CDTF">2024-11-22T10:27:00Z</dcterms:modified>
</cp:coreProperties>
</file>