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3A62" w14:textId="77777777" w:rsidR="00562A18" w:rsidRDefault="00562A18" w:rsidP="00562A18">
      <w:pPr>
        <w:autoSpaceDE w:val="0"/>
        <w:autoSpaceDN w:val="0"/>
        <w:adjustRightInd w:val="0"/>
      </w:pPr>
      <w:r>
        <w:rPr>
          <w:noProof/>
        </w:rPr>
        <w:pict w14:anchorId="387E02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6.5pt;width:64.15pt;height:77.25pt;z-index:251650560;visibility:visible" filled="t" fillcolor="#4f81bd">
            <v:imagedata r:id="rId4" o:title=""/>
          </v:shape>
        </w:pict>
      </w:r>
    </w:p>
    <w:p w14:paraId="610D9C7D" w14:textId="77777777" w:rsidR="00562A18" w:rsidRPr="0064226C" w:rsidRDefault="0064226C" w:rsidP="0064226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</w:t>
      </w:r>
    </w:p>
    <w:p w14:paraId="62394DE9" w14:textId="77777777" w:rsidR="00562A18" w:rsidRDefault="00562A18" w:rsidP="00562A18">
      <w:pPr>
        <w:autoSpaceDE w:val="0"/>
        <w:autoSpaceDN w:val="0"/>
        <w:adjustRightInd w:val="0"/>
        <w:ind w:firstLine="540"/>
      </w:pPr>
    </w:p>
    <w:p w14:paraId="4B6ED011" w14:textId="77777777" w:rsidR="00330FBF" w:rsidRPr="00A95873" w:rsidRDefault="00330FBF" w:rsidP="00330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530EFA5" w14:textId="77777777" w:rsidR="00562A18" w:rsidRDefault="00562A18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7166741D" w14:textId="77777777" w:rsidR="00562A18" w:rsidRPr="00562A18" w:rsidRDefault="00562A18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02818163" w14:textId="77777777" w:rsidR="00562A18" w:rsidRPr="00562A18" w:rsidRDefault="00F638B6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3D4D6864" w14:textId="77777777" w:rsidR="00562A18" w:rsidRDefault="00562A18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5DAA8B5C" w14:textId="77777777" w:rsidR="00BC66AB" w:rsidRDefault="00BC66AB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2B140C1" w14:textId="77777777" w:rsidR="005F2780" w:rsidRDefault="005F2780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50E2161" w14:textId="77777777" w:rsidR="00D42C29" w:rsidRPr="00352E68" w:rsidRDefault="00AD1DA6" w:rsidP="00352E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C3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29 июля 2015 года </w:t>
      </w:r>
      <w:r w:rsidR="006C37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DD0B69">
        <w:rPr>
          <w:rFonts w:ascii="Times New Roman" w:hAnsi="Times New Roman"/>
          <w:sz w:val="28"/>
          <w:szCs w:val="28"/>
        </w:rPr>
        <w:t>3</w:t>
      </w:r>
    </w:p>
    <w:p w14:paraId="5A23440E" w14:textId="77777777" w:rsidR="00E352B2" w:rsidRDefault="00E352B2" w:rsidP="009B4260">
      <w:pPr>
        <w:pStyle w:val="a4"/>
      </w:pPr>
    </w:p>
    <w:p w14:paraId="15F6A14F" w14:textId="77777777" w:rsidR="00E352B2" w:rsidRDefault="00E352B2" w:rsidP="009B4260">
      <w:pPr>
        <w:pStyle w:val="a4"/>
        <w:rPr>
          <w:rFonts w:ascii="Times New Roman" w:hAnsi="Times New Roman"/>
          <w:sz w:val="28"/>
          <w:szCs w:val="28"/>
        </w:rPr>
      </w:pPr>
    </w:p>
    <w:p w14:paraId="31970D78" w14:textId="77777777" w:rsidR="005F2780" w:rsidRDefault="00352E68" w:rsidP="002867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8673E">
        <w:rPr>
          <w:rFonts w:ascii="Times New Roman" w:hAnsi="Times New Roman"/>
          <w:b/>
          <w:sz w:val="28"/>
          <w:szCs w:val="28"/>
        </w:rPr>
        <w:t xml:space="preserve"> в решение Совета Гаврилово-Посадского</w:t>
      </w:r>
    </w:p>
    <w:p w14:paraId="0AEC9029" w14:textId="77777777" w:rsidR="00E352B2" w:rsidRDefault="0028673E" w:rsidP="002867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27.11.2013 № 191 «</w:t>
      </w:r>
      <w:r w:rsidR="00390E73" w:rsidRPr="009B4260">
        <w:rPr>
          <w:rFonts w:ascii="Times New Roman" w:hAnsi="Times New Roman"/>
          <w:b/>
          <w:sz w:val="28"/>
          <w:szCs w:val="28"/>
        </w:rPr>
        <w:t>О</w:t>
      </w:r>
      <w:r w:rsidR="007615DD" w:rsidRPr="009B4260">
        <w:rPr>
          <w:rFonts w:ascii="Times New Roman" w:hAnsi="Times New Roman"/>
          <w:b/>
          <w:sz w:val="28"/>
          <w:szCs w:val="28"/>
        </w:rPr>
        <w:t>б утверждении структуры администрации</w:t>
      </w:r>
    </w:p>
    <w:p w14:paraId="30632706" w14:textId="77777777" w:rsidR="00390E73" w:rsidRPr="009B4260" w:rsidRDefault="007615DD" w:rsidP="002867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  <w:r w:rsidR="00562A18" w:rsidRPr="009B4260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  <w:r w:rsidR="0028673E">
        <w:rPr>
          <w:rFonts w:ascii="Times New Roman" w:hAnsi="Times New Roman"/>
          <w:b/>
          <w:sz w:val="28"/>
          <w:szCs w:val="28"/>
        </w:rPr>
        <w:t>»</w:t>
      </w:r>
    </w:p>
    <w:p w14:paraId="66DCD882" w14:textId="77777777" w:rsidR="00390E73" w:rsidRPr="009B4260" w:rsidRDefault="00390E73" w:rsidP="009B42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16AF06F" w14:textId="77777777" w:rsidR="00390E73" w:rsidRPr="009B4260" w:rsidRDefault="00390E73" w:rsidP="009B4260">
      <w:pPr>
        <w:pStyle w:val="a4"/>
        <w:rPr>
          <w:rFonts w:ascii="Times New Roman" w:hAnsi="Times New Roman"/>
          <w:sz w:val="28"/>
          <w:szCs w:val="28"/>
        </w:rPr>
      </w:pPr>
    </w:p>
    <w:p w14:paraId="3E9699CE" w14:textId="77777777" w:rsidR="00390E73" w:rsidRDefault="007615DD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BC66AB">
        <w:rPr>
          <w:rFonts w:ascii="Times New Roman" w:hAnsi="Times New Roman"/>
          <w:sz w:val="28"/>
          <w:szCs w:val="28"/>
        </w:rPr>
        <w:t xml:space="preserve"> пунктом </w:t>
      </w:r>
      <w:r w:rsidR="0028673E">
        <w:rPr>
          <w:rFonts w:ascii="Times New Roman" w:hAnsi="Times New Roman"/>
          <w:sz w:val="28"/>
          <w:szCs w:val="28"/>
        </w:rPr>
        <w:t>частью 3 статьи 29</w:t>
      </w:r>
      <w:r w:rsidR="00571031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района, Совет</w:t>
      </w:r>
      <w:r w:rsidR="00571031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="00390E73" w:rsidRPr="00251076">
        <w:rPr>
          <w:rFonts w:ascii="Times New Roman" w:hAnsi="Times New Roman"/>
          <w:sz w:val="28"/>
          <w:szCs w:val="28"/>
        </w:rPr>
        <w:t xml:space="preserve"> </w:t>
      </w:r>
      <w:r w:rsidR="00571031" w:rsidRPr="00571031">
        <w:rPr>
          <w:rFonts w:ascii="Times New Roman" w:hAnsi="Times New Roman"/>
          <w:b/>
          <w:sz w:val="28"/>
          <w:szCs w:val="28"/>
        </w:rPr>
        <w:t>р</w:t>
      </w:r>
      <w:r w:rsidR="00571031">
        <w:rPr>
          <w:rFonts w:ascii="Times New Roman" w:hAnsi="Times New Roman"/>
          <w:b/>
          <w:sz w:val="28"/>
          <w:szCs w:val="28"/>
        </w:rPr>
        <w:t xml:space="preserve"> </w:t>
      </w:r>
      <w:r w:rsidR="00571031" w:rsidRPr="00571031">
        <w:rPr>
          <w:rFonts w:ascii="Times New Roman" w:hAnsi="Times New Roman"/>
          <w:b/>
          <w:sz w:val="28"/>
          <w:szCs w:val="28"/>
        </w:rPr>
        <w:t>е</w:t>
      </w:r>
      <w:r w:rsidR="00571031">
        <w:rPr>
          <w:rFonts w:ascii="Times New Roman" w:hAnsi="Times New Roman"/>
          <w:b/>
          <w:sz w:val="28"/>
          <w:szCs w:val="28"/>
        </w:rPr>
        <w:t xml:space="preserve"> </w:t>
      </w:r>
      <w:r w:rsidR="00571031" w:rsidRPr="00571031">
        <w:rPr>
          <w:rFonts w:ascii="Times New Roman" w:hAnsi="Times New Roman"/>
          <w:b/>
          <w:sz w:val="28"/>
          <w:szCs w:val="28"/>
        </w:rPr>
        <w:t>ш</w:t>
      </w:r>
      <w:r w:rsidR="00571031">
        <w:rPr>
          <w:rFonts w:ascii="Times New Roman" w:hAnsi="Times New Roman"/>
          <w:b/>
          <w:sz w:val="28"/>
          <w:szCs w:val="28"/>
        </w:rPr>
        <w:t xml:space="preserve"> </w:t>
      </w:r>
      <w:r w:rsidR="00571031" w:rsidRPr="00571031">
        <w:rPr>
          <w:rFonts w:ascii="Times New Roman" w:hAnsi="Times New Roman"/>
          <w:b/>
          <w:sz w:val="28"/>
          <w:szCs w:val="28"/>
        </w:rPr>
        <w:t>и</w:t>
      </w:r>
      <w:r w:rsidR="00571031">
        <w:rPr>
          <w:rFonts w:ascii="Times New Roman" w:hAnsi="Times New Roman"/>
          <w:b/>
          <w:sz w:val="28"/>
          <w:szCs w:val="28"/>
        </w:rPr>
        <w:t xml:space="preserve"> </w:t>
      </w:r>
      <w:r w:rsidR="00571031" w:rsidRPr="00571031">
        <w:rPr>
          <w:rFonts w:ascii="Times New Roman" w:hAnsi="Times New Roman"/>
          <w:b/>
          <w:sz w:val="28"/>
          <w:szCs w:val="28"/>
        </w:rPr>
        <w:t>л</w:t>
      </w:r>
      <w:r w:rsidR="00390E73" w:rsidRPr="00251076">
        <w:rPr>
          <w:rFonts w:ascii="Times New Roman" w:hAnsi="Times New Roman"/>
          <w:sz w:val="28"/>
          <w:szCs w:val="28"/>
        </w:rPr>
        <w:t xml:space="preserve">: </w:t>
      </w:r>
    </w:p>
    <w:p w14:paraId="3297589E" w14:textId="77777777" w:rsidR="00A90A0C" w:rsidRDefault="007C6634" w:rsidP="005F2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2780" w:rsidRPr="005F2780">
        <w:t xml:space="preserve"> </w:t>
      </w:r>
      <w:r w:rsidR="005F2780">
        <w:rPr>
          <w:rFonts w:ascii="Times New Roman" w:hAnsi="Times New Roman"/>
          <w:sz w:val="28"/>
          <w:szCs w:val="28"/>
        </w:rPr>
        <w:t xml:space="preserve">Внести </w:t>
      </w:r>
      <w:r w:rsidR="005F2780" w:rsidRPr="005F2780">
        <w:rPr>
          <w:rFonts w:ascii="Times New Roman" w:hAnsi="Times New Roman"/>
          <w:sz w:val="28"/>
          <w:szCs w:val="28"/>
        </w:rPr>
        <w:t xml:space="preserve"> в решение Совета Гаврилово-Посадского от 27.11.2013 </w:t>
      </w:r>
      <w:r w:rsidR="005F2780">
        <w:rPr>
          <w:rFonts w:ascii="Times New Roman" w:hAnsi="Times New Roman"/>
          <w:sz w:val="28"/>
          <w:szCs w:val="28"/>
        </w:rPr>
        <w:t xml:space="preserve">      </w:t>
      </w:r>
      <w:r w:rsidR="005F2780" w:rsidRPr="005F2780">
        <w:rPr>
          <w:rFonts w:ascii="Times New Roman" w:hAnsi="Times New Roman"/>
          <w:sz w:val="28"/>
          <w:szCs w:val="28"/>
        </w:rPr>
        <w:t>№ 191 «Об утверждении структуры администрации</w:t>
      </w:r>
      <w:r w:rsidR="005F2780">
        <w:rPr>
          <w:rFonts w:ascii="Times New Roman" w:hAnsi="Times New Roman"/>
          <w:sz w:val="28"/>
          <w:szCs w:val="28"/>
        </w:rPr>
        <w:t xml:space="preserve"> </w:t>
      </w:r>
      <w:r w:rsidR="005F2780" w:rsidRPr="005F2780">
        <w:rPr>
          <w:rFonts w:ascii="Times New Roman" w:hAnsi="Times New Roman"/>
          <w:sz w:val="28"/>
          <w:szCs w:val="28"/>
        </w:rPr>
        <w:t>Гаврилово-Посадского муниципального района Ивановской области»</w:t>
      </w:r>
      <w:r w:rsidR="005F2780">
        <w:rPr>
          <w:rFonts w:ascii="Times New Roman" w:hAnsi="Times New Roman"/>
          <w:sz w:val="28"/>
          <w:szCs w:val="28"/>
        </w:rPr>
        <w:t xml:space="preserve"> изложив приложение к решению в новой</w:t>
      </w:r>
      <w:r w:rsidR="005F2780">
        <w:rPr>
          <w:rFonts w:ascii="Times New Roman" w:hAnsi="Times New Roman"/>
          <w:sz w:val="28"/>
          <w:szCs w:val="28"/>
        </w:rPr>
        <w:tab/>
        <w:t xml:space="preserve"> редакции согласно приложению. </w:t>
      </w:r>
    </w:p>
    <w:p w14:paraId="732F64A3" w14:textId="77777777" w:rsidR="00501406" w:rsidRPr="00501406" w:rsidRDefault="00501406" w:rsidP="0050140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1406">
        <w:rPr>
          <w:rFonts w:ascii="Times New Roman" w:hAnsi="Times New Roman"/>
          <w:sz w:val="28"/>
          <w:szCs w:val="28"/>
        </w:rPr>
        <w:t>. Опубликовать настоящее решение в  сборнике «Вестник Гаврилово - Посадского  муниципального района и разместить на сайте  Гаврилово - П</w:t>
      </w:r>
      <w:r w:rsidRPr="00501406">
        <w:rPr>
          <w:rFonts w:ascii="Times New Roman" w:hAnsi="Times New Roman"/>
          <w:sz w:val="28"/>
          <w:szCs w:val="28"/>
        </w:rPr>
        <w:t>о</w:t>
      </w:r>
      <w:r w:rsidRPr="00501406">
        <w:rPr>
          <w:rFonts w:ascii="Times New Roman" w:hAnsi="Times New Roman"/>
          <w:sz w:val="28"/>
          <w:szCs w:val="28"/>
        </w:rPr>
        <w:t>садского муниципального района (http://www.adm-gavrilovposad.ru/).</w:t>
      </w:r>
    </w:p>
    <w:p w14:paraId="7C34A6BD" w14:textId="77777777" w:rsidR="009B4260" w:rsidRDefault="00501406" w:rsidP="00501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6634">
        <w:rPr>
          <w:rFonts w:ascii="Times New Roman" w:hAnsi="Times New Roman"/>
          <w:sz w:val="28"/>
          <w:szCs w:val="28"/>
        </w:rPr>
        <w:t xml:space="preserve">.Настоящее решение вступает в силу </w:t>
      </w:r>
      <w:r w:rsidR="005F2780">
        <w:rPr>
          <w:rFonts w:ascii="Times New Roman" w:hAnsi="Times New Roman"/>
          <w:sz w:val="28"/>
          <w:szCs w:val="28"/>
        </w:rPr>
        <w:t>со дня</w:t>
      </w:r>
      <w:r w:rsidR="007C6634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r w:rsidR="007C6634">
        <w:rPr>
          <w:rFonts w:ascii="Times New Roman" w:hAnsi="Times New Roman"/>
          <w:sz w:val="28"/>
          <w:szCs w:val="28"/>
        </w:rPr>
        <w:t xml:space="preserve"> </w:t>
      </w:r>
    </w:p>
    <w:p w14:paraId="0AEDA5A9" w14:textId="77777777" w:rsidR="00D42C29" w:rsidRDefault="00D42C29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9F907C1" w14:textId="77777777" w:rsidR="009B4260" w:rsidRDefault="009B4260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1AB5C44" w14:textId="77777777" w:rsidR="009B4260" w:rsidRPr="009B4260" w:rsidRDefault="009B4260" w:rsidP="009B4260">
      <w:pPr>
        <w:pStyle w:val="a4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14:paraId="65FF7EC8" w14:textId="77777777" w:rsidR="009B4260" w:rsidRPr="009B4260" w:rsidRDefault="009B4260" w:rsidP="009B4260">
      <w:pPr>
        <w:pStyle w:val="a4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15AFB5F2" w14:textId="77777777" w:rsidR="009B4260" w:rsidRPr="009B4260" w:rsidRDefault="009B4260" w:rsidP="009B4260">
      <w:pPr>
        <w:pStyle w:val="a4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Председатель Совета</w:t>
      </w:r>
    </w:p>
    <w:p w14:paraId="10E3BEFD" w14:textId="77777777" w:rsidR="009B4260" w:rsidRPr="009B4260" w:rsidRDefault="009B4260" w:rsidP="009B4260">
      <w:pPr>
        <w:pStyle w:val="a4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0C229A9F" w14:textId="77777777" w:rsidR="009B4260" w:rsidRPr="009B4260" w:rsidRDefault="009B4260" w:rsidP="009B4260">
      <w:pPr>
        <w:pStyle w:val="a4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</w:t>
      </w:r>
      <w:r w:rsidR="005F2780">
        <w:rPr>
          <w:rFonts w:ascii="Times New Roman" w:hAnsi="Times New Roman"/>
          <w:b/>
          <w:sz w:val="28"/>
          <w:szCs w:val="28"/>
        </w:rPr>
        <w:t xml:space="preserve">        </w:t>
      </w:r>
      <w:r w:rsidRPr="009B4260">
        <w:rPr>
          <w:rFonts w:ascii="Times New Roman" w:hAnsi="Times New Roman"/>
          <w:b/>
          <w:sz w:val="28"/>
          <w:szCs w:val="28"/>
        </w:rPr>
        <w:t xml:space="preserve"> </w:t>
      </w:r>
      <w:r w:rsidR="008E1688">
        <w:rPr>
          <w:rFonts w:ascii="Times New Roman" w:hAnsi="Times New Roman"/>
          <w:b/>
          <w:sz w:val="28"/>
          <w:szCs w:val="28"/>
        </w:rPr>
        <w:t xml:space="preserve"> 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4260">
        <w:rPr>
          <w:rFonts w:ascii="Times New Roman" w:hAnsi="Times New Roman"/>
          <w:b/>
          <w:sz w:val="28"/>
          <w:szCs w:val="28"/>
        </w:rPr>
        <w:t>С.Сухов</w:t>
      </w:r>
    </w:p>
    <w:p w14:paraId="26928DC5" w14:textId="77777777" w:rsidR="007615DD" w:rsidRDefault="007615DD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F558765" w14:textId="77777777" w:rsidR="00D42C29" w:rsidRDefault="00D42C29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F381CCF" w14:textId="77777777" w:rsidR="00D42C29" w:rsidRDefault="00D42C29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6B61959" w14:textId="77777777" w:rsidR="00D42C29" w:rsidRDefault="00D42C29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2F757C1" w14:textId="77777777" w:rsidR="00D42C29" w:rsidRDefault="00D42C29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EE5A96" w14:textId="77777777" w:rsidR="00D42C29" w:rsidRDefault="00D42C29" w:rsidP="00D42C29">
      <w:pPr>
        <w:jc w:val="right"/>
        <w:rPr>
          <w:position w:val="6"/>
        </w:rPr>
      </w:pPr>
    </w:p>
    <w:p w14:paraId="2415ED4F" w14:textId="77777777" w:rsidR="00D42C29" w:rsidRDefault="00D42C29" w:rsidP="00D42C29">
      <w:pPr>
        <w:jc w:val="right"/>
        <w:rPr>
          <w:position w:val="6"/>
        </w:rPr>
        <w:sectPr w:rsidR="00D42C29" w:rsidSect="005F2780">
          <w:type w:val="continuous"/>
          <w:pgSz w:w="11906" w:h="16838" w:code="9"/>
          <w:pgMar w:top="1134" w:right="1276" w:bottom="1134" w:left="1559" w:header="720" w:footer="720" w:gutter="0"/>
          <w:cols w:space="720"/>
          <w:docGrid w:linePitch="299"/>
        </w:sectPr>
      </w:pPr>
    </w:p>
    <w:p w14:paraId="783DA7BE" w14:textId="77777777" w:rsidR="00D42C29" w:rsidRDefault="00D42C29" w:rsidP="00D42C29">
      <w:pPr>
        <w:jc w:val="right"/>
        <w:rPr>
          <w:position w:val="6"/>
        </w:rPr>
      </w:pPr>
    </w:p>
    <w:p w14:paraId="70591F21" w14:textId="77777777" w:rsidR="005F2780" w:rsidRPr="005F2780" w:rsidRDefault="005F2780" w:rsidP="008F5A34">
      <w:pPr>
        <w:spacing w:after="0" w:line="240" w:lineRule="auto"/>
        <w:jc w:val="right"/>
        <w:rPr>
          <w:rFonts w:ascii="Times New Roman" w:hAnsi="Times New Roman"/>
          <w:position w:val="6"/>
        </w:rPr>
      </w:pPr>
      <w:r w:rsidRPr="005F2780">
        <w:rPr>
          <w:rFonts w:ascii="Times New Roman" w:hAnsi="Times New Roman"/>
          <w:position w:val="6"/>
        </w:rPr>
        <w:t>Приложение к решению</w:t>
      </w:r>
    </w:p>
    <w:p w14:paraId="260C1F9D" w14:textId="77777777" w:rsidR="005F2780" w:rsidRPr="005F2780" w:rsidRDefault="005F2780" w:rsidP="008F5A34">
      <w:pPr>
        <w:spacing w:after="0" w:line="240" w:lineRule="auto"/>
        <w:jc w:val="right"/>
        <w:rPr>
          <w:rFonts w:ascii="Times New Roman" w:hAnsi="Times New Roman"/>
          <w:position w:val="6"/>
        </w:rPr>
      </w:pPr>
      <w:r w:rsidRPr="005F2780">
        <w:rPr>
          <w:rFonts w:ascii="Times New Roman" w:hAnsi="Times New Roman"/>
          <w:position w:val="6"/>
        </w:rPr>
        <w:t>Совета Гаврилово-Посадского</w:t>
      </w:r>
    </w:p>
    <w:p w14:paraId="3A258FCB" w14:textId="77777777" w:rsidR="005F2780" w:rsidRPr="005F2780" w:rsidRDefault="005F2780" w:rsidP="008F5A34">
      <w:pPr>
        <w:spacing w:after="0" w:line="240" w:lineRule="auto"/>
        <w:jc w:val="right"/>
        <w:rPr>
          <w:rFonts w:ascii="Times New Roman" w:hAnsi="Times New Roman"/>
          <w:position w:val="6"/>
        </w:rPr>
      </w:pPr>
      <w:r w:rsidRPr="005F2780">
        <w:rPr>
          <w:rFonts w:ascii="Times New Roman" w:hAnsi="Times New Roman"/>
          <w:position w:val="6"/>
        </w:rPr>
        <w:t>муниципального района</w:t>
      </w:r>
    </w:p>
    <w:p w14:paraId="4E0A3CB5" w14:textId="77777777" w:rsidR="005F2780" w:rsidRPr="005F2780" w:rsidRDefault="00AD1DA6" w:rsidP="008F5A34">
      <w:pPr>
        <w:spacing w:after="0" w:line="240" w:lineRule="auto"/>
        <w:jc w:val="right"/>
        <w:rPr>
          <w:rFonts w:ascii="Times New Roman" w:hAnsi="Times New Roman"/>
          <w:position w:val="6"/>
        </w:rPr>
      </w:pPr>
      <w:r>
        <w:rPr>
          <w:rFonts w:ascii="Times New Roman" w:hAnsi="Times New Roman"/>
          <w:position w:val="6"/>
        </w:rPr>
        <w:t>от  29.07.2015   № 2</w:t>
      </w:r>
      <w:r w:rsidR="00DD0B69">
        <w:rPr>
          <w:rFonts w:ascii="Times New Roman" w:hAnsi="Times New Roman"/>
          <w:position w:val="6"/>
        </w:rPr>
        <w:t>3</w:t>
      </w:r>
    </w:p>
    <w:p w14:paraId="79C7BD0C" w14:textId="77777777" w:rsidR="008F5A34" w:rsidRPr="005F2780" w:rsidRDefault="005F2780" w:rsidP="008F5A34">
      <w:pPr>
        <w:spacing w:after="0" w:line="240" w:lineRule="auto"/>
        <w:jc w:val="right"/>
        <w:rPr>
          <w:rFonts w:ascii="Times New Roman" w:hAnsi="Times New Roman"/>
          <w:position w:val="6"/>
        </w:rPr>
      </w:pPr>
      <w:r w:rsidRPr="005F2780">
        <w:rPr>
          <w:rFonts w:ascii="Times New Roman" w:hAnsi="Times New Roman"/>
          <w:position w:val="6"/>
        </w:rPr>
        <w:t>«</w:t>
      </w:r>
      <w:r w:rsidR="008F5A34" w:rsidRPr="005F2780">
        <w:rPr>
          <w:rFonts w:ascii="Times New Roman" w:hAnsi="Times New Roman"/>
          <w:position w:val="6"/>
        </w:rPr>
        <w:t xml:space="preserve">Приложение к решению </w:t>
      </w:r>
    </w:p>
    <w:p w14:paraId="7EAC78A1" w14:textId="77777777" w:rsidR="008F5A34" w:rsidRPr="005F2780" w:rsidRDefault="008F5A34" w:rsidP="008F5A34">
      <w:pPr>
        <w:spacing w:after="0" w:line="240" w:lineRule="auto"/>
        <w:jc w:val="right"/>
        <w:rPr>
          <w:rFonts w:ascii="Times New Roman" w:hAnsi="Times New Roman"/>
          <w:position w:val="6"/>
        </w:rPr>
      </w:pPr>
      <w:r w:rsidRPr="005F2780">
        <w:rPr>
          <w:rFonts w:ascii="Times New Roman" w:hAnsi="Times New Roman"/>
          <w:position w:val="6"/>
        </w:rPr>
        <w:t xml:space="preserve">Совета Гаврилово-Посадского </w:t>
      </w:r>
    </w:p>
    <w:p w14:paraId="399CC1AF" w14:textId="77777777" w:rsidR="008F5A34" w:rsidRPr="005F2780" w:rsidRDefault="008F5A34" w:rsidP="008F5A34">
      <w:pPr>
        <w:spacing w:after="0" w:line="240" w:lineRule="auto"/>
        <w:jc w:val="right"/>
        <w:rPr>
          <w:rFonts w:ascii="Times New Roman" w:hAnsi="Times New Roman"/>
          <w:position w:val="6"/>
        </w:rPr>
      </w:pPr>
      <w:r w:rsidRPr="005F2780">
        <w:rPr>
          <w:rFonts w:ascii="Times New Roman" w:hAnsi="Times New Roman"/>
          <w:position w:val="6"/>
        </w:rPr>
        <w:t>муниципального района</w:t>
      </w:r>
    </w:p>
    <w:p w14:paraId="4DBF2087" w14:textId="77777777" w:rsidR="008F5A34" w:rsidRPr="005F2780" w:rsidRDefault="008E1688" w:rsidP="008F5A34">
      <w:pPr>
        <w:spacing w:after="0" w:line="240" w:lineRule="auto"/>
        <w:jc w:val="right"/>
        <w:rPr>
          <w:rFonts w:ascii="Times New Roman" w:hAnsi="Times New Roman"/>
          <w:position w:val="6"/>
        </w:rPr>
      </w:pPr>
      <w:r w:rsidRPr="005F2780">
        <w:rPr>
          <w:rFonts w:ascii="Times New Roman" w:hAnsi="Times New Roman"/>
          <w:position w:val="6"/>
        </w:rPr>
        <w:t xml:space="preserve">от  27.11.2013  </w:t>
      </w:r>
      <w:r w:rsidR="008F5A34" w:rsidRPr="005F2780">
        <w:rPr>
          <w:rFonts w:ascii="Times New Roman" w:hAnsi="Times New Roman"/>
          <w:position w:val="6"/>
        </w:rPr>
        <w:t>№</w:t>
      </w:r>
      <w:r w:rsidRPr="005F2780">
        <w:rPr>
          <w:rFonts w:ascii="Times New Roman" w:hAnsi="Times New Roman"/>
          <w:position w:val="6"/>
        </w:rPr>
        <w:t xml:space="preserve"> 191</w:t>
      </w:r>
      <w:r w:rsidR="008F5A34" w:rsidRPr="005F2780">
        <w:rPr>
          <w:rFonts w:ascii="Times New Roman" w:hAnsi="Times New Roman"/>
          <w:position w:val="6"/>
        </w:rPr>
        <w:t xml:space="preserve"> </w:t>
      </w:r>
    </w:p>
    <w:p w14:paraId="384FBF99" w14:textId="77777777" w:rsidR="008F5A34" w:rsidRPr="005F2780" w:rsidRDefault="005F2780" w:rsidP="005F2780">
      <w:pPr>
        <w:spacing w:after="0" w:line="240" w:lineRule="auto"/>
        <w:jc w:val="center"/>
        <w:rPr>
          <w:rFonts w:ascii="Times New Roman" w:hAnsi="Times New Roman"/>
          <w:b/>
          <w:position w:val="6"/>
          <w:sz w:val="24"/>
          <w:szCs w:val="24"/>
        </w:rPr>
      </w:pPr>
      <w:r w:rsidRPr="005F2780">
        <w:rPr>
          <w:rFonts w:ascii="Times New Roman" w:hAnsi="Times New Roman"/>
          <w:b/>
          <w:position w:val="6"/>
          <w:sz w:val="24"/>
          <w:szCs w:val="24"/>
        </w:rPr>
        <w:t>Структура администрации Гаврилово-Посадского муниципального района</w:t>
      </w:r>
    </w:p>
    <w:p w14:paraId="66762147" w14:textId="77777777" w:rsidR="005F2780" w:rsidRPr="005F2780" w:rsidRDefault="005F2780" w:rsidP="008F5A34">
      <w:pPr>
        <w:spacing w:after="0" w:line="240" w:lineRule="auto"/>
        <w:jc w:val="right"/>
        <w:rPr>
          <w:rFonts w:ascii="Times New Roman" w:hAnsi="Times New Roman"/>
          <w:position w:val="6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</w:tblGrid>
      <w:tr w:rsidR="008F5A34" w:rsidRPr="00F638B6" w14:paraId="1C4636F9" w14:textId="77777777" w:rsidTr="005F278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812" w:type="dxa"/>
          </w:tcPr>
          <w:p w14:paraId="5CE792AF" w14:textId="77777777" w:rsid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6"/>
              </w:rPr>
            </w:pPr>
            <w:r w:rsidRPr="00F638B6">
              <w:rPr>
                <w:rFonts w:ascii="Times New Roman" w:hAnsi="Times New Roman"/>
                <w:b/>
                <w:position w:val="6"/>
              </w:rPr>
              <w:t>Глава  администрации</w:t>
            </w:r>
          </w:p>
          <w:p w14:paraId="3AF32103" w14:textId="77777777"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6"/>
              </w:rPr>
            </w:pPr>
            <w:r w:rsidRPr="00F638B6">
              <w:rPr>
                <w:rFonts w:ascii="Times New Roman" w:hAnsi="Times New Roman"/>
                <w:b/>
                <w:position w:val="6"/>
              </w:rPr>
              <w:t xml:space="preserve"> Гаврилово-Посадского муниципального района</w:t>
            </w:r>
          </w:p>
        </w:tc>
      </w:tr>
    </w:tbl>
    <w:p w14:paraId="4CB7C1DA" w14:textId="77777777" w:rsidR="008F5A34" w:rsidRPr="00F638B6" w:rsidRDefault="008F5A34" w:rsidP="008F5A3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38B6">
        <w:rPr>
          <w:rFonts w:ascii="Times New Roman" w:hAnsi="Times New Roman"/>
          <w:noProof/>
          <w:sz w:val="20"/>
          <w:szCs w:val="20"/>
        </w:rPr>
        <w:pict w14:anchorId="553A5269">
          <v:line id="_x0000_s1054" style="position:absolute;z-index:251658752;mso-position-horizontal-relative:text;mso-position-vertical-relative:text" from="392.7pt,1.05pt" to="392.7pt,10.05pt"/>
        </w:pict>
      </w:r>
      <w:r w:rsidRPr="00F638B6">
        <w:rPr>
          <w:rFonts w:ascii="Times New Roman" w:hAnsi="Times New Roman"/>
          <w:noProof/>
          <w:sz w:val="20"/>
          <w:szCs w:val="20"/>
        </w:rPr>
        <w:pict w14:anchorId="397867A1">
          <v:line id="_x0000_s1041" style="position:absolute;z-index:251651584;mso-position-horizontal-relative:text;mso-position-vertical-relative:text" from="39.95pt,10.05pt" to="714pt,10.05pt"/>
        </w:pict>
      </w:r>
      <w:r w:rsidRPr="00F638B6">
        <w:rPr>
          <w:rFonts w:ascii="Times New Roman" w:hAnsi="Times New Roman"/>
          <w:noProof/>
          <w:sz w:val="20"/>
          <w:szCs w:val="20"/>
        </w:rPr>
        <w:pict w14:anchorId="5B2C4B07">
          <v:line id="_x0000_s1042" style="position:absolute;z-index:251652608;mso-position-horizontal-relative:text;mso-position-vertical-relative:text" from="39.95pt,10.05pt" to="39.95pt,19.05pt"/>
        </w:pict>
      </w:r>
      <w:r w:rsidRPr="00F638B6">
        <w:rPr>
          <w:rFonts w:ascii="Times New Roman" w:hAnsi="Times New Roman"/>
          <w:noProof/>
          <w:sz w:val="20"/>
          <w:szCs w:val="20"/>
        </w:rPr>
        <w:pict w14:anchorId="4D472695">
          <v:line id="_x0000_s1046" style="position:absolute;z-index:251656704;mso-position-horizontal-relative:text;mso-position-vertical-relative:text" from="584.55pt,12.2pt" to="584.55pt,21.2pt"/>
        </w:pict>
      </w:r>
      <w:r w:rsidRPr="00F638B6">
        <w:rPr>
          <w:rFonts w:ascii="Times New Roman" w:hAnsi="Times New Roman"/>
          <w:noProof/>
          <w:sz w:val="20"/>
          <w:szCs w:val="20"/>
        </w:rPr>
        <w:pict w14:anchorId="3D9FF034">
          <v:line id="_x0000_s1045" style="position:absolute;z-index:251655680;mso-position-horizontal-relative:text;mso-position-vertical-relative:text" from="443.85pt,10.05pt" to="443.85pt,19.05pt"/>
        </w:pict>
      </w:r>
      <w:r w:rsidRPr="00F638B6">
        <w:rPr>
          <w:rFonts w:ascii="Times New Roman" w:hAnsi="Times New Roman"/>
          <w:noProof/>
          <w:sz w:val="20"/>
          <w:szCs w:val="20"/>
        </w:rPr>
        <w:pict w14:anchorId="3BCEDF12">
          <v:line id="_x0000_s1044" style="position:absolute;z-index:251654656;mso-position-horizontal-relative:text;mso-position-vertical-relative:text" from="306.5pt,10.05pt" to="306.5pt,19.05pt"/>
        </w:pict>
      </w:r>
      <w:r w:rsidRPr="00F638B6">
        <w:rPr>
          <w:rFonts w:ascii="Times New Roman" w:hAnsi="Times New Roman"/>
          <w:noProof/>
          <w:sz w:val="20"/>
          <w:szCs w:val="20"/>
        </w:rPr>
        <w:pict w14:anchorId="0A5089C3">
          <v:line id="_x0000_s1043" style="position:absolute;z-index:251653632;mso-position-horizontal-relative:text;mso-position-vertical-relative:text" from="167.25pt,10.05pt" to="167.25pt,19.05pt"/>
        </w:pict>
      </w:r>
      <w:r w:rsidRPr="00F638B6">
        <w:rPr>
          <w:rFonts w:ascii="Times New Roman" w:hAnsi="Times New Roman"/>
          <w:noProof/>
          <w:sz w:val="20"/>
          <w:szCs w:val="20"/>
        </w:rPr>
        <w:pict w14:anchorId="4EC1B79C">
          <v:line id="_x0000_s1047" style="position:absolute;z-index:251657728;mso-position-horizontal-relative:text;mso-position-vertical-relative:text" from="714pt,10.05pt" to="714pt,19.05pt"/>
        </w:pict>
      </w:r>
    </w:p>
    <w:tbl>
      <w:tblPr>
        <w:tblpPr w:leftFromText="180" w:rightFromText="180" w:vertAnchor="text" w:horzAnchor="page" w:tblpX="427" w:tblpY="157"/>
        <w:tblW w:w="1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363"/>
        <w:gridCol w:w="2154"/>
        <w:gridCol w:w="360"/>
        <w:gridCol w:w="2566"/>
        <w:gridCol w:w="236"/>
        <w:gridCol w:w="2484"/>
        <w:gridCol w:w="644"/>
        <w:gridCol w:w="1920"/>
        <w:gridCol w:w="604"/>
        <w:gridCol w:w="2280"/>
      </w:tblGrid>
      <w:tr w:rsidR="00AA1AC1" w:rsidRPr="00F638B6" w14:paraId="1942003C" w14:textId="77777777" w:rsidTr="00AA1AC1">
        <w:trPr>
          <w:trHeight w:val="6899"/>
        </w:trPr>
        <w:tc>
          <w:tcPr>
            <w:tcW w:w="2151" w:type="dxa"/>
          </w:tcPr>
          <w:p w14:paraId="4094A867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Аппарат администрации</w:t>
            </w:r>
          </w:p>
          <w:p w14:paraId="220D59F3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4093A5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78ADB73B">
                <v:line id="_x0000_s1064" style="position:absolute;left:0;text-align:left;flip:x;z-index:251662848" from="-27.4pt,234pt" to="-21.4pt,234pt"/>
              </w:pict>
            </w: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Заместители главы администрации</w:t>
            </w:r>
          </w:p>
          <w:p w14:paraId="496D0F03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E5B97B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3B5B514A">
                <v:line id="_x0000_s1063" style="position:absolute;z-index:251661824" from="63.9pt,21.3pt" to="63.9pt,21.3pt"/>
              </w:pict>
            </w:r>
            <w:r w:rsidRPr="00F638B6">
              <w:rPr>
                <w:rFonts w:ascii="Times New Roman" w:hAnsi="Times New Roman"/>
                <w:sz w:val="20"/>
                <w:szCs w:val="20"/>
              </w:rPr>
              <w:t>Отдел  экономического развития, торговли и муниципального заказа</w:t>
            </w:r>
          </w:p>
          <w:p w14:paraId="4309AA41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D56224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муниципальной службы</w:t>
            </w:r>
          </w:p>
          <w:p w14:paraId="6922F9CF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D66844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</w:p>
          <w:p w14:paraId="256AF263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E19935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Юридический отдел</w:t>
            </w:r>
          </w:p>
          <w:p w14:paraId="73BF468A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02167F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 xml:space="preserve">Архивный отдел </w:t>
            </w:r>
          </w:p>
          <w:p w14:paraId="4725AB14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20E6CD" w14:textId="77777777" w:rsidR="00AA1AC1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по делам</w:t>
            </w:r>
          </w:p>
          <w:p w14:paraId="0842F35C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 xml:space="preserve"> ГО и ЧС</w:t>
            </w:r>
          </w:p>
          <w:p w14:paraId="0B7EBC55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0BCD4B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муниципального  финансового контроля</w:t>
            </w:r>
          </w:p>
          <w:p w14:paraId="17CF6381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0A291A9E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EECF33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8FD363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9AD3A1B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394A4B4A">
                <v:line id="_x0000_s1065" style="position:absolute;left:0;text-align:left;flip:x y;z-index:251663872;mso-position-horizontal-relative:text;mso-position-vertical-relative:text" from="34.2pt,1.35pt" to="34.2pt,1.35pt"/>
              </w:pict>
            </w: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 xml:space="preserve">Финансовое управление администрации Гаврилово-Посадского муниципального района </w:t>
            </w:r>
          </w:p>
          <w:p w14:paraId="159B000B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5D5E7D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Заместитель главы администрации, начальник  Управления</w:t>
            </w:r>
          </w:p>
          <w:p w14:paraId="76FEDFF6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E2D8A1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бюджета и межбюджетных отношений</w:t>
            </w:r>
          </w:p>
          <w:p w14:paraId="5B9D607E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8BB0F8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бухгалтерского</w:t>
            </w:r>
          </w:p>
          <w:p w14:paraId="6D10E2D9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 xml:space="preserve">  учета и отчетности</w:t>
            </w:r>
          </w:p>
          <w:p w14:paraId="3BDB86FC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D6379A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2008C8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FDA19E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02E16BE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6" w:type="dxa"/>
          </w:tcPr>
          <w:p w14:paraId="132B69E4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Управление землепользования, архитектуры и природных ресурсов  администрации Гаврилово-Посадского муниципального района</w:t>
            </w:r>
          </w:p>
          <w:p w14:paraId="038A14C4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4B5ADF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Заместитель главы администрации, начальник Управления</w:t>
            </w:r>
          </w:p>
          <w:p w14:paraId="5CEA1BA4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C333B5F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</w:t>
            </w:r>
          </w:p>
          <w:p w14:paraId="7479685A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A5316A" w14:textId="77777777" w:rsidR="00AA1AC1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 xml:space="preserve">Отдел по строительству </w:t>
            </w:r>
          </w:p>
          <w:p w14:paraId="0C659EEE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и архитектуре</w:t>
            </w:r>
          </w:p>
          <w:p w14:paraId="318EC7D6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951922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по охране окружающей среды</w:t>
            </w:r>
          </w:p>
          <w:p w14:paraId="6BF216A0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5AD9D5" w14:textId="77777777" w:rsidR="00AA1AC1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</w:p>
          <w:p w14:paraId="556394D2" w14:textId="77777777" w:rsidR="00AA1AC1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513153" w14:textId="77777777" w:rsidR="00AA1AC1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муниципального контроля</w:t>
            </w:r>
          </w:p>
          <w:p w14:paraId="0DDE32B8" w14:textId="77777777" w:rsidR="00AA1AC1" w:rsidRPr="00F638B6" w:rsidRDefault="00AA1AC1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04C7019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noProof/>
                <w:sz w:val="20"/>
                <w:szCs w:val="20"/>
              </w:rPr>
              <w:pict w14:anchorId="723733B1">
                <v:line id="_x0000_s1062" style="position:absolute;left:0;text-align:left;flip:x;z-index:251660800;mso-position-horizontal-relative:text;mso-position-vertical-relative:text" from="-1.1pt,245.8pt" to="-1.1pt,245.8pt"/>
              </w:pict>
            </w:r>
          </w:p>
        </w:tc>
        <w:tc>
          <w:tcPr>
            <w:tcW w:w="2484" w:type="dxa"/>
          </w:tcPr>
          <w:p w14:paraId="2F752BDA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4AC6F706">
                <v:line id="_x0000_s1066" style="position:absolute;left:0;text-align:left;z-index:251664896;mso-position-horizontal-relative:text;mso-position-vertical-relative:text" from="45.25pt,148.1pt" to="45.25pt,148.1pt"/>
              </w:pict>
            </w: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Управление сельского хозяйства и продовольствия Гаврилово-Посадского муниципального района</w:t>
            </w:r>
          </w:p>
          <w:p w14:paraId="3D200996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11C8C99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 xml:space="preserve">Заместитель главы администрации, начальник Управления </w:t>
            </w:r>
          </w:p>
        </w:tc>
        <w:tc>
          <w:tcPr>
            <w:tcW w:w="644" w:type="dxa"/>
            <w:tcBorders>
              <w:top w:val="nil"/>
            </w:tcBorders>
          </w:tcPr>
          <w:p w14:paraId="0F4A798A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noProof/>
                <w:sz w:val="20"/>
                <w:szCs w:val="20"/>
              </w:rPr>
              <w:pict w14:anchorId="4DFF8668">
                <v:line id="_x0000_s1061" style="position:absolute;left:0;text-align:left;flip:x;z-index:251659776;mso-position-horizontal-relative:text;mso-position-vertical-relative:text" from="6.25pt,226.25pt" to="6.5pt,226.25pt"/>
              </w:pict>
            </w:r>
          </w:p>
        </w:tc>
        <w:tc>
          <w:tcPr>
            <w:tcW w:w="1920" w:type="dxa"/>
          </w:tcPr>
          <w:p w14:paraId="37256033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Управление координации  комплекса социальных  вопросов  администрации Гаврилово-Посадского муниципального района</w:t>
            </w:r>
          </w:p>
          <w:p w14:paraId="2FE85FCB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AFAB5E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Начальник Управления</w:t>
            </w:r>
          </w:p>
          <w:p w14:paraId="6E4DE699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94774A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по физической культуре и спорту</w:t>
            </w:r>
          </w:p>
          <w:p w14:paraId="03B13312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00DD35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604" w:type="dxa"/>
            <w:tcBorders>
              <w:top w:val="nil"/>
            </w:tcBorders>
          </w:tcPr>
          <w:p w14:paraId="7C32FF69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4B7D5216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Отдел образования  администрации Гаврилово-Посадского муниципального района</w:t>
            </w:r>
          </w:p>
          <w:p w14:paraId="21C2E20C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66A7D9" w14:textId="77777777" w:rsidR="00AA1AC1" w:rsidRPr="00F638B6" w:rsidRDefault="00AA1AC1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Начальник Отдела</w:t>
            </w:r>
          </w:p>
        </w:tc>
      </w:tr>
    </w:tbl>
    <w:p w14:paraId="140FAD74" w14:textId="77777777" w:rsidR="008F5A34" w:rsidRPr="008F5A34" w:rsidRDefault="008F5A34" w:rsidP="00D23E10">
      <w:pPr>
        <w:spacing w:after="0"/>
        <w:rPr>
          <w:sz w:val="20"/>
          <w:szCs w:val="20"/>
        </w:rPr>
      </w:pPr>
    </w:p>
    <w:sectPr w:rsidR="008F5A34" w:rsidRPr="008F5A34" w:rsidSect="005F2780">
      <w:pgSz w:w="16838" w:h="11906" w:orient="landscape" w:code="9"/>
      <w:pgMar w:top="284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E73"/>
    <w:rsid w:val="00015DA0"/>
    <w:rsid w:val="0028673E"/>
    <w:rsid w:val="003140BB"/>
    <w:rsid w:val="00330FBF"/>
    <w:rsid w:val="00352E68"/>
    <w:rsid w:val="00390E73"/>
    <w:rsid w:val="00403244"/>
    <w:rsid w:val="004D0EA0"/>
    <w:rsid w:val="004D18D9"/>
    <w:rsid w:val="00501406"/>
    <w:rsid w:val="00562A18"/>
    <w:rsid w:val="00570521"/>
    <w:rsid w:val="00571031"/>
    <w:rsid w:val="005F2780"/>
    <w:rsid w:val="0060609D"/>
    <w:rsid w:val="0064226C"/>
    <w:rsid w:val="00664A62"/>
    <w:rsid w:val="006877EE"/>
    <w:rsid w:val="006B551C"/>
    <w:rsid w:val="006C37AC"/>
    <w:rsid w:val="0071744F"/>
    <w:rsid w:val="007615DD"/>
    <w:rsid w:val="007C6634"/>
    <w:rsid w:val="00820297"/>
    <w:rsid w:val="008A1A41"/>
    <w:rsid w:val="008A78DD"/>
    <w:rsid w:val="008E1688"/>
    <w:rsid w:val="008F5A34"/>
    <w:rsid w:val="009B4260"/>
    <w:rsid w:val="00A370FA"/>
    <w:rsid w:val="00A90A0C"/>
    <w:rsid w:val="00AA1AC1"/>
    <w:rsid w:val="00AD1DA6"/>
    <w:rsid w:val="00B04C1E"/>
    <w:rsid w:val="00B12551"/>
    <w:rsid w:val="00B970DF"/>
    <w:rsid w:val="00BA4E5B"/>
    <w:rsid w:val="00BC66AB"/>
    <w:rsid w:val="00C57372"/>
    <w:rsid w:val="00D2333F"/>
    <w:rsid w:val="00D23E10"/>
    <w:rsid w:val="00D42C29"/>
    <w:rsid w:val="00DD0B69"/>
    <w:rsid w:val="00E16628"/>
    <w:rsid w:val="00E352B2"/>
    <w:rsid w:val="00F6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B52986"/>
  <w15:chartTrackingRefBased/>
  <w15:docId w15:val="{7D4989EA-98F0-4088-83BA-E6448230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7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4D1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62A18"/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3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cp:lastModifiedBy>Данила Белов</cp:lastModifiedBy>
  <cp:revision>2</cp:revision>
  <cp:lastPrinted>2007-01-01T06:49:00Z</cp:lastPrinted>
  <dcterms:created xsi:type="dcterms:W3CDTF">2024-11-22T10:45:00Z</dcterms:created>
  <dcterms:modified xsi:type="dcterms:W3CDTF">2024-11-22T10:45:00Z</dcterms:modified>
</cp:coreProperties>
</file>