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C57DA" w14:textId="77777777" w:rsidR="00A23C5F" w:rsidRPr="0045571E" w:rsidRDefault="00A23C5F" w:rsidP="00A23C5F">
      <w:pPr>
        <w:tabs>
          <w:tab w:val="left" w:pos="4536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B1D2309" wp14:editId="07D5EFF5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9334F0" w14:textId="77777777" w:rsidR="00A23C5F" w:rsidRPr="0045571E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62C6DC" w14:textId="77777777" w:rsidR="00A23C5F" w:rsidRPr="0045571E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1973C083" w14:textId="77777777" w:rsidR="00A23C5F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08AD2C39" w14:textId="77777777" w:rsidR="00A23C5F" w:rsidRPr="0045571E" w:rsidRDefault="00A23C5F" w:rsidP="00A23C5F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768636E2" w14:textId="77777777" w:rsidR="00A23C5F" w:rsidRPr="0045571E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sz w:val="28"/>
          <w:szCs w:val="28"/>
          <w:lang w:eastAsia="en-US"/>
        </w:rPr>
        <w:t>АДМИНИСТРАЦИЯ ГАВРИЛОВО-ПОСАДСКОГО</w:t>
      </w:r>
    </w:p>
    <w:p w14:paraId="15F47470" w14:textId="77777777" w:rsidR="00A23C5F" w:rsidRPr="0045571E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ИВАНОВСКОЙ ОБЛАСТИ</w:t>
      </w:r>
    </w:p>
    <w:p w14:paraId="5E23BBBC" w14:textId="77777777" w:rsidR="00A23C5F" w:rsidRPr="0045571E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14:paraId="1BE60D57" w14:textId="77777777" w:rsidR="00A23C5F" w:rsidRPr="0065699C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639A879D" w14:textId="77777777" w:rsidR="00A23C5F" w:rsidRPr="0065699C" w:rsidRDefault="00A23C5F" w:rsidP="00A23C5F">
      <w:pPr>
        <w:tabs>
          <w:tab w:val="left" w:pos="851"/>
        </w:tabs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A51770A" w14:textId="335ACF75" w:rsidR="00A23C5F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 xml:space="preserve">от </w:t>
      </w:r>
      <w:r w:rsidR="003F0B8D">
        <w:rPr>
          <w:rFonts w:ascii="Times New Roman" w:eastAsia="Calibri" w:hAnsi="Times New Roman"/>
          <w:sz w:val="28"/>
          <w:szCs w:val="28"/>
        </w:rPr>
        <w:t>30.03.2021</w:t>
      </w:r>
      <w:r>
        <w:rPr>
          <w:rFonts w:ascii="Times New Roman" w:eastAsia="Calibri" w:hAnsi="Times New Roman"/>
          <w:sz w:val="28"/>
          <w:szCs w:val="28"/>
        </w:rPr>
        <w:t xml:space="preserve"> №</w:t>
      </w:r>
      <w:r w:rsidR="003F0B8D">
        <w:rPr>
          <w:rFonts w:ascii="Times New Roman" w:eastAsia="Calibri" w:hAnsi="Times New Roman"/>
          <w:sz w:val="28"/>
          <w:szCs w:val="28"/>
        </w:rPr>
        <w:t xml:space="preserve"> 185-п</w:t>
      </w:r>
    </w:p>
    <w:p w14:paraId="62508EC7" w14:textId="77777777" w:rsidR="00A23C5F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46D1DA8E" w14:textId="4FE8748E" w:rsidR="00A23C5F" w:rsidRDefault="00697692" w:rsidP="0069769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О внесении изменений в постановление администрации Гаврилово-Посадского муниципального района от 20.08.2020 № 380-п «</w:t>
      </w:r>
      <w:r w:rsidR="00A23C5F" w:rsidRPr="00FA00CB">
        <w:rPr>
          <w:rFonts w:ascii="Times New Roman" w:eastAsia="Calibri" w:hAnsi="Times New Roman"/>
          <w:b/>
          <w:sz w:val="28"/>
          <w:szCs w:val="28"/>
          <w:lang w:eastAsia="en-US"/>
        </w:rPr>
        <w:t>О</w:t>
      </w:r>
      <w:r w:rsidR="00A23C5F">
        <w:rPr>
          <w:rFonts w:ascii="Times New Roman" w:eastAsia="Calibri" w:hAnsi="Times New Roman"/>
          <w:b/>
          <w:sz w:val="28"/>
          <w:szCs w:val="28"/>
          <w:lang w:eastAsia="en-US"/>
        </w:rPr>
        <w:t>б утверждении положения и паспорта особо охраняемой природной территории Гаврилово-Посадского муниципального района</w:t>
      </w:r>
    </w:p>
    <w:p w14:paraId="7BBA4470" w14:textId="77777777" w:rsidR="00A23C5F" w:rsidRPr="00492CA3" w:rsidRDefault="00A23C5F" w:rsidP="00492CA3">
      <w:pPr>
        <w:spacing w:line="240" w:lineRule="auto"/>
        <w:contextualSpacing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="00154081">
        <w:rPr>
          <w:rFonts w:ascii="Times New Roman" w:hAnsi="Times New Roman"/>
          <w:b/>
          <w:sz w:val="28"/>
          <w:szCs w:val="28"/>
        </w:rPr>
        <w:t>Одиночный дуб села Осановец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33E06823" w14:textId="77777777" w:rsidR="00A23C5F" w:rsidRPr="00752A10" w:rsidRDefault="00A23C5F" w:rsidP="00A23C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07CC79" w14:textId="77777777" w:rsidR="00A23C5F" w:rsidRDefault="00A23C5F" w:rsidP="00A23C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F26DD69" w14:textId="4E2A30FE" w:rsidR="00B81819" w:rsidRPr="00B04A51" w:rsidRDefault="00B81819" w:rsidP="00B8181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A3466">
        <w:rPr>
          <w:rFonts w:ascii="Times New Roman" w:hAnsi="Times New Roman"/>
          <w:spacing w:val="2"/>
          <w:sz w:val="28"/>
          <w:szCs w:val="28"/>
        </w:rPr>
        <w:t xml:space="preserve">В соответствии </w:t>
      </w:r>
      <w:r>
        <w:rPr>
          <w:rFonts w:ascii="Times New Roman" w:hAnsi="Times New Roman"/>
          <w:spacing w:val="2"/>
          <w:sz w:val="28"/>
          <w:szCs w:val="28"/>
        </w:rPr>
        <w:t xml:space="preserve">с Федеральным законом от 14.03.1995 № 33-ФЗ «Об особо охраняемых природных территориях», </w:t>
      </w:r>
      <w:r w:rsidRPr="000A3466">
        <w:rPr>
          <w:rFonts w:ascii="Times New Roman" w:hAnsi="Times New Roman"/>
          <w:spacing w:val="2"/>
          <w:sz w:val="28"/>
          <w:szCs w:val="28"/>
        </w:rPr>
        <w:t>с </w:t>
      </w:r>
      <w:r>
        <w:rPr>
          <w:rFonts w:ascii="Times New Roman" w:hAnsi="Times New Roman"/>
          <w:spacing w:val="2"/>
          <w:sz w:val="28"/>
          <w:szCs w:val="28"/>
        </w:rPr>
        <w:t xml:space="preserve"> Законом Ивановской </w:t>
      </w:r>
      <w:r w:rsidRPr="000A3466">
        <w:rPr>
          <w:rFonts w:ascii="Times New Roman" w:hAnsi="Times New Roman"/>
          <w:spacing w:val="2"/>
          <w:sz w:val="28"/>
          <w:szCs w:val="28"/>
        </w:rPr>
        <w:t>области </w:t>
      </w:r>
      <w:hyperlink r:id="rId9" w:history="1">
        <w:r>
          <w:rPr>
            <w:rFonts w:ascii="Times New Roman" w:hAnsi="Times New Roman"/>
            <w:spacing w:val="2"/>
            <w:sz w:val="28"/>
            <w:szCs w:val="28"/>
          </w:rPr>
          <w:t>от 06.05.2011 № 39</w:t>
        </w:r>
        <w:r w:rsidRPr="000A3466">
          <w:rPr>
            <w:rFonts w:ascii="Times New Roman" w:hAnsi="Times New Roman"/>
            <w:spacing w:val="2"/>
            <w:sz w:val="28"/>
            <w:szCs w:val="28"/>
          </w:rPr>
          <w:t>-</w:t>
        </w:r>
        <w:r>
          <w:rPr>
            <w:rFonts w:ascii="Times New Roman" w:hAnsi="Times New Roman"/>
            <w:spacing w:val="2"/>
            <w:sz w:val="28"/>
            <w:szCs w:val="28"/>
          </w:rPr>
          <w:t>ОЗ «</w:t>
        </w:r>
        <w:r w:rsidRPr="000A3466">
          <w:rPr>
            <w:rFonts w:ascii="Times New Roman" w:hAnsi="Times New Roman"/>
            <w:spacing w:val="2"/>
            <w:sz w:val="28"/>
            <w:szCs w:val="28"/>
          </w:rPr>
          <w:t>Об особо охраняемых природных террито</w:t>
        </w:r>
        <w:r>
          <w:rPr>
            <w:rFonts w:ascii="Times New Roman" w:hAnsi="Times New Roman"/>
            <w:spacing w:val="2"/>
            <w:sz w:val="28"/>
            <w:szCs w:val="28"/>
          </w:rPr>
          <w:t>риях в Ивановской</w:t>
        </w:r>
        <w:r w:rsidRPr="000A3466">
          <w:rPr>
            <w:rFonts w:ascii="Times New Roman" w:hAnsi="Times New Roman"/>
            <w:spacing w:val="2"/>
            <w:sz w:val="28"/>
            <w:szCs w:val="28"/>
          </w:rPr>
          <w:t xml:space="preserve"> области</w:t>
        </w:r>
        <w:r>
          <w:rPr>
            <w:rFonts w:ascii="Times New Roman" w:hAnsi="Times New Roman"/>
            <w:spacing w:val="2"/>
            <w:sz w:val="28"/>
            <w:szCs w:val="28"/>
          </w:rPr>
          <w:t>»</w:t>
        </w:r>
      </w:hyperlink>
      <w:r w:rsidRPr="000A3466">
        <w:rPr>
          <w:rFonts w:ascii="Times New Roman" w:hAnsi="Times New Roman"/>
          <w:spacing w:val="2"/>
          <w:sz w:val="28"/>
          <w:szCs w:val="28"/>
        </w:rPr>
        <w:t>, на основании результатов обследова</w:t>
      </w:r>
      <w:r>
        <w:rPr>
          <w:rFonts w:ascii="Times New Roman" w:hAnsi="Times New Roman"/>
          <w:spacing w:val="2"/>
          <w:sz w:val="28"/>
          <w:szCs w:val="28"/>
        </w:rPr>
        <w:t xml:space="preserve">ния, землеустроительных работ и паспортизации особо охраняемой </w:t>
      </w:r>
      <w:r w:rsidRPr="000A3466">
        <w:rPr>
          <w:rFonts w:ascii="Times New Roman" w:hAnsi="Times New Roman"/>
          <w:spacing w:val="2"/>
          <w:sz w:val="28"/>
          <w:szCs w:val="28"/>
        </w:rPr>
        <w:t>природ</w:t>
      </w:r>
      <w:r>
        <w:rPr>
          <w:rFonts w:ascii="Times New Roman" w:hAnsi="Times New Roman"/>
          <w:spacing w:val="2"/>
          <w:sz w:val="28"/>
          <w:szCs w:val="28"/>
        </w:rPr>
        <w:t xml:space="preserve">ной </w:t>
      </w:r>
      <w:r w:rsidRPr="000A3466">
        <w:rPr>
          <w:rFonts w:ascii="Times New Roman" w:hAnsi="Times New Roman"/>
          <w:spacing w:val="2"/>
          <w:sz w:val="28"/>
          <w:szCs w:val="28"/>
        </w:rPr>
        <w:t>террито</w:t>
      </w:r>
      <w:r>
        <w:rPr>
          <w:rFonts w:ascii="Times New Roman" w:hAnsi="Times New Roman"/>
          <w:spacing w:val="2"/>
          <w:sz w:val="28"/>
          <w:szCs w:val="28"/>
        </w:rPr>
        <w:t xml:space="preserve">рии Гаврилово - Посадского муниципального района </w:t>
      </w:r>
      <w:r w:rsidRPr="00917503">
        <w:rPr>
          <w:rFonts w:ascii="Times New Roman" w:hAnsi="Times New Roman"/>
          <w:spacing w:val="2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Одиночный дуб села Осановец</w:t>
      </w:r>
      <w:r w:rsidRPr="00917503">
        <w:rPr>
          <w:rFonts w:ascii="Times New Roman" w:hAnsi="Times New Roman"/>
          <w:sz w:val="28"/>
          <w:szCs w:val="28"/>
        </w:rPr>
        <w:t>»</w:t>
      </w:r>
      <w:r w:rsidRPr="00917503">
        <w:rPr>
          <w:rFonts w:ascii="Times New Roman" w:eastAsia="Calibri" w:hAnsi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4B31D8">
        <w:rPr>
          <w:rFonts w:ascii="Times New Roman" w:hAnsi="Times New Roman"/>
          <w:sz w:val="28"/>
          <w:szCs w:val="28"/>
        </w:rPr>
        <w:t>Гаврилово-Пос</w:t>
      </w:r>
      <w:r>
        <w:rPr>
          <w:rFonts w:ascii="Times New Roman" w:hAnsi="Times New Roman"/>
          <w:sz w:val="28"/>
          <w:szCs w:val="28"/>
        </w:rPr>
        <w:t xml:space="preserve">адского муниципального </w:t>
      </w:r>
      <w:r w:rsidRPr="004B31D8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B31D8">
        <w:rPr>
          <w:rFonts w:ascii="Times New Roman" w:hAnsi="Times New Roman"/>
          <w:b/>
          <w:sz w:val="28"/>
          <w:szCs w:val="28"/>
        </w:rPr>
        <w:t>п о с т а н о в л я е т</w:t>
      </w:r>
      <w:r w:rsidRPr="004B31D8">
        <w:rPr>
          <w:rFonts w:ascii="Times New Roman" w:hAnsi="Times New Roman"/>
          <w:sz w:val="28"/>
          <w:szCs w:val="28"/>
        </w:rPr>
        <w:t>:</w:t>
      </w:r>
    </w:p>
    <w:p w14:paraId="0108BF98" w14:textId="3E0E8DDF" w:rsidR="00B81819" w:rsidRDefault="00B81819" w:rsidP="00B81819">
      <w:pPr>
        <w:pStyle w:val="a3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eastAsia="Calibri" w:hAnsi="Times New Roman"/>
          <w:szCs w:val="28"/>
          <w:lang w:eastAsia="en-US"/>
        </w:rPr>
        <w:t>1</w:t>
      </w:r>
      <w:r w:rsidRPr="000F2D23">
        <w:rPr>
          <w:rFonts w:ascii="Times New Roman" w:eastAsia="Calibri" w:hAnsi="Times New Roman"/>
          <w:szCs w:val="28"/>
          <w:lang w:eastAsia="en-US"/>
        </w:rPr>
        <w:t>.</w:t>
      </w:r>
      <w:r>
        <w:rPr>
          <w:rFonts w:ascii="Times New Roman" w:hAnsi="Times New Roman"/>
          <w:szCs w:val="28"/>
        </w:rPr>
        <w:t xml:space="preserve">Внести в постановление администрации  </w:t>
      </w:r>
      <w:r w:rsidRPr="004B31D8">
        <w:rPr>
          <w:rFonts w:ascii="Times New Roman" w:hAnsi="Times New Roman"/>
          <w:szCs w:val="28"/>
        </w:rPr>
        <w:t>Гаврилово-Пос</w:t>
      </w:r>
      <w:r>
        <w:rPr>
          <w:rFonts w:ascii="Times New Roman" w:hAnsi="Times New Roman"/>
          <w:szCs w:val="28"/>
        </w:rPr>
        <w:t xml:space="preserve">адского    муниципального  </w:t>
      </w:r>
      <w:r w:rsidRPr="004B31D8">
        <w:rPr>
          <w:rFonts w:ascii="Times New Roman" w:hAnsi="Times New Roman"/>
          <w:szCs w:val="28"/>
        </w:rPr>
        <w:t>района</w:t>
      </w:r>
      <w:r>
        <w:rPr>
          <w:rFonts w:ascii="Times New Roman" w:hAnsi="Times New Roman"/>
          <w:szCs w:val="28"/>
        </w:rPr>
        <w:t xml:space="preserve"> от 20.08.2020 № 380-п  «Об утверждении положения и паспорта  особо охраняемой природной территории Гаврилово-Посадского муниципального района </w:t>
      </w:r>
      <w:r w:rsidRPr="00FC6600">
        <w:rPr>
          <w:rFonts w:ascii="Times New Roman" w:eastAsia="Calibri" w:hAnsi="Times New Roman"/>
          <w:szCs w:val="28"/>
          <w:lang w:eastAsia="en-US"/>
        </w:rPr>
        <w:t>«</w:t>
      </w:r>
      <w:r>
        <w:rPr>
          <w:rFonts w:ascii="Times New Roman" w:hAnsi="Times New Roman"/>
          <w:szCs w:val="28"/>
        </w:rPr>
        <w:t>Одиночный дуб села Осановец» следующие изменения:</w:t>
      </w:r>
    </w:p>
    <w:p w14:paraId="47AAD168" w14:textId="7EFBBEBA" w:rsidR="00B81819" w:rsidRDefault="00B81819" w:rsidP="00B81819">
      <w:pPr>
        <w:pStyle w:val="a3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1.1. в приложение 1 к постановлению  «Положение </w:t>
      </w:r>
      <w:r w:rsidRPr="00B70E95">
        <w:rPr>
          <w:rFonts w:ascii="Times New Roman" w:hAnsi="Times New Roman"/>
          <w:szCs w:val="28"/>
        </w:rPr>
        <w:t xml:space="preserve">об особо охраняемой природной территории Гаврилово-Посадского муниципального района </w:t>
      </w:r>
      <w:r w:rsidRPr="00B70E95">
        <w:rPr>
          <w:rFonts w:ascii="Times New Roman" w:eastAsia="Calibri" w:hAnsi="Times New Roman"/>
          <w:szCs w:val="28"/>
          <w:lang w:eastAsia="en-US"/>
        </w:rPr>
        <w:t>«</w:t>
      </w:r>
      <w:r>
        <w:rPr>
          <w:rFonts w:ascii="Times New Roman" w:hAnsi="Times New Roman"/>
          <w:szCs w:val="28"/>
        </w:rPr>
        <w:t>Одиночный дуб села Осановец</w:t>
      </w:r>
      <w:r w:rsidRPr="00B70E95">
        <w:rPr>
          <w:rFonts w:ascii="Times New Roman" w:eastAsia="Calibri" w:hAnsi="Times New Roman"/>
          <w:szCs w:val="28"/>
          <w:lang w:eastAsia="en-US"/>
        </w:rPr>
        <w:t>»</w:t>
      </w:r>
      <w:r>
        <w:rPr>
          <w:rFonts w:ascii="Times New Roman" w:eastAsia="Calibri" w:hAnsi="Times New Roman"/>
          <w:szCs w:val="28"/>
          <w:lang w:eastAsia="en-US"/>
        </w:rPr>
        <w:t xml:space="preserve">, </w:t>
      </w:r>
      <w:r>
        <w:rPr>
          <w:rFonts w:ascii="Times New Roman" w:hAnsi="Times New Roman"/>
          <w:szCs w:val="28"/>
        </w:rPr>
        <w:t>раздел 2 «Режим охраны ООПТ» дополнить пунктом 2.4.  следующего содержания:</w:t>
      </w:r>
    </w:p>
    <w:p w14:paraId="7F305C8B" w14:textId="57D2B3B8" w:rsidR="00B81819" w:rsidRPr="007D29F9" w:rsidRDefault="00B81819" w:rsidP="00B81819">
      <w:pPr>
        <w:pStyle w:val="a3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«2.4.</w:t>
      </w:r>
      <w:r w:rsidRPr="007D29F9">
        <w:t xml:space="preserve"> </w:t>
      </w:r>
      <w:r w:rsidRPr="007D29F9">
        <w:rPr>
          <w:rFonts w:ascii="Times New Roman" w:hAnsi="Times New Roman"/>
          <w:szCs w:val="28"/>
        </w:rPr>
        <w:t>Порядок посещения ООПТ</w:t>
      </w:r>
      <w:r>
        <w:rPr>
          <w:rFonts w:ascii="Times New Roman" w:hAnsi="Times New Roman"/>
          <w:szCs w:val="28"/>
        </w:rPr>
        <w:t xml:space="preserve"> </w:t>
      </w:r>
      <w:r w:rsidRPr="007D29F9">
        <w:rPr>
          <w:rFonts w:ascii="Times New Roman" w:hAnsi="Times New Roman"/>
          <w:szCs w:val="28"/>
        </w:rPr>
        <w:t>м.зн. «</w:t>
      </w:r>
      <w:r>
        <w:rPr>
          <w:rFonts w:ascii="Times New Roman" w:hAnsi="Times New Roman"/>
          <w:szCs w:val="28"/>
        </w:rPr>
        <w:t>Одиночный дуб села Осановец</w:t>
      </w:r>
      <w:r w:rsidRPr="007D29F9">
        <w:rPr>
          <w:rFonts w:ascii="Times New Roman" w:hAnsi="Times New Roman"/>
          <w:szCs w:val="28"/>
        </w:rPr>
        <w:t>»:</w:t>
      </w:r>
    </w:p>
    <w:p w14:paraId="7D5B3D06" w14:textId="07687E47" w:rsidR="00B81819" w:rsidRDefault="00B81819" w:rsidP="00B81819">
      <w:pPr>
        <w:pStyle w:val="a3"/>
        <w:ind w:firstLine="708"/>
        <w:jc w:val="both"/>
        <w:rPr>
          <w:rFonts w:ascii="Times New Roman" w:hAnsi="Times New Roman"/>
          <w:szCs w:val="28"/>
        </w:rPr>
      </w:pPr>
      <w:r w:rsidRPr="007D29F9">
        <w:rPr>
          <w:rFonts w:ascii="Times New Roman" w:hAnsi="Times New Roman"/>
          <w:szCs w:val="28"/>
        </w:rPr>
        <w:t>- физические лица, не проживающие в населенных пунктах, расположенных в границах ООПТ, могут посещать такие территории бесплатно.</w:t>
      </w:r>
      <w:r>
        <w:rPr>
          <w:rFonts w:ascii="Times New Roman" w:hAnsi="Times New Roman"/>
          <w:szCs w:val="28"/>
        </w:rPr>
        <w:t xml:space="preserve"> «Порядок посещения ООПТ </w:t>
      </w:r>
      <w:r>
        <w:rPr>
          <w:rFonts w:ascii="Times New Roman" w:hAnsi="Times New Roman"/>
          <w:spacing w:val="2"/>
          <w:szCs w:val="28"/>
        </w:rPr>
        <w:t>м.зн. «</w:t>
      </w:r>
      <w:r>
        <w:rPr>
          <w:rFonts w:ascii="Times New Roman" w:hAnsi="Times New Roman"/>
          <w:szCs w:val="28"/>
        </w:rPr>
        <w:t>Одиночный дуб села Осановец».</w:t>
      </w:r>
    </w:p>
    <w:p w14:paraId="30410B30" w14:textId="616D1329" w:rsidR="00B81819" w:rsidRDefault="00B81819" w:rsidP="00B81819">
      <w:pPr>
        <w:pStyle w:val="a3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1.2. приложение  2 к постановлению  «Паспорт на особо охраняемую природную территорию Гаврилово-Посадского муниципального района </w:t>
      </w:r>
      <w:r>
        <w:rPr>
          <w:rFonts w:ascii="Times New Roman" w:hAnsi="Times New Roman"/>
          <w:szCs w:val="28"/>
        </w:rPr>
        <w:lastRenderedPageBreak/>
        <w:t xml:space="preserve">«Одиночный дуб села Осановец» дополнить приложением согласно </w:t>
      </w:r>
      <w:r w:rsidRPr="00DC0529">
        <w:rPr>
          <w:rFonts w:ascii="Times New Roman" w:hAnsi="Times New Roman"/>
          <w:szCs w:val="28"/>
        </w:rPr>
        <w:t>приложени</w:t>
      </w:r>
      <w:r>
        <w:rPr>
          <w:rFonts w:ascii="Times New Roman" w:hAnsi="Times New Roman"/>
          <w:szCs w:val="28"/>
        </w:rPr>
        <w:t>я</w:t>
      </w:r>
      <w:r w:rsidRPr="00DC0529">
        <w:rPr>
          <w:rFonts w:ascii="Times New Roman" w:hAnsi="Times New Roman"/>
          <w:szCs w:val="28"/>
        </w:rPr>
        <w:t>.</w:t>
      </w:r>
    </w:p>
    <w:p w14:paraId="15E99809" w14:textId="1682B357" w:rsidR="00A23C5F" w:rsidRDefault="00A23C5F" w:rsidP="00B8181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</w:t>
      </w:r>
      <w:r w:rsidR="00492CA3">
        <w:rPr>
          <w:rFonts w:ascii="Times New Roman" w:hAnsi="Times New Roman"/>
          <w:sz w:val="28"/>
          <w:szCs w:val="28"/>
        </w:rPr>
        <w:t xml:space="preserve"> Опубликовать настоящее постановление в сборнике </w:t>
      </w:r>
      <w:r w:rsidRPr="005E31DD">
        <w:rPr>
          <w:rFonts w:ascii="Times New Roman" w:hAnsi="Times New Roman"/>
          <w:sz w:val="28"/>
          <w:szCs w:val="28"/>
        </w:rPr>
        <w:t>«Вес</w:t>
      </w:r>
      <w:r>
        <w:rPr>
          <w:rFonts w:ascii="Times New Roman" w:hAnsi="Times New Roman"/>
          <w:sz w:val="28"/>
          <w:szCs w:val="28"/>
        </w:rPr>
        <w:t>т</w:t>
      </w:r>
      <w:r w:rsidRPr="005E31DD">
        <w:rPr>
          <w:rFonts w:ascii="Times New Roman" w:hAnsi="Times New Roman"/>
          <w:sz w:val="28"/>
          <w:szCs w:val="28"/>
        </w:rPr>
        <w:t>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3D0">
        <w:rPr>
          <w:rFonts w:ascii="Times New Roman" w:hAnsi="Times New Roman"/>
          <w:sz w:val="28"/>
          <w:szCs w:val="28"/>
        </w:rPr>
        <w:t>Гаврилово-Посадского муниципального района» и разместить на официальном сайте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14:paraId="3D7A4DBD" w14:textId="77777777" w:rsidR="00A23C5F" w:rsidRDefault="00A23C5F" w:rsidP="00A23C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="00492CA3">
        <w:rPr>
          <w:rFonts w:ascii="Times New Roman" w:hAnsi="Times New Roman"/>
          <w:sz w:val="28"/>
          <w:szCs w:val="28"/>
        </w:rPr>
        <w:t>Настоящее постановление вступает</w:t>
      </w:r>
      <w:r w:rsidRPr="005E31DD">
        <w:rPr>
          <w:rFonts w:ascii="Times New Roman" w:hAnsi="Times New Roman"/>
          <w:sz w:val="28"/>
          <w:szCs w:val="28"/>
        </w:rPr>
        <w:t xml:space="preserve"> в силу со дня 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99C">
        <w:rPr>
          <w:rFonts w:ascii="Times New Roman" w:hAnsi="Times New Roman"/>
          <w:sz w:val="28"/>
          <w:szCs w:val="28"/>
        </w:rPr>
        <w:t>опубликования.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805158B" w14:textId="77777777" w:rsidR="00A23C5F" w:rsidRDefault="00A23C5F" w:rsidP="00A23C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182CB9" w14:textId="77777777" w:rsidR="00A23C5F" w:rsidRDefault="00A23C5F" w:rsidP="00A23C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7863AA" w14:textId="77777777" w:rsidR="00492CA3" w:rsidRPr="00307199" w:rsidRDefault="00492CA3" w:rsidP="00A23C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943BE8" w14:textId="77777777" w:rsidR="00A23C5F" w:rsidRDefault="00A23C5F" w:rsidP="00A23C5F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Глава 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Гаврилово-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Посадского</w:t>
      </w:r>
    </w:p>
    <w:p w14:paraId="3ACB3A9A" w14:textId="77777777" w:rsidR="00A23C5F" w:rsidRDefault="00A23C5F" w:rsidP="00A23C5F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йона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                             В.Ю. Лаптев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14:paraId="21940196" w14:textId="77777777" w:rsidR="00A23C5F" w:rsidRDefault="00A23C5F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1A0D0506" w14:textId="77777777" w:rsidR="00697692" w:rsidRDefault="00697692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00866FE8" w14:textId="77777777" w:rsidR="00697692" w:rsidRDefault="00697692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407FB7A7" w14:textId="77777777" w:rsidR="00697692" w:rsidRDefault="00697692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EB54720" w14:textId="77777777" w:rsidR="00697692" w:rsidRDefault="00697692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0B768A8B" w14:textId="77777777" w:rsidR="00697692" w:rsidRDefault="00697692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5DADA9F8" w14:textId="77777777" w:rsidR="00697692" w:rsidRDefault="00697692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6A5E8720" w14:textId="77777777" w:rsidR="00697692" w:rsidRDefault="00697692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4772D661" w14:textId="77777777" w:rsidR="00697692" w:rsidRDefault="00697692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1B971577" w14:textId="77777777" w:rsidR="00697692" w:rsidRDefault="00697692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0E1F41FD" w14:textId="77777777" w:rsidR="00697692" w:rsidRDefault="00697692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60332C86" w14:textId="77777777" w:rsidR="00697692" w:rsidRDefault="00697692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263FF190" w14:textId="77777777" w:rsidR="00697692" w:rsidRDefault="00697692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E22F5D4" w14:textId="77777777" w:rsidR="00697692" w:rsidRDefault="00697692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1E3DC206" w14:textId="77777777" w:rsidR="00697692" w:rsidRDefault="00697692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42492B55" w14:textId="77777777" w:rsidR="00697692" w:rsidRDefault="00697692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0C103CD7" w14:textId="77777777" w:rsidR="00697692" w:rsidRDefault="00697692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65FAB93A" w14:textId="77777777" w:rsidR="00697692" w:rsidRDefault="00697692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5EA0DDF4" w14:textId="77777777" w:rsidR="00697692" w:rsidRDefault="00697692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5C6FCB75" w14:textId="77777777" w:rsidR="00697692" w:rsidRDefault="00697692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47DD1DF9" w14:textId="77777777" w:rsidR="00697692" w:rsidRDefault="00697692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08D3A477" w14:textId="77777777" w:rsidR="00697692" w:rsidRDefault="00697692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A5915E3" w14:textId="77777777" w:rsidR="00697692" w:rsidRDefault="00697692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06A98933" w14:textId="77777777" w:rsidR="00697692" w:rsidRDefault="00697692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10113F0" w14:textId="77777777" w:rsidR="00697692" w:rsidRDefault="00697692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1166B0B0" w14:textId="77777777" w:rsidR="00697692" w:rsidRDefault="00697692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2B9502E4" w14:textId="77777777" w:rsidR="00697692" w:rsidRDefault="00697692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0E9CAC17" w14:textId="77777777" w:rsidR="00697692" w:rsidRDefault="00697692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2B8297DE" w14:textId="77777777" w:rsidR="00697692" w:rsidRDefault="00697692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4C08EB40" w14:textId="77777777" w:rsidR="00697692" w:rsidRDefault="00697692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0D35DAA8" w14:textId="77777777" w:rsidR="00697692" w:rsidRDefault="00697692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661221CA" w14:textId="77777777" w:rsidR="00697692" w:rsidRDefault="00697692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460D9096" w14:textId="77777777" w:rsidR="00A23C5F" w:rsidRDefault="00A23C5F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 xml:space="preserve">        </w:t>
      </w:r>
      <w:r w:rsidRPr="0095386D">
        <w:rPr>
          <w:rFonts w:ascii="Times New Roman" w:hAnsi="Times New Roman"/>
          <w:b w:val="0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1 </w:t>
      </w:r>
      <w:r w:rsidRPr="0095386D">
        <w:rPr>
          <w:rFonts w:ascii="Times New Roman" w:hAnsi="Times New Roman"/>
          <w:b w:val="0"/>
          <w:color w:val="000000"/>
          <w:sz w:val="28"/>
          <w:szCs w:val="28"/>
        </w:rPr>
        <w:t>к постановлению</w:t>
      </w:r>
    </w:p>
    <w:p w14:paraId="1170B412" w14:textId="77777777" w:rsidR="00A23C5F" w:rsidRDefault="00A23C5F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администрации Гаврилово-Посадского</w:t>
      </w:r>
    </w:p>
    <w:p w14:paraId="2BB8C765" w14:textId="77777777" w:rsidR="00A23C5F" w:rsidRDefault="00A23C5F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муниципального района</w:t>
      </w:r>
    </w:p>
    <w:p w14:paraId="6AC631A6" w14:textId="1ACF0A05" w:rsidR="00A23C5F" w:rsidRDefault="00A23C5F" w:rsidP="00A23C5F">
      <w:pPr>
        <w:pStyle w:val="Pro-TabNam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от </w:t>
      </w:r>
      <w:r w:rsidR="003F0B8D">
        <w:rPr>
          <w:rFonts w:ascii="Times New Roman" w:hAnsi="Times New Roman"/>
          <w:b w:val="0"/>
          <w:color w:val="000000"/>
          <w:sz w:val="28"/>
          <w:szCs w:val="28"/>
        </w:rPr>
        <w:t>30.03.2021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№ </w:t>
      </w:r>
      <w:r w:rsidR="003F0B8D">
        <w:rPr>
          <w:rFonts w:ascii="Times New Roman" w:hAnsi="Times New Roman"/>
          <w:b w:val="0"/>
          <w:color w:val="000000"/>
          <w:sz w:val="28"/>
          <w:szCs w:val="28"/>
        </w:rPr>
        <w:t>185-п</w:t>
      </w:r>
    </w:p>
    <w:p w14:paraId="01E71DEE" w14:textId="77777777" w:rsidR="00B81819" w:rsidRDefault="00B81819" w:rsidP="00A23C5F">
      <w:pPr>
        <w:pStyle w:val="Pro-TabName"/>
        <w:jc w:val="right"/>
        <w:rPr>
          <w:rFonts w:ascii="Times New Roman" w:hAnsi="Times New Roman"/>
          <w:sz w:val="28"/>
          <w:szCs w:val="28"/>
        </w:rPr>
      </w:pPr>
    </w:p>
    <w:p w14:paraId="69500F4D" w14:textId="77777777" w:rsidR="00B81819" w:rsidRDefault="00B81819" w:rsidP="00B81819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Приложение к Паспорту</w:t>
      </w:r>
    </w:p>
    <w:p w14:paraId="3F67F8FB" w14:textId="77777777" w:rsidR="00B81819" w:rsidRDefault="00B81819" w:rsidP="00B81819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на особо охраняемую природную территорию</w:t>
      </w:r>
    </w:p>
    <w:p w14:paraId="12C78044" w14:textId="77777777" w:rsidR="00B81819" w:rsidRDefault="00B81819" w:rsidP="00B81819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Гаврилово-Посадского муниципального района</w:t>
      </w:r>
    </w:p>
    <w:p w14:paraId="0A906455" w14:textId="3C07FEC6" w:rsidR="00B81819" w:rsidRDefault="00B81819" w:rsidP="00B81819">
      <w:pPr>
        <w:pStyle w:val="Pro-TabName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«</w:t>
      </w:r>
      <w:r>
        <w:rPr>
          <w:rFonts w:ascii="Times New Roman" w:hAnsi="Times New Roman"/>
          <w:b w:val="0"/>
          <w:color w:val="auto"/>
          <w:sz w:val="28"/>
          <w:szCs w:val="28"/>
        </w:rPr>
        <w:t>Одиночный дуб села Осановец</w:t>
      </w:r>
      <w:r w:rsidRPr="00B00ABD">
        <w:rPr>
          <w:rFonts w:ascii="Times New Roman" w:hAnsi="Times New Roman"/>
          <w:b w:val="0"/>
          <w:color w:val="auto"/>
          <w:sz w:val="28"/>
          <w:szCs w:val="28"/>
        </w:rPr>
        <w:t>»</w:t>
      </w:r>
    </w:p>
    <w:p w14:paraId="1A73D8C7" w14:textId="77777777" w:rsidR="00B81819" w:rsidRDefault="00B81819" w:rsidP="00A23C5F">
      <w:pPr>
        <w:pStyle w:val="Pro-TabName"/>
        <w:jc w:val="right"/>
        <w:rPr>
          <w:rFonts w:ascii="Times New Roman" w:hAnsi="Times New Roman"/>
          <w:sz w:val="28"/>
          <w:szCs w:val="28"/>
        </w:rPr>
      </w:pPr>
    </w:p>
    <w:p w14:paraId="506BA3D7" w14:textId="68F90461" w:rsidR="00A23C5F" w:rsidRDefault="003D7B3C" w:rsidP="003D7B3C">
      <w:pPr>
        <w:pStyle w:val="Pro-TabName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3D7B3C">
        <w:rPr>
          <w:rFonts w:ascii="Times New Roman" w:hAnsi="Times New Roman"/>
          <w:b w:val="0"/>
          <w:color w:val="auto"/>
          <w:sz w:val="28"/>
          <w:szCs w:val="28"/>
        </w:rPr>
        <w:t>План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границ объекта</w:t>
      </w:r>
    </w:p>
    <w:p w14:paraId="244E3FF9" w14:textId="77777777" w:rsidR="003D7B3C" w:rsidRDefault="003D7B3C" w:rsidP="003D7B3C">
      <w:pPr>
        <w:pStyle w:val="Pro-TabName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14:paraId="3429DDAC" w14:textId="771E1928" w:rsidR="003D7B3C" w:rsidRPr="003D7B3C" w:rsidRDefault="003D7B3C" w:rsidP="003D7B3C">
      <w:pPr>
        <w:pStyle w:val="Pro-TabName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noProof/>
          <w:color w:val="auto"/>
          <w:sz w:val="28"/>
          <w:szCs w:val="28"/>
        </w:rPr>
        <w:drawing>
          <wp:inline distT="0" distB="0" distL="0" distR="0" wp14:anchorId="08C9C24A" wp14:editId="2E2D8049">
            <wp:extent cx="5762625" cy="6438900"/>
            <wp:effectExtent l="0" t="0" r="0" b="0"/>
            <wp:docPr id="1" name="Рисунок 1" descr="C:\Users\Tkacheva\Desktop\Одиночный дуб с. Осановец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acheva\Desktop\Одиночный дуб с. Осановец 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643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956BB" w14:textId="77777777" w:rsidR="00A23C5F" w:rsidRDefault="00A23C5F" w:rsidP="00A23C5F">
      <w:pPr>
        <w:pStyle w:val="Pro-TabName"/>
        <w:jc w:val="right"/>
        <w:rPr>
          <w:rFonts w:ascii="Times New Roman" w:hAnsi="Times New Roman"/>
          <w:sz w:val="28"/>
          <w:szCs w:val="28"/>
        </w:rPr>
      </w:pPr>
    </w:p>
    <w:p w14:paraId="229F4411" w14:textId="203E75A4" w:rsidR="003D7B3C" w:rsidRDefault="003D7B3C" w:rsidP="00A23C5F">
      <w:pPr>
        <w:pStyle w:val="Pro-TabNam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1D19844E" wp14:editId="4A8EF25A">
            <wp:extent cx="5760085" cy="6531393"/>
            <wp:effectExtent l="0" t="0" r="0" b="0"/>
            <wp:docPr id="4" name="Рисунок 4" descr="C:\Users\Tkacheva\Desktop\Одиночный дуб с. Осанов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kacheva\Desktop\Одиночный дуб с. Осановец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653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125CA" w14:textId="77777777" w:rsidR="00DF69D7" w:rsidRDefault="00DF69D7" w:rsidP="00A23C5F">
      <w:pPr>
        <w:pStyle w:val="Pro-TabName"/>
        <w:jc w:val="right"/>
        <w:rPr>
          <w:rFonts w:ascii="Times New Roman" w:hAnsi="Times New Roman"/>
          <w:sz w:val="28"/>
          <w:szCs w:val="28"/>
        </w:rPr>
      </w:pPr>
    </w:p>
    <w:p w14:paraId="195B356C" w14:textId="77777777" w:rsidR="00CB5EFD" w:rsidRDefault="003F0B8D"/>
    <w:p w14:paraId="079BE0CE" w14:textId="2F61B10C" w:rsidR="00CB5D6E" w:rsidRDefault="00CB5D6E" w:rsidP="00697692">
      <w:pPr>
        <w:jc w:val="right"/>
        <w:rPr>
          <w:rFonts w:ascii="Times New Roman" w:hAnsi="Times New Roman"/>
          <w:sz w:val="28"/>
          <w:szCs w:val="28"/>
        </w:rPr>
      </w:pPr>
    </w:p>
    <w:p w14:paraId="020BE581" w14:textId="2390CA53" w:rsidR="00CB5D6E" w:rsidRDefault="00CB5D6E" w:rsidP="00697692">
      <w:pPr>
        <w:jc w:val="right"/>
        <w:rPr>
          <w:rFonts w:ascii="Times New Roman" w:hAnsi="Times New Roman"/>
          <w:sz w:val="28"/>
          <w:szCs w:val="28"/>
        </w:rPr>
      </w:pPr>
    </w:p>
    <w:p w14:paraId="1D702EDA" w14:textId="77777777" w:rsidR="00CB5D6E" w:rsidRDefault="00CB5D6E" w:rsidP="00697692">
      <w:pPr>
        <w:jc w:val="right"/>
        <w:rPr>
          <w:rFonts w:ascii="Times New Roman" w:hAnsi="Times New Roman"/>
          <w:sz w:val="28"/>
          <w:szCs w:val="28"/>
        </w:rPr>
      </w:pPr>
    </w:p>
    <w:p w14:paraId="73C22262" w14:textId="77777777" w:rsidR="00CB5D6E" w:rsidRDefault="00CB5D6E" w:rsidP="00697692">
      <w:pPr>
        <w:jc w:val="right"/>
        <w:rPr>
          <w:rFonts w:ascii="Times New Roman" w:hAnsi="Times New Roman"/>
          <w:sz w:val="28"/>
          <w:szCs w:val="28"/>
        </w:rPr>
      </w:pPr>
    </w:p>
    <w:p w14:paraId="51727376" w14:textId="0081753C" w:rsidR="00CB5D6E" w:rsidRPr="00697692" w:rsidRDefault="00CB5D6E" w:rsidP="00697692">
      <w:pPr>
        <w:jc w:val="right"/>
        <w:rPr>
          <w:rFonts w:ascii="Times New Roman" w:hAnsi="Times New Roman"/>
          <w:sz w:val="28"/>
          <w:szCs w:val="28"/>
        </w:rPr>
      </w:pPr>
    </w:p>
    <w:sectPr w:rsidR="00CB5D6E" w:rsidRPr="00697692" w:rsidSect="0065699C">
      <w:headerReference w:type="default" r:id="rId12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BE979" w14:textId="77777777" w:rsidR="005B11ED" w:rsidRDefault="005B11ED" w:rsidP="0068580E">
      <w:pPr>
        <w:spacing w:after="0" w:line="240" w:lineRule="auto"/>
      </w:pPr>
      <w:r>
        <w:separator/>
      </w:r>
    </w:p>
  </w:endnote>
  <w:endnote w:type="continuationSeparator" w:id="0">
    <w:p w14:paraId="0BEE5D56" w14:textId="77777777" w:rsidR="005B11ED" w:rsidRDefault="005B11ED" w:rsidP="0068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B7307" w14:textId="77777777" w:rsidR="005B11ED" w:rsidRDefault="005B11ED" w:rsidP="0068580E">
      <w:pPr>
        <w:spacing w:after="0" w:line="240" w:lineRule="auto"/>
      </w:pPr>
      <w:r>
        <w:separator/>
      </w:r>
    </w:p>
  </w:footnote>
  <w:footnote w:type="continuationSeparator" w:id="0">
    <w:p w14:paraId="6DD7AE82" w14:textId="77777777" w:rsidR="005B11ED" w:rsidRDefault="005B11ED" w:rsidP="00685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7CD9D" w14:textId="77777777" w:rsidR="00F6526F" w:rsidRDefault="006F3906">
    <w:pPr>
      <w:pStyle w:val="a5"/>
      <w:jc w:val="right"/>
    </w:pPr>
    <w:r>
      <w:fldChar w:fldCharType="begin"/>
    </w:r>
    <w:r w:rsidR="0092109F">
      <w:instrText xml:space="preserve"> PAGE   \* MERGEFORMAT </w:instrText>
    </w:r>
    <w:r>
      <w:fldChar w:fldCharType="separate"/>
    </w:r>
    <w:r w:rsidR="003D7B3C">
      <w:rPr>
        <w:noProof/>
      </w:rPr>
      <w:t>3</w:t>
    </w:r>
    <w:r>
      <w:fldChar w:fldCharType="end"/>
    </w:r>
  </w:p>
  <w:p w14:paraId="3617F0F4" w14:textId="77777777" w:rsidR="00F6526F" w:rsidRDefault="003F0B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996EC0"/>
    <w:multiLevelType w:val="multilevel"/>
    <w:tmpl w:val="C42A34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3C0211D"/>
    <w:multiLevelType w:val="multilevel"/>
    <w:tmpl w:val="3170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A53CE8"/>
    <w:multiLevelType w:val="multilevel"/>
    <w:tmpl w:val="867C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B3223E"/>
    <w:multiLevelType w:val="multilevel"/>
    <w:tmpl w:val="B8B0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BC0DC2"/>
    <w:multiLevelType w:val="multilevel"/>
    <w:tmpl w:val="02BA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C5F"/>
    <w:rsid w:val="00091262"/>
    <w:rsid w:val="000D5700"/>
    <w:rsid w:val="00122253"/>
    <w:rsid w:val="00134CB6"/>
    <w:rsid w:val="00143ED3"/>
    <w:rsid w:val="00154081"/>
    <w:rsid w:val="001C7206"/>
    <w:rsid w:val="00217BEE"/>
    <w:rsid w:val="002E4D96"/>
    <w:rsid w:val="003158F8"/>
    <w:rsid w:val="00390E82"/>
    <w:rsid w:val="0039400F"/>
    <w:rsid w:val="003A5906"/>
    <w:rsid w:val="003D7B3C"/>
    <w:rsid w:val="003F0B8D"/>
    <w:rsid w:val="003F0E8A"/>
    <w:rsid w:val="00401BDC"/>
    <w:rsid w:val="00407ECE"/>
    <w:rsid w:val="004137B5"/>
    <w:rsid w:val="00456481"/>
    <w:rsid w:val="00492CA3"/>
    <w:rsid w:val="005234A9"/>
    <w:rsid w:val="00560EB3"/>
    <w:rsid w:val="005B11ED"/>
    <w:rsid w:val="00632FBF"/>
    <w:rsid w:val="0068580E"/>
    <w:rsid w:val="006864E7"/>
    <w:rsid w:val="00697692"/>
    <w:rsid w:val="006F3906"/>
    <w:rsid w:val="00712B87"/>
    <w:rsid w:val="0076000A"/>
    <w:rsid w:val="007D70D2"/>
    <w:rsid w:val="007F20B5"/>
    <w:rsid w:val="008630E4"/>
    <w:rsid w:val="0092109F"/>
    <w:rsid w:val="00944834"/>
    <w:rsid w:val="00965E1D"/>
    <w:rsid w:val="00971415"/>
    <w:rsid w:val="00A23C5F"/>
    <w:rsid w:val="00A335B5"/>
    <w:rsid w:val="00A85625"/>
    <w:rsid w:val="00AB5BA2"/>
    <w:rsid w:val="00B05E01"/>
    <w:rsid w:val="00B144BD"/>
    <w:rsid w:val="00B23941"/>
    <w:rsid w:val="00B76FC5"/>
    <w:rsid w:val="00B81819"/>
    <w:rsid w:val="00BA1622"/>
    <w:rsid w:val="00BF575E"/>
    <w:rsid w:val="00BF7C65"/>
    <w:rsid w:val="00C238E4"/>
    <w:rsid w:val="00C30ED6"/>
    <w:rsid w:val="00C61739"/>
    <w:rsid w:val="00CB574D"/>
    <w:rsid w:val="00CB5D6E"/>
    <w:rsid w:val="00D15FDD"/>
    <w:rsid w:val="00D52B19"/>
    <w:rsid w:val="00D6498E"/>
    <w:rsid w:val="00DF1E4C"/>
    <w:rsid w:val="00DF69D7"/>
    <w:rsid w:val="00E73A4B"/>
    <w:rsid w:val="00E747ED"/>
    <w:rsid w:val="00ED0116"/>
    <w:rsid w:val="00F777E8"/>
    <w:rsid w:val="00FA6D11"/>
    <w:rsid w:val="00FE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6C3A"/>
  <w15:docId w15:val="{3F3B2B98-CA0B-4AF9-A83E-826D7CB2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C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3C5F"/>
    <w:pPr>
      <w:spacing w:after="0" w:line="240" w:lineRule="auto"/>
      <w:jc w:val="center"/>
    </w:pPr>
    <w:rPr>
      <w:rFonts w:ascii="Courier New" w:hAnsi="Courier New"/>
      <w:sz w:val="28"/>
      <w:szCs w:val="20"/>
    </w:rPr>
  </w:style>
  <w:style w:type="character" w:customStyle="1" w:styleId="a4">
    <w:name w:val="Заголовок Знак"/>
    <w:basedOn w:val="a0"/>
    <w:link w:val="a3"/>
    <w:rsid w:val="00A23C5F"/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Pro-TabName">
    <w:name w:val="Pro-Tab Name"/>
    <w:basedOn w:val="a"/>
    <w:rsid w:val="00A23C5F"/>
    <w:pPr>
      <w:keepNext/>
      <w:spacing w:before="240" w:after="120" w:line="240" w:lineRule="auto"/>
      <w:contextualSpacing/>
    </w:pPr>
    <w:rPr>
      <w:rFonts w:ascii="Tahoma" w:hAnsi="Tahoma"/>
      <w:b/>
      <w:color w:val="C41C16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A2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3C5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3C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F777E8"/>
    <w:rPr>
      <w:color w:val="0000FF"/>
      <w:u w:val="single"/>
    </w:rPr>
  </w:style>
  <w:style w:type="character" w:styleId="a8">
    <w:name w:val="Strong"/>
    <w:basedOn w:val="a0"/>
    <w:uiPriority w:val="22"/>
    <w:qFormat/>
    <w:rsid w:val="00BF7C65"/>
    <w:rPr>
      <w:b/>
      <w:bCs/>
    </w:rPr>
  </w:style>
  <w:style w:type="paragraph" w:customStyle="1" w:styleId="formattext">
    <w:name w:val="formattext"/>
    <w:basedOn w:val="a"/>
    <w:rsid w:val="00C238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0912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BA16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D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7B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4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7400619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0C880-B39B-4D7C-B5D9-D886EE3F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Tkacheva</dc:creator>
  <cp:lastModifiedBy>Mariya</cp:lastModifiedBy>
  <cp:revision>21</cp:revision>
  <cp:lastPrinted>2021-04-01T12:01:00Z</cp:lastPrinted>
  <dcterms:created xsi:type="dcterms:W3CDTF">2020-07-23T05:24:00Z</dcterms:created>
  <dcterms:modified xsi:type="dcterms:W3CDTF">2021-04-02T06:25:00Z</dcterms:modified>
</cp:coreProperties>
</file>