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B1DA0" w14:textId="0CD3E9BE" w:rsidR="00843845" w:rsidRPr="00CC75AA" w:rsidRDefault="00B72967" w:rsidP="00843845">
      <w:pPr>
        <w:ind w:left="720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47793C1" wp14:editId="417AE235">
            <wp:simplePos x="0" y="0"/>
            <wp:positionH relativeFrom="column">
              <wp:posOffset>2571750</wp:posOffset>
            </wp:positionH>
            <wp:positionV relativeFrom="paragraph">
              <wp:posOffset>126365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C84FB" w14:textId="0DB5A6FD"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71863C6A" w14:textId="2F2343C9"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45C8A74B" w14:textId="77777777"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3DC6BA98" w14:textId="77777777" w:rsidR="00843845" w:rsidRPr="004457C0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0BF1249A" w14:textId="77777777" w:rsidR="00843845" w:rsidRPr="006E530E" w:rsidRDefault="00843845" w:rsidP="0084384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lang w:val="ru-RU"/>
        </w:rPr>
      </w:pPr>
      <w:bookmarkStart w:id="0" w:name="Par1"/>
      <w:bookmarkEnd w:id="0"/>
    </w:p>
    <w:p w14:paraId="3D15D115" w14:textId="77777777" w:rsidR="00843845" w:rsidRPr="006E530E" w:rsidRDefault="00843845" w:rsidP="00843845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ab/>
      </w:r>
      <w:r w:rsidRPr="006E530E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530E">
        <w:rPr>
          <w:rFonts w:ascii="Times New Roman" w:hAnsi="Times New Roman"/>
          <w:sz w:val="28"/>
          <w:szCs w:val="28"/>
          <w:lang w:val="ru-RU"/>
        </w:rPr>
        <w:t xml:space="preserve">ГАВРИЛОВО-ПОСАДСКОГО </w:t>
      </w:r>
    </w:p>
    <w:p w14:paraId="0902E1C2" w14:textId="77777777" w:rsidR="00843845" w:rsidRPr="006E530E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14:paraId="4E9B7BC2" w14:textId="77777777"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30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3DE7A8BA" w14:textId="77777777"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B40CCF2" w14:textId="77777777"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00356E8" w14:textId="382B2334" w:rsidR="00843845" w:rsidRPr="005F472F" w:rsidRDefault="00843845" w:rsidP="0084384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B21A6">
        <w:rPr>
          <w:rFonts w:ascii="Times New Roman" w:hAnsi="Times New Roman"/>
          <w:sz w:val="28"/>
          <w:szCs w:val="28"/>
          <w:lang w:val="ru-RU"/>
        </w:rPr>
        <w:t>11.08.2021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 w:rsidR="006B21A6">
        <w:rPr>
          <w:rFonts w:ascii="Times New Roman" w:hAnsi="Times New Roman"/>
          <w:sz w:val="28"/>
          <w:szCs w:val="28"/>
          <w:lang w:val="ru-RU"/>
        </w:rPr>
        <w:t xml:space="preserve"> 377-п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14:paraId="1B29A07B" w14:textId="77777777" w:rsidR="00843845" w:rsidRPr="00785C0C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6FE49E1" w14:textId="77777777" w:rsidR="00843845" w:rsidRPr="00070AB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4651113" w14:textId="77777777" w:rsidR="00843845" w:rsidRPr="00070ABE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</w:p>
    <w:p w14:paraId="344CB6F2" w14:textId="77777777"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E13241C" w14:textId="77777777"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1" w:name="_Hlk43024796"/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 от 05.04.2018 №174-п, </w:t>
      </w:r>
    </w:p>
    <w:p w14:paraId="3F5D4596" w14:textId="77777777"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05.12.2018 №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660-п, от 28.12.2018 № 699-п, </w:t>
      </w:r>
    </w:p>
    <w:p w14:paraId="78437404" w14:textId="77777777"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29.11.2019 № 690-п, от 21.01.2020 № 26-п, от 28.05.2020 № 256-п, </w:t>
      </w:r>
    </w:p>
    <w:p w14:paraId="4EC6A634" w14:textId="77777777" w:rsidR="00843845" w:rsidRPr="006C3A94" w:rsidRDefault="00843845" w:rsidP="00843845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11.06.2020 № 277-п, от 02.09.2020 № 421-п, </w:t>
      </w:r>
      <w:r w:rsidRPr="006C3A94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14:paraId="35E2F055" w14:textId="77777777" w:rsidR="00843845" w:rsidRPr="00785C0C" w:rsidRDefault="00843845" w:rsidP="00843845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E2AC5BE" w14:textId="77777777" w:rsidR="00843845" w:rsidRPr="00785C0C" w:rsidRDefault="00843845" w:rsidP="00843845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9F0F433" w14:textId="4B5B5830" w:rsidR="00843845" w:rsidRPr="004457C0" w:rsidRDefault="00843845" w:rsidP="00843845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7C0">
        <w:rPr>
          <w:rFonts w:ascii="Times New Roman" w:hAnsi="Times New Roman"/>
          <w:sz w:val="28"/>
          <w:szCs w:val="28"/>
          <w:lang w:val="ru-RU"/>
        </w:rPr>
        <w:t>В соответствии с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</w:t>
      </w:r>
      <w:r w:rsidRPr="00760DFB">
        <w:rPr>
          <w:rFonts w:ascii="Times New Roman" w:hAnsi="Times New Roman"/>
          <w:sz w:val="28"/>
          <w:szCs w:val="28"/>
          <w:lang w:val="ru-RU"/>
        </w:rPr>
        <w:t>от 23.08.2013 №</w:t>
      </w:r>
      <w:r w:rsidR="00CE6F25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60DFB">
        <w:rPr>
          <w:rFonts w:ascii="Times New Roman" w:hAnsi="Times New Roman"/>
          <w:sz w:val="28"/>
          <w:szCs w:val="28"/>
          <w:lang w:val="ru-RU"/>
        </w:rPr>
        <w:t>-</w:t>
      </w:r>
      <w:r w:rsidR="00CE6F25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«Об утверждении Порядка разработки, реализации и оценки эффективности муниципальных программ Гаврилово-Посадского муниципального района», Администрация Гаврилово-Посадского муниципального района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457C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4457C0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я е т:</w:t>
      </w:r>
    </w:p>
    <w:p w14:paraId="1BD50AC4" w14:textId="77777777" w:rsidR="00843845" w:rsidRPr="00AD5225" w:rsidRDefault="00843845" w:rsidP="00843845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D5BAF">
        <w:rPr>
          <w:rFonts w:ascii="Times New Roman" w:hAnsi="Times New Roman"/>
          <w:sz w:val="28"/>
          <w:szCs w:val="28"/>
          <w:lang w:val="ru-RU"/>
        </w:rPr>
        <w:t>1.Внести в 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D5BAF">
        <w:rPr>
          <w:lang w:val="ru-RU"/>
        </w:rPr>
        <w:t xml:space="preserve"> 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администрации Гаврилово-Посадского муниципального района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D5BAF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D5BAF">
        <w:rPr>
          <w:rFonts w:ascii="Times New Roman" w:hAnsi="Times New Roman"/>
          <w:sz w:val="28"/>
          <w:szCs w:val="28"/>
          <w:lang w:val="ru-RU"/>
        </w:rPr>
        <w:t>-п «О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программе «Развитие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транспортной системы </w:t>
      </w:r>
      <w:r w:rsidRPr="003D5BAF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10.11.2017 № 674-п,</w:t>
      </w:r>
      <w:r w:rsidRPr="003043A1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3043A1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421-п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21.09.2020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456-п, от 30.11.2020 № 617-п, от 15.01.2021 № 27-п</w:t>
      </w:r>
      <w:r w:rsidRPr="00493AF2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93AF2">
        <w:rPr>
          <w:rFonts w:ascii="Times New Roman" w:hAnsi="Times New Roman"/>
          <w:sz w:val="28"/>
          <w:szCs w:val="28"/>
          <w:lang w:val="ru-RU"/>
        </w:rPr>
        <w:t xml:space="preserve"> изменения согласно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приложению.</w:t>
      </w:r>
    </w:p>
    <w:p w14:paraId="570ACA8F" w14:textId="77777777" w:rsidR="00843845" w:rsidRPr="006E530E" w:rsidRDefault="00843845" w:rsidP="00843845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409A31E" w14:textId="77777777" w:rsidR="00843845" w:rsidRDefault="00843845" w:rsidP="00843845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CC3">
        <w:rPr>
          <w:rFonts w:ascii="Times New Roman" w:hAnsi="Times New Roman"/>
          <w:sz w:val="28"/>
          <w:szCs w:val="28"/>
          <w:lang w:val="ru-RU"/>
        </w:rPr>
        <w:t>3. 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</w:t>
      </w:r>
      <w:r w:rsidRPr="00973CC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 дня </w:t>
      </w:r>
      <w:r w:rsidRPr="00973CC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0C3A791" w14:textId="77777777" w:rsidR="00843845" w:rsidRDefault="00843845" w:rsidP="00843845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D002E35" w14:textId="77777777" w:rsidR="00843845" w:rsidRPr="00973CC3" w:rsidRDefault="00843845" w:rsidP="00843845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AF97A80" w14:textId="77777777" w:rsidR="00843845" w:rsidRPr="00344FE3" w:rsidRDefault="00843845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Глав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а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Гаврилово-Посадского </w:t>
      </w:r>
    </w:p>
    <w:p w14:paraId="5FDD52C5" w14:textId="77777777" w:rsidR="00843845" w:rsidRPr="00344FE3" w:rsidRDefault="00843845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   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В.Ю. Лаптев</w:t>
      </w:r>
    </w:p>
    <w:p w14:paraId="48BD3A57" w14:textId="77777777" w:rsidR="00843845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E73EF3A" w14:textId="77777777" w:rsidR="00843845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  <w:sectPr w:rsidR="00843845" w:rsidSect="00CE6F25">
          <w:headerReference w:type="default" r:id="rId9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</w:p>
    <w:p w14:paraId="60AD52D1" w14:textId="77777777" w:rsidR="00843845" w:rsidRPr="009E4E22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14:paraId="744F1874" w14:textId="77777777" w:rsidR="00843845" w:rsidRPr="009E4E22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14:paraId="196A1600" w14:textId="77777777" w:rsidR="00843845" w:rsidRPr="0098109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8109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14:paraId="5B086B23" w14:textId="77777777" w:rsidR="006B21A6" w:rsidRPr="005F472F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11.08.2021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377-п     </w:t>
      </w:r>
    </w:p>
    <w:p w14:paraId="25FC92F7" w14:textId="77777777"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59EE445" w14:textId="77777777"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34D162F" w14:textId="6D02F84D" w:rsidR="00843845" w:rsidRPr="00FC1123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2" w:name="_GoBack"/>
      <w:bookmarkEnd w:id="2"/>
      <w:r w:rsidRPr="00FC1123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14:paraId="2F34BE46" w14:textId="3F6A6919" w:rsidR="00843845" w:rsidRPr="00CE6F25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 w:rsidRPr="009639F8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</w:t>
      </w:r>
      <w:r w:rsidRPr="003043A1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о</w:t>
      </w:r>
      <w:r w:rsidR="00CE6F25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05.04.2018 № 174-п, от 05.12.2018 № 660-п, от 28.12.2018 № 699-п, от 29.11.2019 № 690-п,</w:t>
      </w:r>
      <w:r w:rsidRPr="00213E91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21.01.2020 № 26-п, от 28.05.2020 № 256-п,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от 11.06.2020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277-п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</w:t>
      </w:r>
      <w:r w:rsidRPr="00493AF2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02.09.2020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AD5225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14:paraId="15744D16" w14:textId="77777777"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9BE0DAD" w14:textId="18BBEE31"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14:paraId="7DCC4A26" w14:textId="5B7777DD" w:rsidR="00843845" w:rsidRPr="00AB14EB" w:rsidRDefault="00843845" w:rsidP="00843845">
      <w:pPr>
        <w:autoSpaceDE w:val="0"/>
        <w:ind w:right="-39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 w:rsidRPr="00A51193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строку «Объем ресурсного обеспечения программы»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AB14EB"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</w:p>
    <w:p w14:paraId="21457F54" w14:textId="77777777"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843845" w:rsidRPr="00D34BB9" w14:paraId="2B670A2F" w14:textId="77777777" w:rsidTr="00CE6F25">
        <w:trPr>
          <w:trHeight w:val="1003"/>
        </w:trPr>
        <w:tc>
          <w:tcPr>
            <w:tcW w:w="3195" w:type="dxa"/>
            <w:shd w:val="clear" w:color="auto" w:fill="auto"/>
          </w:tcPr>
          <w:p w14:paraId="0232862C" w14:textId="77777777" w:rsidR="00843845" w:rsidRPr="006C77B3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C77B3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14:paraId="6751F27D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на 2017-202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 </w:t>
            </w:r>
            <w:r w:rsidRPr="0066699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– 77226.46616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руб.,</w:t>
            </w:r>
          </w:p>
          <w:p w14:paraId="4DD0A191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 том числе областной бюджет:</w:t>
            </w:r>
          </w:p>
          <w:p w14:paraId="57D327B1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 год – 0</w:t>
            </w:r>
            <w:r w:rsidRPr="00E10CEC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AA6A058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 0</w:t>
            </w:r>
            <w:r w:rsidRPr="00E10CEC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5623127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  </w:t>
            </w:r>
            <w:r w:rsidRPr="00E10CEC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3046F32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-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9332,96696</w:t>
            </w:r>
            <w:r w:rsidRPr="00E10CEC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C2ABCB0" w14:textId="77777777"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-  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E957883" w14:textId="77777777"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-   6138,26477 тыс. руб.</w:t>
            </w:r>
          </w:p>
          <w:p w14:paraId="573D2BDB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год- 0 тыс. руб.</w:t>
            </w:r>
          </w:p>
          <w:p w14:paraId="60C84A79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-местный бюджет:</w:t>
            </w:r>
          </w:p>
          <w:p w14:paraId="7EDDDC98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– 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5479,719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064AEDA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6916,64492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194AFF2" w14:textId="77777777" w:rsidR="00843845" w:rsidRPr="00E10CEC" w:rsidRDefault="00843845" w:rsidP="00CE6F25">
            <w:pPr>
              <w:ind w:right="161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6906,285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02EAD15" w14:textId="77777777"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5462,80069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9B2D420" w14:textId="77777777"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9739,90493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C808CC4" w14:textId="77777777"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– 10732,30719 тыс. руб.</w:t>
            </w:r>
          </w:p>
          <w:p w14:paraId="7AA51D6E" w14:textId="77777777" w:rsidR="00843845" w:rsidRPr="00D34BB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год-10732,30719 тыс. руб.</w:t>
            </w:r>
          </w:p>
        </w:tc>
      </w:tr>
    </w:tbl>
    <w:p w14:paraId="2AFE856B" w14:textId="77777777" w:rsidR="00843845" w:rsidRPr="00D523A2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843845" w:rsidRPr="00D523A2" w:rsidSect="00CE6F25"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</w:p>
    <w:p w14:paraId="01511345" w14:textId="77777777" w:rsidR="00843845" w:rsidRPr="00EE3554" w:rsidRDefault="00843845" w:rsidP="00843845">
      <w:pPr>
        <w:autoSpaceDE w:val="0"/>
        <w:ind w:left="-15" w:right="-390" w:firstLine="15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2</w:t>
      </w:r>
      <w:r w:rsidRPr="00EE3554">
        <w:rPr>
          <w:rFonts w:ascii="Times New Roman" w:eastAsia="Arial" w:hAnsi="Times New Roman"/>
          <w:bCs/>
          <w:sz w:val="28"/>
          <w:szCs w:val="28"/>
          <w:lang w:val="ru-RU"/>
        </w:rPr>
        <w:t>) Раздел 4. «Ресурсное обеспечение муниципальной программы» изложить в следующей редакции:</w:t>
      </w:r>
    </w:p>
    <w:p w14:paraId="1E5CF6CA" w14:textId="07529365" w:rsidR="00843845" w:rsidRPr="006C77B3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lang w:val="ru-RU"/>
        </w:rPr>
        <w:t>«</w:t>
      </w:r>
      <w:r w:rsidRPr="00EE3554">
        <w:rPr>
          <w:rFonts w:ascii="Times New Roman" w:eastAsia="Arial" w:hAnsi="Times New Roman"/>
          <w:bCs/>
          <w:sz w:val="28"/>
          <w:szCs w:val="28"/>
          <w:lang w:val="ru-RU"/>
        </w:rPr>
        <w:t>Ресурсное обеспечение муниципальной программы»</w:t>
      </w:r>
      <w:r>
        <w:rPr>
          <w:rFonts w:ascii="Times New Roman" w:eastAsia="Arial" w:hAnsi="Times New Roman"/>
          <w:bCs/>
          <w:sz w:val="28"/>
          <w:szCs w:val="28"/>
          <w:lang w:val="ru-RU"/>
        </w:rPr>
        <w:t xml:space="preserve"> (тыс.руб.)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79"/>
        <w:gridCol w:w="992"/>
        <w:gridCol w:w="993"/>
        <w:gridCol w:w="992"/>
        <w:gridCol w:w="992"/>
        <w:gridCol w:w="992"/>
        <w:gridCol w:w="1134"/>
      </w:tblGrid>
      <w:tr w:rsidR="00843845" w:rsidRPr="007D6E34" w14:paraId="7BD7D648" w14:textId="77777777" w:rsidTr="00A529DE">
        <w:tc>
          <w:tcPr>
            <w:tcW w:w="2098" w:type="dxa"/>
          </w:tcPr>
          <w:p w14:paraId="6F746A1D" w14:textId="77777777" w:rsidR="00843845" w:rsidRPr="0017798D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8D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79" w:type="dxa"/>
          </w:tcPr>
          <w:p w14:paraId="6017D1DB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14:paraId="0CDAB5C6" w14:textId="03B0C6AA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992" w:type="dxa"/>
          </w:tcPr>
          <w:p w14:paraId="3D7C2008" w14:textId="77777777" w:rsidR="00843845" w:rsidRDefault="00843845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3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DE5A819" w14:textId="77777777" w:rsidR="00843845" w:rsidRPr="00241FB7" w:rsidRDefault="00843845" w:rsidP="00CE6F25">
            <w:pPr>
              <w:ind w:left="318" w:hanging="31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14:paraId="4E6EB514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3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08258C9F" w14:textId="77777777" w:rsidR="00843845" w:rsidRPr="007D6E34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14:paraId="239066C3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75C306C0" w14:textId="77777777" w:rsidR="00843845" w:rsidRPr="007D6E34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14:paraId="55E6F1A1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  <w:p w14:paraId="17D08D53" w14:textId="77777777" w:rsidR="00843845" w:rsidRPr="008213B3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992" w:type="dxa"/>
          </w:tcPr>
          <w:p w14:paraId="36CA68D8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  <w:p w14:paraId="0E24E915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1134" w:type="dxa"/>
          </w:tcPr>
          <w:p w14:paraId="390E9076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  <w:p w14:paraId="7EC8E3CB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</w:tr>
      <w:tr w:rsidR="00843845" w:rsidRPr="00376861" w14:paraId="36A8E981" w14:textId="77777777" w:rsidTr="00A529DE">
        <w:tc>
          <w:tcPr>
            <w:tcW w:w="2098" w:type="dxa"/>
          </w:tcPr>
          <w:p w14:paraId="22448BF5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Программа всего</w:t>
            </w:r>
          </w:p>
        </w:tc>
        <w:tc>
          <w:tcPr>
            <w:tcW w:w="879" w:type="dxa"/>
          </w:tcPr>
          <w:p w14:paraId="3AB9FCF6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992" w:type="dxa"/>
          </w:tcPr>
          <w:p w14:paraId="0C2A43BC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3" w:type="dxa"/>
          </w:tcPr>
          <w:p w14:paraId="4C753905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2" w:type="dxa"/>
          </w:tcPr>
          <w:p w14:paraId="481957B9" w14:textId="77777777" w:rsidR="00843845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14:paraId="0F47250F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15525,17044</w:t>
            </w:r>
          </w:p>
        </w:tc>
        <w:tc>
          <w:tcPr>
            <w:tcW w:w="992" w:type="dxa"/>
          </w:tcPr>
          <w:p w14:paraId="3765638D" w14:textId="77777777" w:rsidR="0084384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16870,57196</w:t>
            </w:r>
          </w:p>
        </w:tc>
        <w:tc>
          <w:tcPr>
            <w:tcW w:w="1134" w:type="dxa"/>
          </w:tcPr>
          <w:p w14:paraId="47A8ED6A" w14:textId="77777777" w:rsidR="0084384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10732,30719</w:t>
            </w:r>
          </w:p>
        </w:tc>
      </w:tr>
      <w:tr w:rsidR="00843845" w:rsidRPr="00376861" w14:paraId="49C43505" w14:textId="77777777" w:rsidTr="00A529DE">
        <w:tc>
          <w:tcPr>
            <w:tcW w:w="2098" w:type="dxa"/>
          </w:tcPr>
          <w:p w14:paraId="0912C638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79" w:type="dxa"/>
          </w:tcPr>
          <w:p w14:paraId="304B0958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992" w:type="dxa"/>
          </w:tcPr>
          <w:p w14:paraId="49B234E2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3" w:type="dxa"/>
          </w:tcPr>
          <w:p w14:paraId="54A3999E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2" w:type="dxa"/>
          </w:tcPr>
          <w:p w14:paraId="2349223C" w14:textId="77777777" w:rsidR="00843845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14:paraId="47B3177C" w14:textId="77777777" w:rsidR="00843845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15525,170</w:t>
            </w:r>
          </w:p>
        </w:tc>
        <w:tc>
          <w:tcPr>
            <w:tcW w:w="992" w:type="dxa"/>
          </w:tcPr>
          <w:p w14:paraId="3C98D906" w14:textId="77777777" w:rsidR="0084384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16870,57196</w:t>
            </w:r>
          </w:p>
        </w:tc>
        <w:tc>
          <w:tcPr>
            <w:tcW w:w="1134" w:type="dxa"/>
          </w:tcPr>
          <w:p w14:paraId="4ECA8103" w14:textId="77777777" w:rsidR="0084384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10732,30719</w:t>
            </w:r>
          </w:p>
        </w:tc>
      </w:tr>
      <w:tr w:rsidR="00843845" w:rsidRPr="00376861" w14:paraId="12DEBE24" w14:textId="77777777" w:rsidTr="00A529DE">
        <w:tc>
          <w:tcPr>
            <w:tcW w:w="2098" w:type="dxa"/>
          </w:tcPr>
          <w:p w14:paraId="0732CDFF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</w:tc>
        <w:tc>
          <w:tcPr>
            <w:tcW w:w="879" w:type="dxa"/>
          </w:tcPr>
          <w:p w14:paraId="4315668F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992" w:type="dxa"/>
          </w:tcPr>
          <w:p w14:paraId="270C5B43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3" w:type="dxa"/>
          </w:tcPr>
          <w:p w14:paraId="2015CE9E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2" w:type="dxa"/>
          </w:tcPr>
          <w:p w14:paraId="7FA43C7E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14:paraId="5AB19759" w14:textId="77777777" w:rsidR="0084384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9739,90493</w:t>
            </w:r>
          </w:p>
        </w:tc>
        <w:tc>
          <w:tcPr>
            <w:tcW w:w="992" w:type="dxa"/>
          </w:tcPr>
          <w:p w14:paraId="6A08089F" w14:textId="77777777" w:rsidR="0084384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10732,30719</w:t>
            </w:r>
          </w:p>
        </w:tc>
        <w:tc>
          <w:tcPr>
            <w:tcW w:w="1134" w:type="dxa"/>
          </w:tcPr>
          <w:p w14:paraId="513FAD0D" w14:textId="77777777" w:rsidR="0084384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10732,30719</w:t>
            </w:r>
          </w:p>
        </w:tc>
      </w:tr>
      <w:tr w:rsidR="00843845" w:rsidRPr="00376861" w14:paraId="61F0A7EC" w14:textId="77777777" w:rsidTr="00A529DE">
        <w:tc>
          <w:tcPr>
            <w:tcW w:w="2098" w:type="dxa"/>
          </w:tcPr>
          <w:p w14:paraId="06312C92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879" w:type="dxa"/>
          </w:tcPr>
          <w:p w14:paraId="27878713" w14:textId="77777777" w:rsidR="00843845" w:rsidRPr="00376861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555B9EC" w14:textId="77777777" w:rsidR="00843845" w:rsidRPr="00376861" w:rsidRDefault="00843845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14CA5A4B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31F6B4A2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14:paraId="607C65F8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2" w:type="dxa"/>
          </w:tcPr>
          <w:p w14:paraId="1F60C100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1134" w:type="dxa"/>
          </w:tcPr>
          <w:p w14:paraId="5DD8D1AC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843845" w:rsidRPr="00376861" w14:paraId="1A1D0AD9" w14:textId="77777777" w:rsidTr="00A529DE">
        <w:tc>
          <w:tcPr>
            <w:tcW w:w="2098" w:type="dxa"/>
          </w:tcPr>
          <w:p w14:paraId="6866ECE9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proofErr w:type="spellEnd"/>
            <w:r w:rsidRPr="0037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79" w:type="dxa"/>
          </w:tcPr>
          <w:p w14:paraId="4F9BA13A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20850E35" w14:textId="77777777" w:rsidR="00843845" w:rsidRPr="00241FB7" w:rsidRDefault="00843845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2B7EBC74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381086A2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6D09BC2E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29852DEB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753F57ED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3845" w:rsidRPr="00376861" w14:paraId="23501316" w14:textId="77777777" w:rsidTr="00A529DE">
        <w:tc>
          <w:tcPr>
            <w:tcW w:w="2098" w:type="dxa"/>
          </w:tcPr>
          <w:p w14:paraId="6735E219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бюджеты</w:t>
            </w:r>
            <w:proofErr w:type="spellEnd"/>
            <w:r w:rsidRPr="0037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spellEnd"/>
            <w:r w:rsidRPr="0037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внебюджетных</w:t>
            </w:r>
            <w:proofErr w:type="spellEnd"/>
            <w:r w:rsidRPr="0037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фондов</w:t>
            </w:r>
            <w:proofErr w:type="spellEnd"/>
          </w:p>
        </w:tc>
        <w:tc>
          <w:tcPr>
            <w:tcW w:w="879" w:type="dxa"/>
          </w:tcPr>
          <w:p w14:paraId="192FCCED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9D54C87" w14:textId="77777777" w:rsidR="00843845" w:rsidRDefault="00843845" w:rsidP="00CE6F25">
            <w:pPr>
              <w:jc w:val="center"/>
            </w:pPr>
            <w:r w:rsidRPr="006D41D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66E5CC3B" w14:textId="77777777" w:rsidR="00843845" w:rsidRDefault="00843845" w:rsidP="00CE6F25">
            <w:pPr>
              <w:jc w:val="center"/>
            </w:pPr>
            <w:r w:rsidRPr="006D41D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18D8D092" w14:textId="77777777" w:rsidR="00843845" w:rsidRDefault="00843845" w:rsidP="00CE6F25">
            <w:pPr>
              <w:jc w:val="center"/>
            </w:pPr>
            <w:r w:rsidRPr="006D41D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0C64269" w14:textId="77777777" w:rsidR="00843845" w:rsidRDefault="00843845" w:rsidP="00CE6F25">
            <w:pPr>
              <w:jc w:val="center"/>
            </w:pPr>
            <w:r w:rsidRPr="006D41D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60EE9A06" w14:textId="77777777" w:rsidR="00843845" w:rsidRPr="006D41DD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3C97B6E4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3845" w:rsidRPr="00376861" w14:paraId="2D48AF30" w14:textId="77777777" w:rsidTr="00A529DE">
        <w:tc>
          <w:tcPr>
            <w:tcW w:w="2098" w:type="dxa"/>
          </w:tcPr>
          <w:p w14:paraId="51F8E6B1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-от физических и юридических лиц</w:t>
            </w:r>
          </w:p>
        </w:tc>
        <w:tc>
          <w:tcPr>
            <w:tcW w:w="879" w:type="dxa"/>
          </w:tcPr>
          <w:p w14:paraId="54B6FAE0" w14:textId="77777777" w:rsidR="00843845" w:rsidRPr="00241FB7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0AC356C5" w14:textId="77777777" w:rsidR="00843845" w:rsidRDefault="00843845" w:rsidP="00CE6F25">
            <w:pPr>
              <w:jc w:val="center"/>
            </w:pPr>
            <w:r w:rsidRPr="001B0C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02E46C8E" w14:textId="77777777" w:rsidR="00843845" w:rsidRDefault="00843845" w:rsidP="00CE6F25">
            <w:pPr>
              <w:jc w:val="center"/>
            </w:pPr>
            <w:r w:rsidRPr="001B0C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102544C7" w14:textId="77777777" w:rsidR="00843845" w:rsidRDefault="00843845" w:rsidP="00CE6F25">
            <w:pPr>
              <w:jc w:val="center"/>
            </w:pPr>
            <w:r w:rsidRPr="001B0C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00CC3AD3" w14:textId="77777777" w:rsidR="00843845" w:rsidRDefault="00843845" w:rsidP="00CE6F25">
            <w:pPr>
              <w:jc w:val="center"/>
            </w:pPr>
            <w:r w:rsidRPr="001B0C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35F9616E" w14:textId="77777777" w:rsidR="00843845" w:rsidRPr="001B0C34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3B1B9C51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3845" w:rsidRPr="00376861" w14:paraId="5CD9746F" w14:textId="77777777" w:rsidTr="00A529DE">
        <w:tc>
          <w:tcPr>
            <w:tcW w:w="2098" w:type="dxa"/>
          </w:tcPr>
          <w:p w14:paraId="58757D28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spellEnd"/>
            <w:r w:rsidRPr="0037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879" w:type="dxa"/>
          </w:tcPr>
          <w:p w14:paraId="2E4F54A1" w14:textId="77777777" w:rsidR="00843845" w:rsidRPr="00853B24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346E69F3" w14:textId="77777777" w:rsidR="00843845" w:rsidRPr="00853B24" w:rsidRDefault="00843845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14:paraId="0AE3515E" w14:textId="77777777" w:rsidR="00843845" w:rsidRPr="00853B24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4DB53E91" w14:textId="77777777" w:rsidR="00843845" w:rsidRPr="00853B24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3D2E1C17" w14:textId="77777777" w:rsidR="00843845" w:rsidRPr="00853B24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2CF868E9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50DD8238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3845" w:rsidRPr="00376861" w14:paraId="6A737426" w14:textId="77777777" w:rsidTr="00A529DE">
        <w:trPr>
          <w:trHeight w:val="1164"/>
        </w:trPr>
        <w:tc>
          <w:tcPr>
            <w:tcW w:w="2098" w:type="dxa"/>
          </w:tcPr>
          <w:p w14:paraId="1D54BB37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79" w:type="dxa"/>
          </w:tcPr>
          <w:p w14:paraId="569EEE3E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992" w:type="dxa"/>
          </w:tcPr>
          <w:p w14:paraId="2A26A262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3" w:type="dxa"/>
          </w:tcPr>
          <w:p w14:paraId="2730459F" w14:textId="77777777" w:rsidR="00843845" w:rsidRPr="00D172D4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2" w:type="dxa"/>
          </w:tcPr>
          <w:p w14:paraId="01EBAB33" w14:textId="77777777" w:rsidR="00843845" w:rsidRPr="00A36B25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14:paraId="49136D1D" w14:textId="77777777" w:rsidR="00843845" w:rsidRPr="00A36B25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8127,09504</w:t>
            </w:r>
          </w:p>
        </w:tc>
        <w:tc>
          <w:tcPr>
            <w:tcW w:w="992" w:type="dxa"/>
          </w:tcPr>
          <w:p w14:paraId="094DC41D" w14:textId="77777777" w:rsidR="00843845" w:rsidRPr="00A36B2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14950,57196</w:t>
            </w:r>
          </w:p>
        </w:tc>
        <w:tc>
          <w:tcPr>
            <w:tcW w:w="1134" w:type="dxa"/>
          </w:tcPr>
          <w:p w14:paraId="07693719" w14:textId="77777777" w:rsidR="00843845" w:rsidRPr="00A36B2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8812,30719</w:t>
            </w:r>
          </w:p>
        </w:tc>
      </w:tr>
      <w:tr w:rsidR="00843845" w:rsidRPr="00376861" w14:paraId="3C7B0556" w14:textId="77777777" w:rsidTr="00A529DE">
        <w:tc>
          <w:tcPr>
            <w:tcW w:w="2098" w:type="dxa"/>
          </w:tcPr>
          <w:p w14:paraId="6A3BCD3D" w14:textId="535683A8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79" w:type="dxa"/>
          </w:tcPr>
          <w:p w14:paraId="133D8B88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992" w:type="dxa"/>
          </w:tcPr>
          <w:p w14:paraId="3B1EA93D" w14:textId="77777777" w:rsidR="00843845" w:rsidRDefault="00843845" w:rsidP="00CE6F25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3" w:type="dxa"/>
          </w:tcPr>
          <w:p w14:paraId="224F51EB" w14:textId="77777777" w:rsidR="00843845" w:rsidRDefault="00843845" w:rsidP="00CE6F25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2" w:type="dxa"/>
          </w:tcPr>
          <w:p w14:paraId="58066628" w14:textId="77777777" w:rsidR="00843845" w:rsidRPr="005C59C0" w:rsidRDefault="00843845" w:rsidP="00CE6F25">
            <w:r w:rsidRPr="005C59C0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14:paraId="0889F8CE" w14:textId="77777777" w:rsidR="00843845" w:rsidRPr="00A36B25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8127,09504</w:t>
            </w:r>
          </w:p>
        </w:tc>
        <w:tc>
          <w:tcPr>
            <w:tcW w:w="992" w:type="dxa"/>
          </w:tcPr>
          <w:p w14:paraId="301ABC5F" w14:textId="77777777" w:rsidR="00843845" w:rsidRPr="00A36B2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14950,57196</w:t>
            </w:r>
          </w:p>
        </w:tc>
        <w:tc>
          <w:tcPr>
            <w:tcW w:w="1134" w:type="dxa"/>
          </w:tcPr>
          <w:p w14:paraId="0CB95192" w14:textId="77777777" w:rsidR="00843845" w:rsidRPr="00A36B2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8812,30719</w:t>
            </w:r>
          </w:p>
        </w:tc>
      </w:tr>
      <w:tr w:rsidR="00843845" w:rsidRPr="00376861" w14:paraId="7B8A2E5F" w14:textId="77777777" w:rsidTr="00A529DE">
        <w:tc>
          <w:tcPr>
            <w:tcW w:w="2098" w:type="dxa"/>
          </w:tcPr>
          <w:p w14:paraId="56889007" w14:textId="678779BF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79" w:type="dxa"/>
          </w:tcPr>
          <w:p w14:paraId="500A49F0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992" w:type="dxa"/>
          </w:tcPr>
          <w:p w14:paraId="35C35D85" w14:textId="77777777" w:rsidR="00843845" w:rsidRDefault="00843845" w:rsidP="00CE6F25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3" w:type="dxa"/>
          </w:tcPr>
          <w:p w14:paraId="22E78F49" w14:textId="77777777" w:rsidR="00843845" w:rsidRDefault="00843845" w:rsidP="00CE6F25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2" w:type="dxa"/>
          </w:tcPr>
          <w:p w14:paraId="2870A070" w14:textId="77777777" w:rsidR="00843845" w:rsidRPr="005C59C0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14:paraId="03C7B604" w14:textId="77777777" w:rsidR="00843845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2341,82953</w:t>
            </w:r>
          </w:p>
        </w:tc>
        <w:tc>
          <w:tcPr>
            <w:tcW w:w="992" w:type="dxa"/>
          </w:tcPr>
          <w:p w14:paraId="1F9E7C51" w14:textId="77777777" w:rsidR="00843845" w:rsidRPr="00D45893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8812,30719</w:t>
            </w:r>
          </w:p>
        </w:tc>
        <w:tc>
          <w:tcPr>
            <w:tcW w:w="1134" w:type="dxa"/>
          </w:tcPr>
          <w:p w14:paraId="1E13E022" w14:textId="77777777" w:rsidR="00843845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8812,30719</w:t>
            </w:r>
          </w:p>
        </w:tc>
      </w:tr>
      <w:tr w:rsidR="00843845" w:rsidRPr="00376861" w14:paraId="3DFD83A9" w14:textId="77777777" w:rsidTr="00A529DE">
        <w:tc>
          <w:tcPr>
            <w:tcW w:w="2098" w:type="dxa"/>
          </w:tcPr>
          <w:p w14:paraId="7F21F149" w14:textId="6EDB20D5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79" w:type="dxa"/>
          </w:tcPr>
          <w:p w14:paraId="54328A9C" w14:textId="77777777" w:rsidR="00843845" w:rsidRPr="00376861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1FC5DB6" w14:textId="77777777" w:rsidR="00843845" w:rsidRPr="00376861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9A3DD31" w14:textId="77777777" w:rsidR="00843845" w:rsidRPr="00B4563D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E6984FA" w14:textId="77777777" w:rsidR="00843845" w:rsidRPr="005C59C0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14:paraId="111F6568" w14:textId="77777777" w:rsidR="00843845" w:rsidRPr="00B4563D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2" w:type="dxa"/>
          </w:tcPr>
          <w:p w14:paraId="7C82008C" w14:textId="77777777" w:rsidR="00843845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1134" w:type="dxa"/>
          </w:tcPr>
          <w:p w14:paraId="225BFCCA" w14:textId="77777777" w:rsidR="00843845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843845" w:rsidRPr="00376861" w14:paraId="191AACE6" w14:textId="77777777" w:rsidTr="00A529DE">
        <w:tc>
          <w:tcPr>
            <w:tcW w:w="2098" w:type="dxa"/>
          </w:tcPr>
          <w:p w14:paraId="41B0BFAA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 Субсидирование 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транспортного обслуживания населения Гаврилово-Посадского муниципального района</w:t>
            </w:r>
          </w:p>
        </w:tc>
        <w:tc>
          <w:tcPr>
            <w:tcW w:w="879" w:type="dxa"/>
          </w:tcPr>
          <w:p w14:paraId="34B5AB5C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1183,300</w:t>
            </w:r>
          </w:p>
        </w:tc>
        <w:tc>
          <w:tcPr>
            <w:tcW w:w="992" w:type="dxa"/>
          </w:tcPr>
          <w:p w14:paraId="387BB0A7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00,00</w:t>
            </w:r>
          </w:p>
        </w:tc>
        <w:tc>
          <w:tcPr>
            <w:tcW w:w="993" w:type="dxa"/>
          </w:tcPr>
          <w:p w14:paraId="7C34D466" w14:textId="77777777" w:rsidR="00843845" w:rsidRPr="00A6019D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2" w:type="dxa"/>
          </w:tcPr>
          <w:p w14:paraId="11C5562D" w14:textId="77777777" w:rsidR="00843845" w:rsidRPr="0037269C" w:rsidRDefault="00843845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5A87BF68" w14:textId="77777777" w:rsidR="00843845" w:rsidRPr="0037269C" w:rsidRDefault="00843845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24C6E86D" w14:textId="77777777" w:rsidR="00843845" w:rsidRPr="0037269C" w:rsidRDefault="00843845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14:paraId="7DCF69CC" w14:textId="77777777" w:rsidR="00843845" w:rsidRPr="0037269C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</w:tr>
      <w:tr w:rsidR="00843845" w:rsidRPr="00376861" w14:paraId="011C3088" w14:textId="77777777" w:rsidTr="00A529DE">
        <w:tc>
          <w:tcPr>
            <w:tcW w:w="2098" w:type="dxa"/>
          </w:tcPr>
          <w:p w14:paraId="2F67BBB6" w14:textId="22B0AC9F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79" w:type="dxa"/>
          </w:tcPr>
          <w:p w14:paraId="39990BE3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992" w:type="dxa"/>
          </w:tcPr>
          <w:p w14:paraId="3F69C3FA" w14:textId="77777777" w:rsidR="00843845" w:rsidRDefault="00843845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993" w:type="dxa"/>
          </w:tcPr>
          <w:p w14:paraId="579036B8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2" w:type="dxa"/>
          </w:tcPr>
          <w:p w14:paraId="52901612" w14:textId="77777777" w:rsidR="00843845" w:rsidRDefault="00843845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7CAB9996" w14:textId="77777777" w:rsidR="00843845" w:rsidRDefault="00843845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5E3002A8" w14:textId="77777777" w:rsidR="00843845" w:rsidRDefault="00843845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14:paraId="72E2C7E9" w14:textId="77777777" w:rsidR="00843845" w:rsidRPr="00C10FB3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</w:tr>
      <w:tr w:rsidR="00843845" w:rsidRPr="00376861" w14:paraId="7C1F1B0A" w14:textId="77777777" w:rsidTr="00A529DE">
        <w:tc>
          <w:tcPr>
            <w:tcW w:w="2098" w:type="dxa"/>
          </w:tcPr>
          <w:p w14:paraId="317E80B0" w14:textId="3D37D9F0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</w:tcPr>
          <w:p w14:paraId="5D1BAB04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992" w:type="dxa"/>
          </w:tcPr>
          <w:p w14:paraId="097C9DF2" w14:textId="77777777" w:rsidR="00843845" w:rsidRDefault="00843845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993" w:type="dxa"/>
          </w:tcPr>
          <w:p w14:paraId="0CC414D9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2" w:type="dxa"/>
          </w:tcPr>
          <w:p w14:paraId="59608AB1" w14:textId="77777777" w:rsidR="00843845" w:rsidRDefault="00843845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67B59B8A" w14:textId="77777777" w:rsidR="00843845" w:rsidRDefault="00843845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3D1CE4E9" w14:textId="77777777" w:rsidR="00843845" w:rsidRDefault="00843845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14:paraId="18868814" w14:textId="77777777" w:rsidR="00843845" w:rsidRPr="00C10FB3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</w:tr>
      <w:tr w:rsidR="00843845" w:rsidRPr="00376861" w14:paraId="6967BF32" w14:textId="77777777" w:rsidTr="00A529DE">
        <w:tc>
          <w:tcPr>
            <w:tcW w:w="2098" w:type="dxa"/>
          </w:tcPr>
          <w:p w14:paraId="505D3C2D" w14:textId="6F5223E4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79" w:type="dxa"/>
          </w:tcPr>
          <w:p w14:paraId="23DA79C5" w14:textId="77777777" w:rsidR="00843845" w:rsidRPr="00A6019D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0F7E31DE" w14:textId="77777777" w:rsidR="00843845" w:rsidRPr="00A6019D" w:rsidRDefault="00843845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774BC712" w14:textId="77777777" w:rsidR="00843845" w:rsidRPr="00A6019D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3120EAF0" w14:textId="77777777" w:rsidR="00843845" w:rsidRPr="00A6019D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6E1B428" w14:textId="77777777" w:rsidR="00843845" w:rsidRPr="00A6019D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2BC93A80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1D5FD6A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843845" w:rsidRPr="00376861" w14:paraId="74FCC959" w14:textId="77777777" w:rsidTr="00A529DE">
        <w:tc>
          <w:tcPr>
            <w:tcW w:w="2098" w:type="dxa"/>
          </w:tcPr>
          <w:p w14:paraId="4C1ECC63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79" w:type="dxa"/>
          </w:tcPr>
          <w:p w14:paraId="5493C908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992" w:type="dxa"/>
          </w:tcPr>
          <w:p w14:paraId="4494144B" w14:textId="77777777" w:rsidR="00843845" w:rsidRPr="00184364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3" w:type="dxa"/>
          </w:tcPr>
          <w:p w14:paraId="7FDB59A8" w14:textId="77777777" w:rsidR="00843845" w:rsidRPr="001139E4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2" w:type="dxa"/>
          </w:tcPr>
          <w:p w14:paraId="1D0B8F20" w14:textId="77777777" w:rsidR="00843845" w:rsidRPr="0037269C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14:paraId="5F7E734C" w14:textId="77777777" w:rsidR="00843845" w:rsidRPr="0037269C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992" w:type="dxa"/>
          </w:tcPr>
          <w:p w14:paraId="111A1F0D" w14:textId="77777777" w:rsidR="00843845" w:rsidRPr="0037269C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726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3225F38A" w14:textId="77777777" w:rsidR="00843845" w:rsidRPr="0037269C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43845" w:rsidRPr="00376861" w14:paraId="4934B8C4" w14:textId="77777777" w:rsidTr="00A529DE">
        <w:tc>
          <w:tcPr>
            <w:tcW w:w="2098" w:type="dxa"/>
          </w:tcPr>
          <w:p w14:paraId="20C561D5" w14:textId="075DF613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79" w:type="dxa"/>
          </w:tcPr>
          <w:p w14:paraId="4F46DDA7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992" w:type="dxa"/>
          </w:tcPr>
          <w:p w14:paraId="6CB22F20" w14:textId="77777777" w:rsidR="00843845" w:rsidRDefault="00843845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3" w:type="dxa"/>
          </w:tcPr>
          <w:p w14:paraId="0AC6C834" w14:textId="77777777" w:rsidR="00843845" w:rsidRDefault="00843845" w:rsidP="00CE6F25">
            <w:r w:rsidRPr="00AF747C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2" w:type="dxa"/>
          </w:tcPr>
          <w:p w14:paraId="06FB23D3" w14:textId="77777777" w:rsidR="00843845" w:rsidRPr="00B64917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14:paraId="6B99FA37" w14:textId="77777777" w:rsidR="00843845" w:rsidRPr="00B64917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992" w:type="dxa"/>
          </w:tcPr>
          <w:p w14:paraId="0D210266" w14:textId="77777777" w:rsidR="00843845" w:rsidRPr="0037269C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726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4665C49E" w14:textId="77777777" w:rsidR="00843845" w:rsidRPr="0037269C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43845" w:rsidRPr="00376861" w14:paraId="7A128115" w14:textId="77777777" w:rsidTr="00A529DE">
        <w:tc>
          <w:tcPr>
            <w:tcW w:w="2098" w:type="dxa"/>
          </w:tcPr>
          <w:p w14:paraId="06A1091B" w14:textId="2DDCB6CF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</w:tcPr>
          <w:p w14:paraId="6AE6F260" w14:textId="77777777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992" w:type="dxa"/>
          </w:tcPr>
          <w:p w14:paraId="38ED351A" w14:textId="77777777" w:rsidR="00843845" w:rsidRDefault="00843845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3" w:type="dxa"/>
          </w:tcPr>
          <w:p w14:paraId="7F1AF365" w14:textId="77777777" w:rsidR="00843845" w:rsidRDefault="00843845" w:rsidP="00CE6F25">
            <w:r w:rsidRPr="000C10D6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2" w:type="dxa"/>
          </w:tcPr>
          <w:p w14:paraId="47F8586F" w14:textId="77777777" w:rsidR="00843845" w:rsidRPr="00B64917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14:paraId="1D658626" w14:textId="77777777" w:rsidR="00843845" w:rsidRPr="00B64917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992" w:type="dxa"/>
          </w:tcPr>
          <w:p w14:paraId="5AD821E4" w14:textId="77777777" w:rsidR="00843845" w:rsidRPr="0037269C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726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3099099C" w14:textId="77777777" w:rsidR="00843845" w:rsidRPr="0037269C" w:rsidRDefault="00843845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43845" w:rsidRPr="00376861" w14:paraId="48D4D28C" w14:textId="77777777" w:rsidTr="00A529DE">
        <w:tc>
          <w:tcPr>
            <w:tcW w:w="2098" w:type="dxa"/>
          </w:tcPr>
          <w:p w14:paraId="32EEF38C" w14:textId="4347A048" w:rsidR="00843845" w:rsidRPr="00376861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79" w:type="dxa"/>
          </w:tcPr>
          <w:p w14:paraId="14021183" w14:textId="77777777" w:rsidR="00843845" w:rsidRPr="00376861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E66854A" w14:textId="77777777" w:rsidR="00843845" w:rsidRPr="00376861" w:rsidRDefault="00843845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2E14324A" w14:textId="77777777" w:rsidR="00843845" w:rsidRPr="00376861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7DA0285" w14:textId="77777777" w:rsidR="00843845" w:rsidRPr="00376861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14:paraId="619F86A6" w14:textId="77777777" w:rsidR="00843845" w:rsidRPr="00376861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3FFD8272" w14:textId="77777777" w:rsidR="00843845" w:rsidRPr="00376861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7B8217B7" w14:textId="77777777" w:rsidR="00843845" w:rsidRDefault="0084384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279E237F" w14:textId="77777777"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C4826B" w14:textId="77777777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Гаврилово-Посадском районе»:</w:t>
      </w:r>
    </w:p>
    <w:p w14:paraId="25CC476C" w14:textId="77777777"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«Паспорт подпрограммы»</w:t>
      </w:r>
    </w:p>
    <w:p w14:paraId="28DCBA26" w14:textId="77777777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строку «Объем ресурсного обеспечения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843845" w:rsidRPr="00CE6F25" w14:paraId="6A8F6DB3" w14:textId="77777777" w:rsidTr="00CE6F25">
        <w:trPr>
          <w:trHeight w:val="1672"/>
        </w:trPr>
        <w:tc>
          <w:tcPr>
            <w:tcW w:w="3227" w:type="dxa"/>
            <w:shd w:val="clear" w:color="auto" w:fill="auto"/>
          </w:tcPr>
          <w:p w14:paraId="36DE1B52" w14:textId="77777777"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14:paraId="01CAF8A0" w14:textId="77777777"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B0D1D0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0580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346E018A" w14:textId="33FF6054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на 2017-202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 –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="00CE6F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6141,979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руб.,</w:t>
            </w:r>
          </w:p>
          <w:p w14:paraId="7B3DE7F7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 том числе областной бюджет:</w:t>
            </w:r>
          </w:p>
          <w:p w14:paraId="10F8F0F6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-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  <w:r w:rsidRPr="00AB14EB"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940B528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–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02728452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–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7E4AE785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6020,59835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AA0E031" w14:textId="77777777" w:rsidR="00843845" w:rsidRPr="00FB058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– </w:t>
            </w:r>
            <w:r w:rsidRPr="00FB05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5785,26551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8C5808F" w14:textId="77777777"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– </w:t>
            </w:r>
            <w:r w:rsidRPr="00FB05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14:paraId="3BE1AFBD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год- 0 тыс. руб.</w:t>
            </w:r>
          </w:p>
          <w:p w14:paraId="5C1FAB91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-местный бюджет:</w:t>
            </w:r>
          </w:p>
          <w:p w14:paraId="4605C593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–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1621,832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6796175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 2290,32733 тыс. руб.</w:t>
            </w:r>
          </w:p>
          <w:p w14:paraId="599CA32A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2859,445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692C5E0B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1459,80213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6620B964" w14:textId="06B72671" w:rsidR="00843845" w:rsidRPr="00FB058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– </w:t>
            </w:r>
            <w:r w:rsidR="00CE6F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2341,82953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  <w:r w:rsidRPr="00AB14EB"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14:paraId="107512AA" w14:textId="77777777"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– </w:t>
            </w:r>
            <w:r w:rsidRPr="00FB05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8812,30719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тыс.руб.</w:t>
            </w:r>
          </w:p>
          <w:p w14:paraId="7659B55B" w14:textId="77777777"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год-8812,30719 тыс. руб.</w:t>
            </w:r>
          </w:p>
        </w:tc>
      </w:tr>
    </w:tbl>
    <w:p w14:paraId="4117BA93" w14:textId="77777777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5D6C59" w14:textId="77777777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Pr="00AB14EB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14:paraId="233CC09D" w14:textId="33D730C0" w:rsidR="00843845" w:rsidRPr="007D14E1" w:rsidRDefault="00843845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AB14EB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  <w:r w:rsidRPr="00AB14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0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1843"/>
        <w:gridCol w:w="1021"/>
        <w:gridCol w:w="992"/>
        <w:gridCol w:w="850"/>
        <w:gridCol w:w="851"/>
        <w:gridCol w:w="850"/>
        <w:gridCol w:w="851"/>
        <w:gridCol w:w="850"/>
        <w:gridCol w:w="803"/>
        <w:gridCol w:w="48"/>
      </w:tblGrid>
      <w:tr w:rsidR="00843845" w:rsidRPr="006B21A6" w14:paraId="33E6BC47" w14:textId="77777777" w:rsidTr="00CF7F87">
        <w:trPr>
          <w:trHeight w:val="284"/>
        </w:trPr>
        <w:tc>
          <w:tcPr>
            <w:tcW w:w="250" w:type="dxa"/>
            <w:vMerge w:val="restart"/>
          </w:tcPr>
          <w:p w14:paraId="6CB61927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20EFF05F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Наименование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2FE52216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задачи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мероприятия</w:t>
            </w:r>
            <w:proofErr w:type="spellEnd"/>
          </w:p>
          <w:p w14:paraId="04597AF7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</w:tcPr>
          <w:p w14:paraId="77CF0874" w14:textId="77777777" w:rsidR="00843845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  <w:proofErr w:type="spellEnd"/>
          </w:p>
          <w:p w14:paraId="5C844938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  <w:proofErr w:type="spellEnd"/>
          </w:p>
          <w:p w14:paraId="59F9C594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</w:tcBorders>
          </w:tcPr>
          <w:p w14:paraId="5E1DAF9B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843845" w:rsidRPr="00AB14EB" w14:paraId="05C45827" w14:textId="77777777" w:rsidTr="00CF7F87">
        <w:trPr>
          <w:gridAfter w:val="1"/>
          <w:wAfter w:w="48" w:type="dxa"/>
          <w:trHeight w:val="1005"/>
        </w:trPr>
        <w:tc>
          <w:tcPr>
            <w:tcW w:w="250" w:type="dxa"/>
            <w:vMerge/>
          </w:tcPr>
          <w:p w14:paraId="35D1CA02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14:paraId="4C3F7CE0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vMerge/>
          </w:tcPr>
          <w:p w14:paraId="3AA68886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D04CC8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4F1E4ECD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58C1E683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B519D7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3BAD1650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7A3DC04B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06F728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C448163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4B249439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571FB4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A6823CC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14:paraId="5831EFB2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C56E69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47297774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14:paraId="1CD877A8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7732BB1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85FFFF6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14:paraId="75EB7853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657400EF" w14:textId="77777777" w:rsidR="00843845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2E54C989" w14:textId="77777777" w:rsidR="00843845" w:rsidRPr="00756AE9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</w:tr>
      <w:tr w:rsidR="00843845" w:rsidRPr="00AB14EB" w14:paraId="0A815AB7" w14:textId="77777777" w:rsidTr="00CF7F87">
        <w:trPr>
          <w:gridAfter w:val="1"/>
          <w:wAfter w:w="48" w:type="dxa"/>
          <w:trHeight w:val="698"/>
        </w:trPr>
        <w:tc>
          <w:tcPr>
            <w:tcW w:w="2235" w:type="dxa"/>
            <w:gridSpan w:val="3"/>
          </w:tcPr>
          <w:p w14:paraId="5876794D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b/>
                <w:sz w:val="28"/>
                <w:szCs w:val="28"/>
              </w:rPr>
              <w:t>Подпрограмма всего:</w:t>
            </w:r>
          </w:p>
        </w:tc>
        <w:tc>
          <w:tcPr>
            <w:tcW w:w="1021" w:type="dxa"/>
          </w:tcPr>
          <w:p w14:paraId="54187476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38A583" w14:textId="77777777" w:rsidR="00843845" w:rsidRPr="00AB14EB" w:rsidRDefault="00843845" w:rsidP="00CE6F25">
            <w:pPr>
              <w:rPr>
                <w:b/>
                <w:lang w:val="ru-RU"/>
              </w:rPr>
            </w:pPr>
            <w:r w:rsidRPr="00AB14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850" w:type="dxa"/>
          </w:tcPr>
          <w:p w14:paraId="1D3279D8" w14:textId="77777777" w:rsidR="00843845" w:rsidRPr="00AB14EB" w:rsidRDefault="00843845" w:rsidP="00CE6F25">
            <w:pPr>
              <w:rPr>
                <w:rFonts w:ascii="Times New Roman" w:hAnsi="Times New Roman"/>
                <w:b/>
                <w:lang w:val="ru-RU"/>
              </w:rPr>
            </w:pPr>
            <w:r w:rsidRPr="00AB14EB">
              <w:rPr>
                <w:rFonts w:ascii="Times New Roman" w:hAnsi="Times New Roman"/>
                <w:b/>
                <w:sz w:val="28"/>
                <w:lang w:val="ru-RU"/>
              </w:rPr>
              <w:t>2290,32733</w:t>
            </w:r>
          </w:p>
        </w:tc>
        <w:tc>
          <w:tcPr>
            <w:tcW w:w="851" w:type="dxa"/>
          </w:tcPr>
          <w:p w14:paraId="3479127C" w14:textId="77777777" w:rsidR="00843845" w:rsidRPr="00AB14EB" w:rsidRDefault="00843845" w:rsidP="00CE6F25">
            <w:pPr>
              <w:rPr>
                <w:b/>
              </w:rPr>
            </w:pPr>
            <w:r w:rsidRPr="00AB14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0" w:type="dxa"/>
          </w:tcPr>
          <w:p w14:paraId="23C6EFAC" w14:textId="77777777" w:rsidR="00843845" w:rsidRPr="00AB14EB" w:rsidRDefault="00843845" w:rsidP="00CE6F25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51" w:type="dxa"/>
          </w:tcPr>
          <w:p w14:paraId="21E55E0C" w14:textId="77777777" w:rsidR="00843845" w:rsidRPr="003111CE" w:rsidRDefault="00843845" w:rsidP="00CE6F25">
            <w:r w:rsidRPr="00311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8127,09504</w:t>
            </w:r>
          </w:p>
        </w:tc>
        <w:tc>
          <w:tcPr>
            <w:tcW w:w="850" w:type="dxa"/>
          </w:tcPr>
          <w:p w14:paraId="7755AD8D" w14:textId="77777777" w:rsidR="00843845" w:rsidRPr="003111CE" w:rsidRDefault="00843845" w:rsidP="00CE6F2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14950,57196</w:t>
            </w:r>
          </w:p>
        </w:tc>
        <w:tc>
          <w:tcPr>
            <w:tcW w:w="803" w:type="dxa"/>
          </w:tcPr>
          <w:p w14:paraId="2CEFE718" w14:textId="77777777" w:rsidR="00843845" w:rsidRPr="00AB14EB" w:rsidRDefault="00843845" w:rsidP="00CE6F2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8812,30719</w:t>
            </w:r>
          </w:p>
        </w:tc>
      </w:tr>
      <w:tr w:rsidR="00843845" w:rsidRPr="00AB14EB" w14:paraId="41E813FD" w14:textId="77777777" w:rsidTr="00CF7F87">
        <w:trPr>
          <w:gridAfter w:val="1"/>
          <w:wAfter w:w="48" w:type="dxa"/>
          <w:trHeight w:val="698"/>
        </w:trPr>
        <w:tc>
          <w:tcPr>
            <w:tcW w:w="2235" w:type="dxa"/>
            <w:gridSpan w:val="3"/>
          </w:tcPr>
          <w:p w14:paraId="1F81CD8A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b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021" w:type="dxa"/>
          </w:tcPr>
          <w:p w14:paraId="51B6DD4E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  <w:p w14:paraId="6F54DFAF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6416D" w14:textId="77777777" w:rsidR="00843845" w:rsidRPr="00AB14EB" w:rsidRDefault="00843845" w:rsidP="00CE6F25">
            <w:pPr>
              <w:rPr>
                <w:b/>
              </w:rPr>
            </w:pPr>
            <w:r w:rsidRPr="00AB14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850" w:type="dxa"/>
          </w:tcPr>
          <w:p w14:paraId="3ED8A806" w14:textId="77777777" w:rsidR="00843845" w:rsidRPr="00AB14EB" w:rsidRDefault="00843845" w:rsidP="00CE6F25">
            <w:r w:rsidRPr="00AB14EB">
              <w:rPr>
                <w:rFonts w:ascii="Times New Roman" w:hAnsi="Times New Roman"/>
                <w:b/>
                <w:sz w:val="28"/>
                <w:lang w:val="ru-RU"/>
              </w:rPr>
              <w:t>2290,32733</w:t>
            </w:r>
          </w:p>
        </w:tc>
        <w:tc>
          <w:tcPr>
            <w:tcW w:w="851" w:type="dxa"/>
          </w:tcPr>
          <w:p w14:paraId="18B2B537" w14:textId="77777777" w:rsidR="00843845" w:rsidRPr="00AB14EB" w:rsidRDefault="00843845" w:rsidP="00CE6F25">
            <w:pPr>
              <w:rPr>
                <w:b/>
              </w:rPr>
            </w:pPr>
            <w:r w:rsidRPr="00AB14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0" w:type="dxa"/>
          </w:tcPr>
          <w:p w14:paraId="1ADEB9F4" w14:textId="77777777" w:rsidR="00843845" w:rsidRPr="00AB14EB" w:rsidRDefault="00843845" w:rsidP="00CE6F25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51" w:type="dxa"/>
          </w:tcPr>
          <w:p w14:paraId="6D90773E" w14:textId="77777777" w:rsidR="00843845" w:rsidRPr="003111CE" w:rsidRDefault="00843845" w:rsidP="00CE6F25">
            <w:r w:rsidRPr="00311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8127,09504</w:t>
            </w:r>
          </w:p>
        </w:tc>
        <w:tc>
          <w:tcPr>
            <w:tcW w:w="850" w:type="dxa"/>
          </w:tcPr>
          <w:p w14:paraId="5A3B68CD" w14:textId="77777777" w:rsidR="00843845" w:rsidRPr="003111CE" w:rsidRDefault="00843845" w:rsidP="00CE6F2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14950,57196</w:t>
            </w:r>
          </w:p>
        </w:tc>
        <w:tc>
          <w:tcPr>
            <w:tcW w:w="803" w:type="dxa"/>
          </w:tcPr>
          <w:p w14:paraId="3430743D" w14:textId="77777777" w:rsidR="00843845" w:rsidRPr="00AB14EB" w:rsidRDefault="00843845" w:rsidP="00CE6F2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8812,30719</w:t>
            </w:r>
          </w:p>
        </w:tc>
      </w:tr>
      <w:tr w:rsidR="00843845" w:rsidRPr="00AB14EB" w14:paraId="409AB2E5" w14:textId="77777777" w:rsidTr="00CF7F87">
        <w:trPr>
          <w:gridAfter w:val="1"/>
          <w:wAfter w:w="48" w:type="dxa"/>
          <w:trHeight w:val="442"/>
        </w:trPr>
        <w:tc>
          <w:tcPr>
            <w:tcW w:w="2235" w:type="dxa"/>
            <w:gridSpan w:val="3"/>
          </w:tcPr>
          <w:p w14:paraId="7F53A3DA" w14:textId="0949E400" w:rsidR="00843845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14:paraId="46C1E552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021" w:type="dxa"/>
          </w:tcPr>
          <w:p w14:paraId="17874FD6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45857C" w14:textId="77777777" w:rsidR="00CF7F87" w:rsidRDefault="0084384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14:paraId="3D0E7E70" w14:textId="21F7CB78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850" w:type="dxa"/>
          </w:tcPr>
          <w:p w14:paraId="70156347" w14:textId="77777777" w:rsidR="00843845" w:rsidRPr="00AB14EB" w:rsidRDefault="00843845" w:rsidP="00CE6F25">
            <w:r w:rsidRPr="00AB14EB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851" w:type="dxa"/>
          </w:tcPr>
          <w:p w14:paraId="7F8E9DC4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50" w:type="dxa"/>
          </w:tcPr>
          <w:p w14:paraId="1D475587" w14:textId="77777777" w:rsidR="00843845" w:rsidRPr="00AB14EB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51" w:type="dxa"/>
          </w:tcPr>
          <w:p w14:paraId="54A8D01E" w14:textId="30B55EE1" w:rsidR="00843845" w:rsidRPr="003111CE" w:rsidRDefault="003111CE" w:rsidP="00CE6F25">
            <w:r w:rsidRPr="003111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2341,82953</w:t>
            </w:r>
          </w:p>
        </w:tc>
        <w:tc>
          <w:tcPr>
            <w:tcW w:w="850" w:type="dxa"/>
          </w:tcPr>
          <w:p w14:paraId="6B44F1F4" w14:textId="181EC1CD" w:rsidR="00843845" w:rsidRPr="003111CE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8812,30719</w:t>
            </w:r>
          </w:p>
        </w:tc>
        <w:tc>
          <w:tcPr>
            <w:tcW w:w="803" w:type="dxa"/>
          </w:tcPr>
          <w:p w14:paraId="4F02FC6D" w14:textId="6EFD85E0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8812,30719</w:t>
            </w:r>
          </w:p>
        </w:tc>
      </w:tr>
      <w:tr w:rsidR="00843845" w:rsidRPr="00AB14EB" w14:paraId="02C5FB85" w14:textId="77777777" w:rsidTr="00CF7F87">
        <w:trPr>
          <w:gridAfter w:val="1"/>
          <w:wAfter w:w="48" w:type="dxa"/>
          <w:trHeight w:val="442"/>
        </w:trPr>
        <w:tc>
          <w:tcPr>
            <w:tcW w:w="2235" w:type="dxa"/>
            <w:gridSpan w:val="3"/>
          </w:tcPr>
          <w:p w14:paraId="77FBDEDA" w14:textId="77777777" w:rsidR="00B72967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14:paraId="09CDD81B" w14:textId="03BCAB14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021" w:type="dxa"/>
          </w:tcPr>
          <w:p w14:paraId="38E84047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F6ADAC" w14:textId="77777777" w:rsidR="00843845" w:rsidRPr="00AB14EB" w:rsidRDefault="00843845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2717D12" w14:textId="77777777" w:rsidR="00843845" w:rsidRPr="00AB14EB" w:rsidRDefault="00843845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6D7F05B" w14:textId="77777777" w:rsidR="00843845" w:rsidRDefault="00843845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14:paraId="052CC494" w14:textId="77777777" w:rsidR="00843845" w:rsidRPr="008829F1" w:rsidRDefault="00843845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0" w:type="dxa"/>
          </w:tcPr>
          <w:p w14:paraId="217E1C5D" w14:textId="77777777" w:rsidR="00843845" w:rsidRDefault="00843845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7E12D0E8" w14:textId="77777777" w:rsidR="00843845" w:rsidRPr="000D411E" w:rsidRDefault="00843845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1" w:type="dxa"/>
          </w:tcPr>
          <w:p w14:paraId="32E54C2B" w14:textId="77777777" w:rsidR="00843845" w:rsidRPr="003111CE" w:rsidRDefault="00843845" w:rsidP="00CE6F25">
            <w:pPr>
              <w:autoSpaceDE w:val="0"/>
              <w:ind w:right="18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850" w:type="dxa"/>
          </w:tcPr>
          <w:p w14:paraId="21A7D913" w14:textId="77777777" w:rsidR="00843845" w:rsidRPr="00B560A9" w:rsidRDefault="00843845" w:rsidP="00CE6F25">
            <w:pPr>
              <w:autoSpaceDE w:val="0"/>
              <w:ind w:right="-39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3111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03" w:type="dxa"/>
          </w:tcPr>
          <w:p w14:paraId="3F3F845F" w14:textId="77777777" w:rsidR="00843845" w:rsidRPr="00AB14EB" w:rsidRDefault="00843845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843845" w:rsidRPr="00AB14EB" w14:paraId="71D3FA0C" w14:textId="77777777" w:rsidTr="00CF7F87">
        <w:trPr>
          <w:gridAfter w:val="1"/>
          <w:wAfter w:w="48" w:type="dxa"/>
          <w:trHeight w:val="395"/>
        </w:trPr>
        <w:tc>
          <w:tcPr>
            <w:tcW w:w="392" w:type="dxa"/>
            <w:gridSpan w:val="2"/>
            <w:vMerge w:val="restart"/>
          </w:tcPr>
          <w:p w14:paraId="004EC9FA" w14:textId="77777777" w:rsidR="00843845" w:rsidRPr="00AB14EB" w:rsidRDefault="0084384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14:paraId="69A73930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21" w:type="dxa"/>
          </w:tcPr>
          <w:p w14:paraId="4F49CE35" w14:textId="77777777" w:rsidR="00843845" w:rsidRPr="00AB14EB" w:rsidRDefault="0084384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УГ и А</w:t>
            </w:r>
          </w:p>
        </w:tc>
        <w:tc>
          <w:tcPr>
            <w:tcW w:w="992" w:type="dxa"/>
          </w:tcPr>
          <w:p w14:paraId="5D78A6C9" w14:textId="77777777" w:rsidR="00843845" w:rsidRPr="00AB14EB" w:rsidRDefault="00843845" w:rsidP="00CE6F25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850" w:type="dxa"/>
          </w:tcPr>
          <w:p w14:paraId="78A35D8F" w14:textId="77777777" w:rsidR="00843845" w:rsidRPr="00AB14EB" w:rsidRDefault="00843845" w:rsidP="00CE6F25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851" w:type="dxa"/>
          </w:tcPr>
          <w:p w14:paraId="2E493069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0" w:type="dxa"/>
          </w:tcPr>
          <w:p w14:paraId="48D2F08E" w14:textId="77777777" w:rsidR="00843845" w:rsidRPr="007D14E1" w:rsidRDefault="00843845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51" w:type="dxa"/>
          </w:tcPr>
          <w:p w14:paraId="5F634B34" w14:textId="43819087" w:rsidR="00843845" w:rsidRPr="00DE51B9" w:rsidRDefault="003111CE" w:rsidP="00CE6F25">
            <w:pPr>
              <w:rPr>
                <w:highlight w:val="yellow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t>8127,09504</w:t>
            </w:r>
          </w:p>
        </w:tc>
        <w:tc>
          <w:tcPr>
            <w:tcW w:w="850" w:type="dxa"/>
          </w:tcPr>
          <w:p w14:paraId="7F48FF00" w14:textId="172550A9" w:rsidR="00843845" w:rsidRPr="00DE51B9" w:rsidRDefault="003111CE" w:rsidP="00CE6F25">
            <w:pPr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t>10700,267,45</w:t>
            </w:r>
          </w:p>
        </w:tc>
        <w:tc>
          <w:tcPr>
            <w:tcW w:w="803" w:type="dxa"/>
          </w:tcPr>
          <w:p w14:paraId="2E6B9F88" w14:textId="3F8E66DD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843845" w:rsidRPr="00AB14EB" w14:paraId="59F9D4F3" w14:textId="77777777" w:rsidTr="00CF7F87">
        <w:trPr>
          <w:gridAfter w:val="1"/>
          <w:wAfter w:w="48" w:type="dxa"/>
          <w:trHeight w:val="395"/>
        </w:trPr>
        <w:tc>
          <w:tcPr>
            <w:tcW w:w="392" w:type="dxa"/>
            <w:gridSpan w:val="2"/>
            <w:vMerge/>
          </w:tcPr>
          <w:p w14:paraId="6C2C8FCC" w14:textId="77777777" w:rsidR="00843845" w:rsidRPr="00AB14EB" w:rsidRDefault="0084384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95859E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21" w:type="dxa"/>
          </w:tcPr>
          <w:p w14:paraId="77339F4A" w14:textId="77777777" w:rsidR="00843845" w:rsidRPr="00AB14EB" w:rsidRDefault="0084384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72D01F" w14:textId="77777777" w:rsidR="00843845" w:rsidRPr="00AB14EB" w:rsidRDefault="00843845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850" w:type="dxa"/>
          </w:tcPr>
          <w:p w14:paraId="59A70103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851" w:type="dxa"/>
          </w:tcPr>
          <w:p w14:paraId="76DEC26D" w14:textId="77777777" w:rsidR="00843845" w:rsidRPr="00AB14EB" w:rsidRDefault="00843845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0" w:type="dxa"/>
          </w:tcPr>
          <w:p w14:paraId="5AD5D6D8" w14:textId="77777777" w:rsidR="00843845" w:rsidRPr="007D14E1" w:rsidRDefault="00843845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51" w:type="dxa"/>
          </w:tcPr>
          <w:p w14:paraId="589FF110" w14:textId="777FC068" w:rsidR="00843845" w:rsidRPr="00CF7F87" w:rsidRDefault="003111CE" w:rsidP="00CE6F25">
            <w:pPr>
              <w:rPr>
                <w:bCs/>
                <w:highlight w:val="yellow"/>
              </w:rPr>
            </w:pPr>
            <w:r w:rsidRPr="00CF7F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8127,0950</w:t>
            </w:r>
            <w:r w:rsidRPr="00CF7F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850" w:type="dxa"/>
          </w:tcPr>
          <w:p w14:paraId="0AEFCF6D" w14:textId="68EE9AD9" w:rsidR="00843845" w:rsidRPr="00DE51B9" w:rsidRDefault="003111CE" w:rsidP="00CE6F25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10700,267</w:t>
            </w: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,45</w:t>
            </w:r>
          </w:p>
        </w:tc>
        <w:tc>
          <w:tcPr>
            <w:tcW w:w="803" w:type="dxa"/>
          </w:tcPr>
          <w:p w14:paraId="2CF54F8E" w14:textId="550D0E97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4500,0</w:t>
            </w:r>
          </w:p>
        </w:tc>
      </w:tr>
      <w:tr w:rsidR="00843845" w:rsidRPr="00AB14EB" w14:paraId="19ECC754" w14:textId="77777777" w:rsidTr="00CF7F87">
        <w:trPr>
          <w:gridAfter w:val="1"/>
          <w:wAfter w:w="48" w:type="dxa"/>
          <w:trHeight w:val="395"/>
        </w:trPr>
        <w:tc>
          <w:tcPr>
            <w:tcW w:w="392" w:type="dxa"/>
            <w:gridSpan w:val="2"/>
            <w:vMerge/>
          </w:tcPr>
          <w:p w14:paraId="606B4A5D" w14:textId="77777777" w:rsidR="00843845" w:rsidRPr="00AB14EB" w:rsidRDefault="0084384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10B4B2" w14:textId="279688ED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</w:tcPr>
          <w:p w14:paraId="0EF0BB27" w14:textId="77777777" w:rsidR="00843845" w:rsidRPr="00AB14EB" w:rsidRDefault="0084384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487A45" w14:textId="77777777" w:rsidR="00843845" w:rsidRPr="00AB14EB" w:rsidRDefault="00843845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850" w:type="dxa"/>
          </w:tcPr>
          <w:p w14:paraId="2B877E43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851" w:type="dxa"/>
          </w:tcPr>
          <w:p w14:paraId="080397FA" w14:textId="77777777" w:rsidR="00843845" w:rsidRPr="00AB14EB" w:rsidRDefault="00843845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0" w:type="dxa"/>
          </w:tcPr>
          <w:p w14:paraId="0CE9F7D0" w14:textId="77777777" w:rsidR="00843845" w:rsidRPr="007D14E1" w:rsidRDefault="00843845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51" w:type="dxa"/>
          </w:tcPr>
          <w:p w14:paraId="06D49D90" w14:textId="1435B178" w:rsidR="00843845" w:rsidRPr="00DE51B9" w:rsidRDefault="003111CE" w:rsidP="00CE6F25">
            <w:pPr>
              <w:rPr>
                <w:highlight w:val="yellow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t>2341,82953</w:t>
            </w:r>
          </w:p>
        </w:tc>
        <w:tc>
          <w:tcPr>
            <w:tcW w:w="850" w:type="dxa"/>
          </w:tcPr>
          <w:p w14:paraId="25AD5D3A" w14:textId="295F13FC" w:rsidR="00843845" w:rsidRPr="003111CE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t>4562,00268</w:t>
            </w:r>
          </w:p>
        </w:tc>
        <w:tc>
          <w:tcPr>
            <w:tcW w:w="803" w:type="dxa"/>
          </w:tcPr>
          <w:p w14:paraId="06DE5197" w14:textId="70F59CAE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843845" w:rsidRPr="00AB14EB" w14:paraId="661AB2D4" w14:textId="77777777" w:rsidTr="00CF7F87">
        <w:trPr>
          <w:gridAfter w:val="1"/>
          <w:wAfter w:w="48" w:type="dxa"/>
          <w:trHeight w:val="395"/>
        </w:trPr>
        <w:tc>
          <w:tcPr>
            <w:tcW w:w="392" w:type="dxa"/>
            <w:gridSpan w:val="2"/>
            <w:vMerge/>
          </w:tcPr>
          <w:p w14:paraId="2BA7A135" w14:textId="77777777" w:rsidR="00843845" w:rsidRPr="00AB14EB" w:rsidRDefault="0084384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E030DD" w14:textId="72E0728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1" w:type="dxa"/>
          </w:tcPr>
          <w:p w14:paraId="2BBF7A7C" w14:textId="77777777" w:rsidR="00843845" w:rsidRPr="00AB14EB" w:rsidRDefault="0084384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CAA59C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8404536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4AC060E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6710DF8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266ED03A" w14:textId="77777777" w:rsidR="00CF7F87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eastAsia="Arial" w:hAnsi="Times New Roman"/>
                <w:sz w:val="28"/>
                <w:szCs w:val="28"/>
                <w:lang w:val="ru-RU"/>
              </w:rPr>
              <w:t>5785,</w:t>
            </w:r>
          </w:p>
          <w:p w14:paraId="7A31B67C" w14:textId="38DA36A3" w:rsidR="00843845" w:rsidRPr="00DE51B9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3111CE">
              <w:rPr>
                <w:rFonts w:ascii="Times New Roman" w:eastAsia="Arial" w:hAnsi="Times New Roman"/>
                <w:sz w:val="28"/>
                <w:szCs w:val="28"/>
                <w:lang w:val="ru-RU"/>
              </w:rPr>
              <w:t>26551</w:t>
            </w:r>
          </w:p>
        </w:tc>
        <w:tc>
          <w:tcPr>
            <w:tcW w:w="850" w:type="dxa"/>
          </w:tcPr>
          <w:p w14:paraId="1C67E92A" w14:textId="77777777" w:rsidR="00CF7F87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eastAsia="Arial" w:hAnsi="Times New Roman"/>
                <w:sz w:val="28"/>
                <w:szCs w:val="28"/>
                <w:lang w:val="ru-RU"/>
              </w:rPr>
              <w:t>6138,</w:t>
            </w:r>
          </w:p>
          <w:p w14:paraId="28495A9D" w14:textId="2126095C" w:rsidR="00CF7F87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eastAsia="Arial" w:hAnsi="Times New Roman"/>
                <w:sz w:val="28"/>
                <w:szCs w:val="28"/>
                <w:lang w:val="ru-RU"/>
              </w:rPr>
              <w:t>264</w:t>
            </w:r>
          </w:p>
          <w:p w14:paraId="6032B99E" w14:textId="4D253AB0" w:rsidR="00843845" w:rsidRPr="003111CE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eastAsia="Arial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03" w:type="dxa"/>
          </w:tcPr>
          <w:p w14:paraId="1507C4EF" w14:textId="1988B9A5" w:rsidR="00843845" w:rsidRPr="00AB14EB" w:rsidRDefault="003111CE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843845" w:rsidRPr="00AB14EB" w14:paraId="69DBED51" w14:textId="77777777" w:rsidTr="00CF7F87">
        <w:trPr>
          <w:gridAfter w:val="1"/>
          <w:wAfter w:w="48" w:type="dxa"/>
          <w:trHeight w:val="2095"/>
        </w:trPr>
        <w:tc>
          <w:tcPr>
            <w:tcW w:w="392" w:type="dxa"/>
            <w:gridSpan w:val="2"/>
            <w:vMerge w:val="restart"/>
          </w:tcPr>
          <w:p w14:paraId="294B5D16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14:paraId="4B3EE850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21" w:type="dxa"/>
          </w:tcPr>
          <w:p w14:paraId="47631E4D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УГ и А</w:t>
            </w:r>
          </w:p>
        </w:tc>
        <w:tc>
          <w:tcPr>
            <w:tcW w:w="992" w:type="dxa"/>
          </w:tcPr>
          <w:p w14:paraId="7ECB0254" w14:textId="77777777" w:rsidR="00CF7F87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</w:t>
            </w:r>
          </w:p>
          <w:p w14:paraId="408E56A0" w14:textId="256069E3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850" w:type="dxa"/>
          </w:tcPr>
          <w:p w14:paraId="2F9E0C1F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851" w:type="dxa"/>
          </w:tcPr>
          <w:p w14:paraId="5D43CC7D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0" w:type="dxa"/>
          </w:tcPr>
          <w:p w14:paraId="0D08BF57" w14:textId="77777777" w:rsidR="00843845" w:rsidRPr="00AB14EB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51" w:type="dxa"/>
          </w:tcPr>
          <w:p w14:paraId="23A11D9C" w14:textId="14A2291A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76F9BB91" w14:textId="6B5BD28F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4250,30415</w:t>
            </w:r>
          </w:p>
        </w:tc>
        <w:tc>
          <w:tcPr>
            <w:tcW w:w="803" w:type="dxa"/>
          </w:tcPr>
          <w:p w14:paraId="659D97F8" w14:textId="757D7D81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4312,30719</w:t>
            </w:r>
          </w:p>
        </w:tc>
      </w:tr>
      <w:tr w:rsidR="00843845" w:rsidRPr="00AB14EB" w14:paraId="30803FB3" w14:textId="77777777" w:rsidTr="00CF7F87">
        <w:trPr>
          <w:gridAfter w:val="1"/>
          <w:wAfter w:w="48" w:type="dxa"/>
          <w:trHeight w:val="399"/>
        </w:trPr>
        <w:tc>
          <w:tcPr>
            <w:tcW w:w="392" w:type="dxa"/>
            <w:gridSpan w:val="2"/>
            <w:vMerge/>
          </w:tcPr>
          <w:p w14:paraId="352C2FAB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2D7488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9DC7534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88FFAB" w14:textId="77777777" w:rsidR="00843845" w:rsidRPr="00AB14EB" w:rsidRDefault="00843845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C50A4D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291B3E" w14:textId="77777777" w:rsidR="00843845" w:rsidRPr="00AB14EB" w:rsidRDefault="00843845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06E93F" w14:textId="77777777" w:rsidR="00843845" w:rsidRPr="00AB14EB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2EF9EB" w14:textId="69D752F9" w:rsidR="00843845" w:rsidRPr="00AB14EB" w:rsidRDefault="003111CE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3672BA" w14:textId="4A35BAC6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t>4250,30415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9DC38EB" w14:textId="3C035C88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t>4312,30719</w:t>
            </w:r>
          </w:p>
        </w:tc>
      </w:tr>
      <w:tr w:rsidR="00843845" w:rsidRPr="00AB14EB" w14:paraId="37553077" w14:textId="77777777" w:rsidTr="00CF7F87">
        <w:trPr>
          <w:gridAfter w:val="1"/>
          <w:wAfter w:w="48" w:type="dxa"/>
          <w:trHeight w:val="399"/>
        </w:trPr>
        <w:tc>
          <w:tcPr>
            <w:tcW w:w="392" w:type="dxa"/>
            <w:gridSpan w:val="2"/>
            <w:vMerge/>
          </w:tcPr>
          <w:p w14:paraId="431895F0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3CDED9" w14:textId="5BD0C34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73DE953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2CDB5C" w14:textId="77777777" w:rsidR="00843845" w:rsidRPr="00AB14EB" w:rsidRDefault="00843845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E839D5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FF58F4" w14:textId="77777777" w:rsidR="00843845" w:rsidRPr="00AB14EB" w:rsidRDefault="00843845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044170" w14:textId="77777777" w:rsidR="00843845" w:rsidRPr="00AB14EB" w:rsidRDefault="0084384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4F3364" w14:textId="30E439BA" w:rsidR="00843845" w:rsidRPr="00AB14EB" w:rsidRDefault="003111CE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7344AA" w14:textId="2CB0DCED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t>4250,30415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21E1695" w14:textId="083EEA58" w:rsidR="00843845" w:rsidRPr="00AB14EB" w:rsidRDefault="003111C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CE">
              <w:rPr>
                <w:rFonts w:ascii="Times New Roman" w:hAnsi="Times New Roman"/>
                <w:sz w:val="28"/>
                <w:szCs w:val="28"/>
                <w:lang w:val="ru-RU"/>
              </w:rPr>
              <w:t>4312,30719</w:t>
            </w:r>
          </w:p>
        </w:tc>
      </w:tr>
      <w:tr w:rsidR="00843845" w:rsidRPr="00AB14EB" w14:paraId="438365DB" w14:textId="77777777" w:rsidTr="00CF7F87">
        <w:trPr>
          <w:gridAfter w:val="1"/>
          <w:wAfter w:w="48" w:type="dxa"/>
          <w:trHeight w:val="399"/>
        </w:trPr>
        <w:tc>
          <w:tcPr>
            <w:tcW w:w="392" w:type="dxa"/>
            <w:gridSpan w:val="2"/>
            <w:vMerge/>
          </w:tcPr>
          <w:p w14:paraId="5A311301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B2FC09" w14:textId="5EAE3269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87BA39D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40764E" w14:textId="77777777" w:rsidR="00843845" w:rsidRPr="00AB14EB" w:rsidRDefault="00843845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0777FB" w14:textId="77777777" w:rsidR="00843845" w:rsidRPr="00AB14EB" w:rsidRDefault="00843845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92DCBC" w14:textId="77777777" w:rsidR="00843845" w:rsidRPr="00AB14EB" w:rsidRDefault="00843845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2AD835" w14:textId="77777777" w:rsidR="00843845" w:rsidRDefault="00843845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1EB56723" w14:textId="77777777" w:rsidR="00843845" w:rsidRPr="00AB14EB" w:rsidRDefault="00843845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426330" w14:textId="77777777" w:rsidR="00843845" w:rsidRPr="00AB14EB" w:rsidRDefault="00843845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E3E820" w14:textId="77777777" w:rsidR="00843845" w:rsidRPr="00AB14EB" w:rsidRDefault="00843845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B4CFC9A" w14:textId="70B0E49E" w:rsidR="00843845" w:rsidRPr="00AB14EB" w:rsidRDefault="003111CE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843845" w:rsidRPr="00AB14EB" w14:paraId="4ED21E30" w14:textId="77777777" w:rsidTr="00CF7F87">
        <w:trPr>
          <w:gridAfter w:val="1"/>
          <w:wAfter w:w="48" w:type="dxa"/>
          <w:trHeight w:val="2095"/>
        </w:trPr>
        <w:tc>
          <w:tcPr>
            <w:tcW w:w="392" w:type="dxa"/>
            <w:gridSpan w:val="2"/>
            <w:vMerge w:val="restart"/>
          </w:tcPr>
          <w:p w14:paraId="22E74818" w14:textId="77777777" w:rsidR="00843845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2.</w:t>
            </w:r>
          </w:p>
          <w:p w14:paraId="1DC589C7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14:paraId="3E434E97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Ремонт автомобильной дороги 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Мирславль-Ксты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в Гаврилово-Посадском районе</w:t>
            </w:r>
          </w:p>
        </w:tc>
        <w:tc>
          <w:tcPr>
            <w:tcW w:w="1021" w:type="dxa"/>
          </w:tcPr>
          <w:p w14:paraId="372AD2A5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УГ и А</w:t>
            </w:r>
          </w:p>
        </w:tc>
        <w:tc>
          <w:tcPr>
            <w:tcW w:w="992" w:type="dxa"/>
          </w:tcPr>
          <w:p w14:paraId="00DFCAFA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47A93CA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D84845A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2FD6391D" w14:textId="20AC16F9" w:rsidR="00843845" w:rsidRPr="00CF7F87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F8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60</w:t>
            </w:r>
            <w:r w:rsidR="004D5551">
              <w:rPr>
                <w:rFonts w:ascii="Times New Roman" w:eastAsia="Arial" w:hAnsi="Times New Roman"/>
                <w:sz w:val="28"/>
                <w:szCs w:val="28"/>
                <w:lang w:val="ru-RU"/>
              </w:rPr>
              <w:t>81,41248</w:t>
            </w:r>
          </w:p>
        </w:tc>
        <w:tc>
          <w:tcPr>
            <w:tcW w:w="851" w:type="dxa"/>
          </w:tcPr>
          <w:p w14:paraId="4859E982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3C600BDD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3" w:type="dxa"/>
          </w:tcPr>
          <w:p w14:paraId="4BB3E12B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843845" w:rsidRPr="00AB14EB" w14:paraId="0B56F237" w14:textId="77777777" w:rsidTr="00CF7F87">
        <w:trPr>
          <w:gridAfter w:val="1"/>
          <w:wAfter w:w="48" w:type="dxa"/>
          <w:trHeight w:val="399"/>
        </w:trPr>
        <w:tc>
          <w:tcPr>
            <w:tcW w:w="392" w:type="dxa"/>
            <w:gridSpan w:val="2"/>
            <w:vMerge/>
          </w:tcPr>
          <w:p w14:paraId="6DDD0308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CA43D0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9870C8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2B89E9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56A701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51B8C3" w14:textId="77777777" w:rsidR="00843845" w:rsidRPr="00AB14EB" w:rsidRDefault="00843845" w:rsidP="00CE6F25">
            <w:pPr>
              <w:rPr>
                <w:lang w:val="ru-RU"/>
              </w:rPr>
            </w:pPr>
            <w:r w:rsidRPr="00AB14EB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A0427" w14:textId="1C6080F3" w:rsidR="00843845" w:rsidRPr="00CF7F87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F8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60</w:t>
            </w:r>
            <w:r w:rsidR="004D5551">
              <w:rPr>
                <w:rFonts w:ascii="Times New Roman" w:eastAsia="Arial" w:hAnsi="Times New Roman"/>
                <w:sz w:val="28"/>
                <w:szCs w:val="28"/>
                <w:lang w:val="ru-RU"/>
              </w:rPr>
              <w:t>81,41248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EE3AE9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56E850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21B45F1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843845" w:rsidRPr="00AB14EB" w14:paraId="75802FE4" w14:textId="77777777" w:rsidTr="00CF7F87">
        <w:trPr>
          <w:gridAfter w:val="1"/>
          <w:wAfter w:w="48" w:type="dxa"/>
          <w:trHeight w:val="399"/>
        </w:trPr>
        <w:tc>
          <w:tcPr>
            <w:tcW w:w="392" w:type="dxa"/>
            <w:gridSpan w:val="2"/>
            <w:vMerge/>
          </w:tcPr>
          <w:p w14:paraId="2196DC48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8D87C1" w14:textId="17C680AB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79DC989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495F1D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D2CD47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19EC4B" w14:textId="77777777" w:rsidR="00843845" w:rsidRPr="00AB14EB" w:rsidRDefault="00843845" w:rsidP="00CE6F25">
            <w:pPr>
              <w:rPr>
                <w:lang w:val="ru-RU"/>
              </w:rPr>
            </w:pPr>
            <w:r w:rsidRPr="00AB14EB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8AC860" w14:textId="503753C9" w:rsidR="00843845" w:rsidRPr="00CF7F87" w:rsidRDefault="004D5551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6081,413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35B728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C060C8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444DBE09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843845" w:rsidRPr="00AB14EB" w14:paraId="7B4D9410" w14:textId="77777777" w:rsidTr="00CF7F87">
        <w:trPr>
          <w:gridAfter w:val="1"/>
          <w:wAfter w:w="48" w:type="dxa"/>
          <w:trHeight w:val="399"/>
        </w:trPr>
        <w:tc>
          <w:tcPr>
            <w:tcW w:w="392" w:type="dxa"/>
            <w:gridSpan w:val="2"/>
            <w:vMerge/>
          </w:tcPr>
          <w:p w14:paraId="51BA28C0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BA2F61" w14:textId="3A98ECF0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AB89014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7C2236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394E60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80B423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A9E08A" w14:textId="77777777" w:rsidR="004D5551" w:rsidRDefault="004D5551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14:paraId="578B4E8C" w14:textId="69BAC1CE" w:rsidR="00843845" w:rsidRPr="00CF7F87" w:rsidRDefault="004D5551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5134AB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5E3580" w14:textId="77777777" w:rsidR="00843845" w:rsidRPr="00AB14EB" w:rsidRDefault="00843845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D373DDF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14:paraId="6A3613FC" w14:textId="77777777" w:rsidR="00843845" w:rsidRPr="00AB14EB" w:rsidRDefault="00843845" w:rsidP="00843845">
      <w:pPr>
        <w:tabs>
          <w:tab w:val="left" w:pos="2010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14:paraId="37A99339" w14:textId="77777777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3.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В приложении 3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14:paraId="2FFD7BF5" w14:textId="00B3A2FB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CF7F8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 «Паспорт подпрограммы»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строку «Объем ресурсного обеспечения подпрограммы» изложить в следующей редакции:</w:t>
      </w:r>
    </w:p>
    <w:p w14:paraId="2A8931C2" w14:textId="77777777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441"/>
      </w:tblGrid>
      <w:tr w:rsidR="00843845" w:rsidRPr="00B72967" w14:paraId="6BF89552" w14:textId="77777777" w:rsidTr="00CF7F8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B74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205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бюджетных ассигнований на</w:t>
            </w:r>
          </w:p>
          <w:p w14:paraId="37B954C6" w14:textId="19DA60B3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2017- 202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 – </w:t>
            </w:r>
            <w:r w:rsidR="0066699F">
              <w:rPr>
                <w:rFonts w:ascii="Times New Roman" w:hAnsi="Times New Roman"/>
                <w:sz w:val="28"/>
                <w:szCs w:val="28"/>
                <w:lang w:val="ru-RU"/>
              </w:rPr>
              <w:t>19821,18816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14:paraId="5BF60C9D" w14:textId="77777777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-областной бюджет: </w:t>
            </w:r>
          </w:p>
          <w:p w14:paraId="094ED754" w14:textId="77777777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2017г.- 0 тыс.руб.</w:t>
            </w:r>
          </w:p>
          <w:p w14:paraId="30A76165" w14:textId="77777777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г.-0 тыс.руб.</w:t>
            </w:r>
          </w:p>
          <w:p w14:paraId="20503C28" w14:textId="77777777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г.- 0 тыс.руб.</w:t>
            </w:r>
          </w:p>
          <w:p w14:paraId="4120838D" w14:textId="77777777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г. -3312,36861 тыс.руб.</w:t>
            </w:r>
          </w:p>
          <w:p w14:paraId="17639AD5" w14:textId="77777777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г.- 0 тыс.руб.</w:t>
            </w:r>
          </w:p>
          <w:p w14:paraId="6337925A" w14:textId="77777777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 г.-0тыс.руб.</w:t>
            </w:r>
          </w:p>
          <w:p w14:paraId="65F670A4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2023г.-0 тыс.руб.</w:t>
            </w:r>
          </w:p>
          <w:p w14:paraId="3A4C3DA3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-  местный бюджет:</w:t>
            </w:r>
          </w:p>
          <w:p w14:paraId="19E56BEF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2017 г. -  2674,588 тыс. руб.</w:t>
            </w:r>
          </w:p>
          <w:p w14:paraId="116A81E0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г. -  3226,31759 тыс. руб.</w:t>
            </w:r>
          </w:p>
          <w:p w14:paraId="3E051DE1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2019 г. -  3046,84 тыс. руб.</w:t>
            </w:r>
          </w:p>
          <w:p w14:paraId="655820B8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г. -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14:paraId="00EC26D6" w14:textId="207D48B4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2021 г. -  </w:t>
            </w:r>
            <w:r w:rsidR="00372445">
              <w:rPr>
                <w:rFonts w:ascii="Times New Roman" w:hAnsi="Times New Roman"/>
                <w:sz w:val="28"/>
                <w:szCs w:val="28"/>
                <w:lang w:val="ru-RU"/>
              </w:rPr>
              <w:t>5478,07540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руб.</w:t>
            </w:r>
          </w:p>
          <w:p w14:paraId="7E9A9A1C" w14:textId="77777777"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2022 г. – 0 тыс.руб.</w:t>
            </w:r>
          </w:p>
          <w:p w14:paraId="0C17111F" w14:textId="77777777"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 г.- 0 тыс. руб.</w:t>
            </w:r>
          </w:p>
        </w:tc>
      </w:tr>
    </w:tbl>
    <w:p w14:paraId="3A855A6F" w14:textId="77777777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8EB20AE" w14:textId="77777777"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4. «Мероприятия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14:paraId="51645988" w14:textId="77777777" w:rsidR="00843845" w:rsidRPr="00AB14EB" w:rsidRDefault="00843845" w:rsidP="00843845">
      <w:pPr>
        <w:autoSpaceDE w:val="0"/>
        <w:ind w:left="-15" w:right="-390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AB14EB">
        <w:rPr>
          <w:rFonts w:ascii="Times New Roman" w:eastAsia="Arial" w:hAnsi="Times New Roman"/>
          <w:b/>
          <w:sz w:val="28"/>
          <w:szCs w:val="28"/>
          <w:lang w:val="ru-RU"/>
        </w:rPr>
        <w:t>«Ресурсное обеспечение реализации мероприятий подпрограммы.</w:t>
      </w:r>
    </w:p>
    <w:p w14:paraId="11CB8DED" w14:textId="215CBFC7" w:rsidR="00843845" w:rsidRPr="003111CE" w:rsidRDefault="00843845" w:rsidP="00843845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</w:p>
    <w:tbl>
      <w:tblPr>
        <w:tblpPr w:leftFromText="180" w:rightFromText="180" w:vertAnchor="text" w:horzAnchor="margin" w:tblpXSpec="center" w:tblpY="10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30"/>
        <w:gridCol w:w="1134"/>
        <w:gridCol w:w="992"/>
        <w:gridCol w:w="850"/>
        <w:gridCol w:w="851"/>
        <w:gridCol w:w="850"/>
        <w:gridCol w:w="851"/>
        <w:gridCol w:w="850"/>
        <w:gridCol w:w="851"/>
      </w:tblGrid>
      <w:tr w:rsidR="00843845" w:rsidRPr="006B21A6" w14:paraId="40C082F5" w14:textId="77777777" w:rsidTr="000F6A2C">
        <w:trPr>
          <w:gridAfter w:val="1"/>
          <w:wAfter w:w="851" w:type="dxa"/>
          <w:trHeight w:val="422"/>
        </w:trPr>
        <w:tc>
          <w:tcPr>
            <w:tcW w:w="2122" w:type="dxa"/>
            <w:gridSpan w:val="2"/>
            <w:vMerge w:val="restart"/>
          </w:tcPr>
          <w:p w14:paraId="49107691" w14:textId="784C57A3" w:rsidR="00843845" w:rsidRPr="00683D8E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17A17EBB" w14:textId="77777777" w:rsidR="00843845" w:rsidRPr="00A529DE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29878E8C" w14:textId="60793456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Исполни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  <w:p w14:paraId="507456B1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  <w:proofErr w:type="spellEnd"/>
          </w:p>
          <w:p w14:paraId="1A2EA93B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244" w:type="dxa"/>
            <w:gridSpan w:val="6"/>
          </w:tcPr>
          <w:p w14:paraId="0B1F099D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CF7F87" w:rsidRPr="00AB14EB" w14:paraId="0600E43C" w14:textId="77777777" w:rsidTr="000F6A2C">
        <w:trPr>
          <w:trHeight w:val="460"/>
        </w:trPr>
        <w:tc>
          <w:tcPr>
            <w:tcW w:w="2122" w:type="dxa"/>
            <w:gridSpan w:val="2"/>
            <w:vMerge/>
          </w:tcPr>
          <w:p w14:paraId="346CD050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14:paraId="4D8068B3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3D7A7C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1B90D0A0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A03AFB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27037325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65229D" w14:textId="3B585A13" w:rsidR="00843845" w:rsidRDefault="0084384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24EDC883" w14:textId="77777777" w:rsidR="00843845" w:rsidRPr="0020207E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321D82" w14:textId="77777777" w:rsidR="00843845" w:rsidRDefault="0084384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14:paraId="0AA2EEDA" w14:textId="77777777" w:rsidR="00843845" w:rsidRPr="0020207E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1E6E1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F31CBA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A20759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2023</w:t>
            </w:r>
          </w:p>
        </w:tc>
      </w:tr>
      <w:tr w:rsidR="00CF7F87" w:rsidRPr="00AB14EB" w14:paraId="2CE6EB76" w14:textId="77777777" w:rsidTr="000F6A2C">
        <w:trPr>
          <w:trHeight w:val="698"/>
        </w:trPr>
        <w:tc>
          <w:tcPr>
            <w:tcW w:w="2122" w:type="dxa"/>
            <w:gridSpan w:val="2"/>
          </w:tcPr>
          <w:p w14:paraId="6B4091DC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b/>
                <w:sz w:val="28"/>
                <w:szCs w:val="28"/>
              </w:rPr>
              <w:t>Подпрограмма всего:</w:t>
            </w:r>
          </w:p>
        </w:tc>
        <w:tc>
          <w:tcPr>
            <w:tcW w:w="1134" w:type="dxa"/>
          </w:tcPr>
          <w:p w14:paraId="27288A60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515C9D" w14:textId="77777777" w:rsidR="00843845" w:rsidRPr="003A037C" w:rsidRDefault="0084384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0" w:type="dxa"/>
          </w:tcPr>
          <w:p w14:paraId="215AE7C7" w14:textId="77777777" w:rsidR="00843845" w:rsidRPr="003A037C" w:rsidRDefault="0084384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851" w:type="dxa"/>
          </w:tcPr>
          <w:p w14:paraId="377A709F" w14:textId="77777777" w:rsidR="00843845" w:rsidRPr="003A037C" w:rsidRDefault="0084384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14:paraId="6F3F477F" w14:textId="77777777" w:rsidR="00843845" w:rsidRPr="003A037C" w:rsidRDefault="0084384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14:paraId="69A6B4C4" w14:textId="18D26A37" w:rsidR="00843845" w:rsidRPr="00AB14EB" w:rsidRDefault="00372445" w:rsidP="00CE6F2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850" w:type="dxa"/>
          </w:tcPr>
          <w:p w14:paraId="3B71B71E" w14:textId="77777777" w:rsidR="00843845" w:rsidRPr="00AB14EB" w:rsidRDefault="00843845" w:rsidP="00CE6F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48AD3AA" w14:textId="77777777" w:rsidR="00843845" w:rsidRPr="00AB14EB" w:rsidRDefault="00843845" w:rsidP="00CE6F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6165400E" w14:textId="77777777" w:rsidTr="000F6A2C">
        <w:trPr>
          <w:trHeight w:val="698"/>
        </w:trPr>
        <w:tc>
          <w:tcPr>
            <w:tcW w:w="2122" w:type="dxa"/>
            <w:gridSpan w:val="2"/>
          </w:tcPr>
          <w:p w14:paraId="31E3EB61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b/>
                <w:sz w:val="28"/>
                <w:szCs w:val="28"/>
              </w:rPr>
              <w:t>- бюджетные ассигнования</w:t>
            </w:r>
          </w:p>
          <w:p w14:paraId="0FC9B618" w14:textId="77777777" w:rsidR="00843845" w:rsidRPr="00AB14EB" w:rsidRDefault="0084384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5B5FA1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  <w:p w14:paraId="74708411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87858D" w14:textId="77777777" w:rsidR="00843845" w:rsidRPr="003A037C" w:rsidRDefault="0084384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0" w:type="dxa"/>
          </w:tcPr>
          <w:p w14:paraId="391B31FD" w14:textId="77777777" w:rsidR="00843845" w:rsidRPr="003A037C" w:rsidRDefault="0084384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851" w:type="dxa"/>
          </w:tcPr>
          <w:p w14:paraId="6359807D" w14:textId="77777777" w:rsidR="00843845" w:rsidRPr="003A037C" w:rsidRDefault="0084384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14:paraId="7BA3237B" w14:textId="77777777" w:rsidR="00843845" w:rsidRPr="003A037C" w:rsidRDefault="0084384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14:paraId="3C95315A" w14:textId="07604E09" w:rsidR="00843845" w:rsidRPr="00AB14EB" w:rsidRDefault="00372445" w:rsidP="00CE6F2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72445">
              <w:rPr>
                <w:rFonts w:ascii="Times New Roman" w:hAnsi="Times New Roman"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850" w:type="dxa"/>
          </w:tcPr>
          <w:p w14:paraId="4293135A" w14:textId="77777777" w:rsidR="00843845" w:rsidRPr="00AB14EB" w:rsidRDefault="00843845" w:rsidP="00CE6F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F5A2C61" w14:textId="77777777" w:rsidR="00843845" w:rsidRPr="00AB14EB" w:rsidRDefault="00843845" w:rsidP="00CE6F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57D183BF" w14:textId="77777777" w:rsidTr="000F6A2C">
        <w:trPr>
          <w:trHeight w:val="442"/>
        </w:trPr>
        <w:tc>
          <w:tcPr>
            <w:tcW w:w="2122" w:type="dxa"/>
            <w:gridSpan w:val="2"/>
          </w:tcPr>
          <w:p w14:paraId="4F797CDB" w14:textId="505727A6" w:rsidR="00CF7F87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</w:t>
            </w:r>
          </w:p>
          <w:p w14:paraId="0457497B" w14:textId="1110E04C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34" w:type="dxa"/>
          </w:tcPr>
          <w:p w14:paraId="23AAB8D8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EC3090" w14:textId="77777777" w:rsidR="00CF7F87" w:rsidRDefault="0084384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14:paraId="6782030B" w14:textId="2F0611F8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850" w:type="dxa"/>
          </w:tcPr>
          <w:p w14:paraId="01BBAF44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851" w:type="dxa"/>
          </w:tcPr>
          <w:p w14:paraId="183F7742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14:paraId="55CED141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851" w:type="dxa"/>
          </w:tcPr>
          <w:p w14:paraId="7A3E96E2" w14:textId="6786B9BB" w:rsidR="00843845" w:rsidRPr="00AB14EB" w:rsidRDefault="003724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2445">
              <w:rPr>
                <w:rFonts w:ascii="Times New Roman" w:hAnsi="Times New Roman"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850" w:type="dxa"/>
          </w:tcPr>
          <w:p w14:paraId="4E2F47FF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06E9F10F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4C5757BC" w14:textId="77777777" w:rsidTr="000F6A2C">
        <w:trPr>
          <w:trHeight w:val="442"/>
        </w:trPr>
        <w:tc>
          <w:tcPr>
            <w:tcW w:w="2122" w:type="dxa"/>
            <w:gridSpan w:val="2"/>
          </w:tcPr>
          <w:p w14:paraId="1BB8122D" w14:textId="1D3DCE36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1134" w:type="dxa"/>
          </w:tcPr>
          <w:p w14:paraId="7F9E0F60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0DD91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B010215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0B9A398" w14:textId="77777777" w:rsidR="00843845" w:rsidRPr="0019391C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850" w:type="dxa"/>
          </w:tcPr>
          <w:p w14:paraId="3CC5A807" w14:textId="77777777" w:rsidR="00843845" w:rsidRDefault="0084384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14:paraId="05CBFC06" w14:textId="77777777" w:rsidR="00843845" w:rsidRPr="008937DE" w:rsidRDefault="0084384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14:paraId="7D901FBC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D1E59EC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06C787E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01E012C5" w14:textId="77777777" w:rsidTr="000F6A2C">
        <w:trPr>
          <w:trHeight w:val="395"/>
        </w:trPr>
        <w:tc>
          <w:tcPr>
            <w:tcW w:w="392" w:type="dxa"/>
            <w:vMerge w:val="restart"/>
          </w:tcPr>
          <w:p w14:paraId="4DCD9898" w14:textId="77777777" w:rsidR="00843845" w:rsidRPr="00AB14EB" w:rsidRDefault="0084384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14:paraId="6363DC21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Содержание автомобильных дорог общего пользования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местного значения</w:t>
            </w:r>
          </w:p>
        </w:tc>
        <w:tc>
          <w:tcPr>
            <w:tcW w:w="1134" w:type="dxa"/>
          </w:tcPr>
          <w:p w14:paraId="0900C0D3" w14:textId="77777777" w:rsidR="00843845" w:rsidRPr="00AB14EB" w:rsidRDefault="0084384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УГ и А</w:t>
            </w:r>
          </w:p>
        </w:tc>
        <w:tc>
          <w:tcPr>
            <w:tcW w:w="992" w:type="dxa"/>
          </w:tcPr>
          <w:p w14:paraId="7CF2022A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850" w:type="dxa"/>
          </w:tcPr>
          <w:p w14:paraId="6B4A0934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851" w:type="dxa"/>
          </w:tcPr>
          <w:p w14:paraId="12500B27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14:paraId="23C88301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14:paraId="5E567ACE" w14:textId="6AA9B0B3" w:rsidR="00843845" w:rsidRPr="00AB14EB" w:rsidRDefault="003724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445">
              <w:rPr>
                <w:rFonts w:ascii="Times New Roman" w:hAnsi="Times New Roman"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850" w:type="dxa"/>
          </w:tcPr>
          <w:p w14:paraId="36B20894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66FFE423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05CF8632" w14:textId="77777777" w:rsidTr="000F6A2C">
        <w:trPr>
          <w:trHeight w:val="395"/>
        </w:trPr>
        <w:tc>
          <w:tcPr>
            <w:tcW w:w="392" w:type="dxa"/>
            <w:vMerge/>
          </w:tcPr>
          <w:p w14:paraId="0C3CD34E" w14:textId="77777777" w:rsidR="00843845" w:rsidRPr="00AB14EB" w:rsidRDefault="0084384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483129C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14:paraId="036DA8C8" w14:textId="77777777" w:rsidR="00843845" w:rsidRPr="00AB14EB" w:rsidRDefault="0084384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F0BB24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850" w:type="dxa"/>
          </w:tcPr>
          <w:p w14:paraId="4E4811EE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851" w:type="dxa"/>
          </w:tcPr>
          <w:p w14:paraId="3DE4C259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14:paraId="0C009B44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14:paraId="0E512565" w14:textId="0E02430B" w:rsidR="00843845" w:rsidRPr="00AB14EB" w:rsidRDefault="003724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445">
              <w:rPr>
                <w:rFonts w:ascii="Times New Roman" w:hAnsi="Times New Roman"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850" w:type="dxa"/>
          </w:tcPr>
          <w:p w14:paraId="5A14552D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914961C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70562BCE" w14:textId="77777777" w:rsidTr="000F6A2C">
        <w:trPr>
          <w:trHeight w:val="395"/>
        </w:trPr>
        <w:tc>
          <w:tcPr>
            <w:tcW w:w="392" w:type="dxa"/>
            <w:vMerge/>
          </w:tcPr>
          <w:p w14:paraId="055BCD5C" w14:textId="77777777" w:rsidR="00843845" w:rsidRPr="00AB14EB" w:rsidRDefault="0084384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DE207CF" w14:textId="121BC8D8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14:paraId="53524B51" w14:textId="77777777" w:rsidR="00843845" w:rsidRPr="00AB14EB" w:rsidRDefault="0084384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204855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850" w:type="dxa"/>
          </w:tcPr>
          <w:p w14:paraId="4C83998E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851" w:type="dxa"/>
          </w:tcPr>
          <w:p w14:paraId="6FA6AAA9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14:paraId="67EDF992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851" w:type="dxa"/>
          </w:tcPr>
          <w:p w14:paraId="2F8C50B3" w14:textId="3B8D34C5" w:rsidR="00843845" w:rsidRPr="00AB14EB" w:rsidRDefault="003724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445">
              <w:rPr>
                <w:rFonts w:ascii="Times New Roman" w:hAnsi="Times New Roman"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850" w:type="dxa"/>
          </w:tcPr>
          <w:p w14:paraId="3500A3C4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4976DA4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0F1BC12A" w14:textId="77777777" w:rsidTr="000F6A2C">
        <w:trPr>
          <w:trHeight w:val="395"/>
        </w:trPr>
        <w:tc>
          <w:tcPr>
            <w:tcW w:w="392" w:type="dxa"/>
            <w:vMerge/>
          </w:tcPr>
          <w:p w14:paraId="34DB6829" w14:textId="77777777" w:rsidR="00843845" w:rsidRPr="00AB14EB" w:rsidRDefault="0084384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037BD24" w14:textId="5A6C3966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14:paraId="555FFC85" w14:textId="77777777" w:rsidR="00843845" w:rsidRPr="00AB14EB" w:rsidRDefault="0084384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67707A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152E351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3E782F4" w14:textId="77777777" w:rsidR="00843845" w:rsidRPr="0019391C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850" w:type="dxa"/>
          </w:tcPr>
          <w:p w14:paraId="03978D08" w14:textId="77777777" w:rsidR="00843845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14:paraId="680A1CD5" w14:textId="77777777" w:rsidR="00843845" w:rsidRPr="008937DE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14:paraId="670108AB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DB67A8A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4C87C19F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52041DEF" w14:textId="77777777" w:rsidTr="000F6A2C">
        <w:trPr>
          <w:trHeight w:val="2095"/>
        </w:trPr>
        <w:tc>
          <w:tcPr>
            <w:tcW w:w="392" w:type="dxa"/>
            <w:vMerge w:val="restart"/>
          </w:tcPr>
          <w:p w14:paraId="36CE17EA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1B783391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14:paraId="6D5F070F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УГ и А</w:t>
            </w:r>
          </w:p>
        </w:tc>
        <w:tc>
          <w:tcPr>
            <w:tcW w:w="992" w:type="dxa"/>
          </w:tcPr>
          <w:p w14:paraId="719EABEE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850" w:type="dxa"/>
          </w:tcPr>
          <w:p w14:paraId="6F36AF70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851" w:type="dxa"/>
          </w:tcPr>
          <w:p w14:paraId="1FF53DC5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</w:tcPr>
          <w:p w14:paraId="1E4F7F91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</w:tcPr>
          <w:p w14:paraId="6ADD9EB6" w14:textId="0ECBD641" w:rsidR="00843845" w:rsidRPr="00AB14EB" w:rsidRDefault="003724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31E9F6E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8D72DC7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20AB120B" w14:textId="77777777" w:rsidTr="000F6A2C">
        <w:trPr>
          <w:trHeight w:val="399"/>
        </w:trPr>
        <w:tc>
          <w:tcPr>
            <w:tcW w:w="392" w:type="dxa"/>
            <w:vMerge/>
          </w:tcPr>
          <w:p w14:paraId="02FD3038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62F9861" w14:textId="77777777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59862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E3BB99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A0A7CE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529821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A2DB11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BAF40B" w14:textId="0A9C2753" w:rsidR="00843845" w:rsidRPr="00AB14EB" w:rsidRDefault="003724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310DCE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EB806F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295689FF" w14:textId="77777777" w:rsidTr="000F6A2C">
        <w:trPr>
          <w:trHeight w:val="399"/>
        </w:trPr>
        <w:tc>
          <w:tcPr>
            <w:tcW w:w="392" w:type="dxa"/>
            <w:vMerge/>
          </w:tcPr>
          <w:p w14:paraId="5DE0033D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5E933CB" w14:textId="69ABBBD3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4DD86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630B03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AA47CF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91A23F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0A20C1" w14:textId="77777777" w:rsidR="00843845" w:rsidRPr="00AB14EB" w:rsidRDefault="0084384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976C19" w14:textId="67E0A580" w:rsidR="00843845" w:rsidRPr="00AB14EB" w:rsidRDefault="0037244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1AC8B5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92A87D" w14:textId="77777777" w:rsidR="00843845" w:rsidRPr="00AB14EB" w:rsidRDefault="0084384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F87" w:rsidRPr="00AB14EB" w14:paraId="75781EB6" w14:textId="77777777" w:rsidTr="000F6A2C">
        <w:trPr>
          <w:trHeight w:val="399"/>
        </w:trPr>
        <w:tc>
          <w:tcPr>
            <w:tcW w:w="392" w:type="dxa"/>
            <w:vMerge/>
          </w:tcPr>
          <w:p w14:paraId="77F8B328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AFDF63A" w14:textId="0DE01C56" w:rsidR="00843845" w:rsidRPr="00AB14EB" w:rsidRDefault="0084384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DBC9BE" w14:textId="77777777" w:rsidR="00843845" w:rsidRPr="00AB14EB" w:rsidRDefault="0084384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D73A1D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DD5E4D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777BCD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D53A6A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2EF7A1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DED6E5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E6EF53" w14:textId="77777777"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1C3F2AF9" w14:textId="77777777" w:rsidR="00843845" w:rsidRPr="00AB14EB" w:rsidRDefault="00843845" w:rsidP="00843845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14:paraId="3E6059DD" w14:textId="77777777" w:rsidR="00843845" w:rsidRPr="00DD1D5B" w:rsidRDefault="00843845" w:rsidP="00843845">
      <w:pPr>
        <w:rPr>
          <w:rFonts w:ascii="Times New Roman" w:eastAsia="Arial" w:hAnsi="Times New Roman"/>
          <w:sz w:val="28"/>
          <w:szCs w:val="28"/>
          <w:lang w:val="ru-RU"/>
        </w:rPr>
      </w:pPr>
    </w:p>
    <w:p w14:paraId="560CBC4B" w14:textId="77777777" w:rsidR="009F4507" w:rsidRDefault="009F4507"/>
    <w:sectPr w:rsidR="009F4507" w:rsidSect="00CE6F25"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D17EF" w14:textId="77777777" w:rsidR="00716265" w:rsidRDefault="00716265">
      <w:r>
        <w:separator/>
      </w:r>
    </w:p>
  </w:endnote>
  <w:endnote w:type="continuationSeparator" w:id="0">
    <w:p w14:paraId="69A3FD77" w14:textId="77777777" w:rsidR="00716265" w:rsidRDefault="0071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C162" w14:textId="77777777" w:rsidR="00716265" w:rsidRDefault="00716265">
      <w:r>
        <w:separator/>
      </w:r>
    </w:p>
  </w:footnote>
  <w:footnote w:type="continuationSeparator" w:id="0">
    <w:p w14:paraId="51ACD386" w14:textId="77777777" w:rsidR="00716265" w:rsidRDefault="0071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45119" w14:textId="77777777" w:rsidR="000F6A2C" w:rsidRDefault="000F6A2C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21A6">
      <w:rPr>
        <w:noProof/>
      </w:rPr>
      <w:t>8</w:t>
    </w:r>
    <w:r>
      <w:fldChar w:fldCharType="end"/>
    </w:r>
  </w:p>
  <w:p w14:paraId="5087EF71" w14:textId="77777777" w:rsidR="000F6A2C" w:rsidRDefault="000F6A2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07"/>
    <w:rsid w:val="00022BA6"/>
    <w:rsid w:val="000F6A2C"/>
    <w:rsid w:val="003111CE"/>
    <w:rsid w:val="00372445"/>
    <w:rsid w:val="004D5551"/>
    <w:rsid w:val="005218A0"/>
    <w:rsid w:val="0066699F"/>
    <w:rsid w:val="006B21A6"/>
    <w:rsid w:val="00716265"/>
    <w:rsid w:val="00721E37"/>
    <w:rsid w:val="00843845"/>
    <w:rsid w:val="0090603C"/>
    <w:rsid w:val="00957FA8"/>
    <w:rsid w:val="009F4507"/>
    <w:rsid w:val="00A529DE"/>
    <w:rsid w:val="00B72967"/>
    <w:rsid w:val="00CE6F25"/>
    <w:rsid w:val="00CF7F87"/>
    <w:rsid w:val="00F837D7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lang w:val="x-none" w:eastAsia="x-none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val="x-none" w:eastAsia="x-none"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val="x-none" w:eastAsia="x-none"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lang w:val="x-none" w:eastAsia="x-none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val="x-none" w:eastAsia="x-none"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val="x-none" w:eastAsia="x-none"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2021-08-13T05:23:00Z</cp:lastPrinted>
  <dcterms:created xsi:type="dcterms:W3CDTF">2021-08-12T13:38:00Z</dcterms:created>
  <dcterms:modified xsi:type="dcterms:W3CDTF">2021-08-16T06:42:00Z</dcterms:modified>
</cp:coreProperties>
</file>